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5E95E" w14:textId="7DE827D4" w:rsidR="008D4DFB" w:rsidRDefault="00240C11">
      <w:pPr>
        <w:spacing w:after="0"/>
        <w:jc w:val="both"/>
      </w:pPr>
      <w:r>
        <w:rPr>
          <w:rFonts w:ascii="Century Gothic" w:eastAsia="Century Gothic" w:hAnsi="Century Gothic" w:cs="Century Gothic"/>
        </w:rPr>
        <w:t xml:space="preserve"> </w:t>
      </w:r>
      <w:r w:rsidR="00654A97">
        <w:rPr>
          <w:rFonts w:ascii="Century Gothic" w:eastAsia="Century Gothic" w:hAnsi="Century Gothic" w:cs="Century Gothic"/>
        </w:rPr>
        <w:t xml:space="preserve"> </w:t>
      </w:r>
    </w:p>
    <w:tbl>
      <w:tblPr>
        <w:tblStyle w:val="TableGrid"/>
        <w:tblpPr w:leftFromText="180" w:rightFromText="180" w:vertAnchor="text" w:tblpX="-787" w:tblpY="1"/>
        <w:tblOverlap w:val="never"/>
        <w:tblW w:w="14142" w:type="dxa"/>
        <w:tblInd w:w="0" w:type="dxa"/>
        <w:tblCellMar>
          <w:top w:w="124" w:type="dxa"/>
          <w:left w:w="101" w:type="dxa"/>
          <w:right w:w="20" w:type="dxa"/>
        </w:tblCellMar>
        <w:tblLook w:val="04A0" w:firstRow="1" w:lastRow="0" w:firstColumn="1" w:lastColumn="0" w:noHBand="0" w:noVBand="1"/>
      </w:tblPr>
      <w:tblGrid>
        <w:gridCol w:w="1475"/>
        <w:gridCol w:w="2124"/>
        <w:gridCol w:w="2110"/>
        <w:gridCol w:w="2109"/>
        <w:gridCol w:w="2109"/>
        <w:gridCol w:w="2109"/>
        <w:gridCol w:w="2106"/>
      </w:tblGrid>
      <w:tr w:rsidR="008D4DFB" w14:paraId="4B426FEF" w14:textId="77777777" w:rsidTr="00956DE6">
        <w:trPr>
          <w:trHeight w:val="637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0124D"/>
          </w:tcPr>
          <w:p w14:paraId="6AD6ACBD" w14:textId="69185B22" w:rsidR="008D4DFB" w:rsidRDefault="00482F7A" w:rsidP="00956DE6">
            <w:pPr>
              <w:ind w:left="126"/>
            </w:pPr>
            <w:r>
              <w:rPr>
                <w:noProof/>
              </w:rPr>
              <w:drawing>
                <wp:inline distT="0" distB="0" distL="0" distR="0" wp14:anchorId="19F54843" wp14:editId="75AFB59B">
                  <wp:extent cx="542925" cy="694730"/>
                  <wp:effectExtent l="0" t="0" r="0" b="0"/>
                  <wp:docPr id="1122521217" name="Picture 2" descr="Dudley Academies Trust - Blowers Green Prim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udley Academies Trust - Blowers Green Prim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312" cy="708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7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double" w:sz="40" w:space="0" w:color="20124D"/>
              <w:right w:val="single" w:sz="8" w:space="0" w:color="000000" w:themeColor="text1"/>
            </w:tcBorders>
            <w:shd w:val="clear" w:color="auto" w:fill="20124D"/>
            <w:vAlign w:val="center"/>
          </w:tcPr>
          <w:p w14:paraId="48ADB696" w14:textId="07E0DD6D" w:rsidR="008D4DFB" w:rsidRDefault="00654A97" w:rsidP="00956DE6">
            <w:pPr>
              <w:ind w:right="75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40"/>
              </w:rPr>
              <w:t xml:space="preserve">Early Years Foundation Stage </w:t>
            </w:r>
            <w:r w:rsidR="00D45374">
              <w:rPr>
                <w:rFonts w:ascii="Century Gothic" w:eastAsia="Century Gothic" w:hAnsi="Century Gothic" w:cs="Century Gothic"/>
                <w:b/>
                <w:color w:val="FFFFFF"/>
                <w:sz w:val="40"/>
              </w:rPr>
              <w:t>–</w:t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40"/>
              </w:rPr>
              <w:t xml:space="preserve"> </w:t>
            </w:r>
            <w:r w:rsidR="00D45374">
              <w:rPr>
                <w:rFonts w:ascii="Century Gothic" w:eastAsia="Century Gothic" w:hAnsi="Century Gothic" w:cs="Century Gothic"/>
                <w:b/>
                <w:color w:val="FFFFFF"/>
                <w:sz w:val="40"/>
              </w:rPr>
              <w:t>Reception</w:t>
            </w:r>
            <w:r w:rsidR="004B7B74">
              <w:rPr>
                <w:rFonts w:ascii="Century Gothic" w:eastAsia="Century Gothic" w:hAnsi="Century Gothic" w:cs="Century Gothic"/>
                <w:b/>
                <w:color w:val="FFFFFF"/>
                <w:sz w:val="40"/>
              </w:rPr>
              <w:t xml:space="preserve"> 2025-2026</w:t>
            </w:r>
          </w:p>
        </w:tc>
      </w:tr>
      <w:tr w:rsidR="00482F7A" w14:paraId="523CAA5A" w14:textId="77777777" w:rsidTr="00956DE6">
        <w:trPr>
          <w:trHeight w:val="406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0124D"/>
          </w:tcPr>
          <w:p w14:paraId="4ECCFCB0" w14:textId="77777777" w:rsidR="008D4DFB" w:rsidRDefault="00654A97" w:rsidP="00956DE6">
            <w:pPr>
              <w:ind w:right="19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 xml:space="preserve"> </w:t>
            </w:r>
          </w:p>
        </w:tc>
        <w:tc>
          <w:tcPr>
            <w:tcW w:w="2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20124D"/>
          </w:tcPr>
          <w:p w14:paraId="2906D61D" w14:textId="77777777" w:rsidR="008D4DFB" w:rsidRDefault="00654A97" w:rsidP="00956DE6">
            <w:pPr>
              <w:ind w:right="80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 xml:space="preserve">AUTUMN ONE </w:t>
            </w:r>
          </w:p>
        </w:tc>
        <w:tc>
          <w:tcPr>
            <w:tcW w:w="2110" w:type="dxa"/>
            <w:tcBorders>
              <w:top w:val="double" w:sz="40" w:space="0" w:color="20124D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20124D"/>
          </w:tcPr>
          <w:p w14:paraId="0650D8C7" w14:textId="77777777" w:rsidR="008D4DFB" w:rsidRDefault="00654A97" w:rsidP="00956DE6">
            <w:pPr>
              <w:ind w:right="81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 xml:space="preserve">AUTUMN TWO </w:t>
            </w:r>
          </w:p>
        </w:tc>
        <w:tc>
          <w:tcPr>
            <w:tcW w:w="2109" w:type="dxa"/>
            <w:tcBorders>
              <w:top w:val="double" w:sz="40" w:space="0" w:color="20124D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20124D"/>
          </w:tcPr>
          <w:p w14:paraId="6698ED48" w14:textId="77777777" w:rsidR="008D4DFB" w:rsidRDefault="00654A97" w:rsidP="00956DE6">
            <w:pPr>
              <w:ind w:right="79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 xml:space="preserve">SPRING ONE </w:t>
            </w:r>
          </w:p>
        </w:tc>
        <w:tc>
          <w:tcPr>
            <w:tcW w:w="2109" w:type="dxa"/>
            <w:tcBorders>
              <w:top w:val="double" w:sz="40" w:space="0" w:color="20124D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20124D"/>
          </w:tcPr>
          <w:p w14:paraId="13D3DCB1" w14:textId="77777777" w:rsidR="008D4DFB" w:rsidRDefault="00654A97" w:rsidP="00956DE6">
            <w:pPr>
              <w:ind w:right="80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 xml:space="preserve">SPRING TWO </w:t>
            </w:r>
          </w:p>
        </w:tc>
        <w:tc>
          <w:tcPr>
            <w:tcW w:w="2109" w:type="dxa"/>
            <w:tcBorders>
              <w:top w:val="double" w:sz="40" w:space="0" w:color="20124D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20124D"/>
          </w:tcPr>
          <w:p w14:paraId="41C63D9B" w14:textId="77777777" w:rsidR="008D4DFB" w:rsidRDefault="00654A97" w:rsidP="00956DE6">
            <w:pPr>
              <w:ind w:right="82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 xml:space="preserve">SUMMER ONE </w:t>
            </w:r>
          </w:p>
        </w:tc>
        <w:tc>
          <w:tcPr>
            <w:tcW w:w="2106" w:type="dxa"/>
            <w:tcBorders>
              <w:top w:val="double" w:sz="40" w:space="0" w:color="20124D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20124D"/>
          </w:tcPr>
          <w:p w14:paraId="6D362BD6" w14:textId="77777777" w:rsidR="008D4DFB" w:rsidRDefault="00654A97" w:rsidP="00956DE6">
            <w:pPr>
              <w:ind w:right="77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 xml:space="preserve">SUMMER TWO </w:t>
            </w:r>
          </w:p>
        </w:tc>
      </w:tr>
      <w:tr w:rsidR="007F25E5" w14:paraId="29917126" w14:textId="77777777" w:rsidTr="00956DE6">
        <w:trPr>
          <w:trHeight w:val="639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7C60110A" w14:textId="77777777" w:rsidR="008D4DFB" w:rsidRDefault="00654A97" w:rsidP="00956DE6">
            <w:pPr>
              <w:ind w:right="83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Theme 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1EC23" w14:textId="5F8EC287" w:rsidR="00C466E1" w:rsidRDefault="00C466E1" w:rsidP="00956DE6">
            <w:pPr>
              <w:ind w:right="8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Marvellous Me</w:t>
            </w:r>
          </w:p>
          <w:p w14:paraId="460ABAC1" w14:textId="77777777" w:rsidR="003E6ADC" w:rsidRDefault="003E6ADC" w:rsidP="00956DE6">
            <w:pPr>
              <w:ind w:right="86"/>
              <w:jc w:val="center"/>
              <w:rPr>
                <w:b/>
                <w:bCs/>
              </w:rPr>
            </w:pPr>
          </w:p>
          <w:p w14:paraId="6221397D" w14:textId="77777777" w:rsidR="00310C6E" w:rsidRDefault="00310C6E" w:rsidP="00956DE6">
            <w:pPr>
              <w:ind w:right="86"/>
              <w:jc w:val="center"/>
            </w:pPr>
            <w:r>
              <w:t>8 weeks</w:t>
            </w:r>
          </w:p>
          <w:p w14:paraId="0C7A9E61" w14:textId="22557DD9" w:rsidR="006E5E23" w:rsidRDefault="006E5E23" w:rsidP="00956DE6">
            <w:pPr>
              <w:ind w:right="86"/>
              <w:jc w:val="center"/>
            </w:pPr>
            <w:r w:rsidRPr="006E5E23">
              <w:t>To help children develop a sense of identity, belonging, and confidence by exploring who they are, their families, likes/dislikes, and personal experiences.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642337" w14:textId="77777777" w:rsidR="000908F0" w:rsidRDefault="00343C16" w:rsidP="00956DE6">
            <w:pPr>
              <w:ind w:left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Out of </w:t>
            </w:r>
            <w:r w:rsidR="000908F0">
              <w:rPr>
                <w:b/>
                <w:bCs/>
              </w:rPr>
              <w:t>This World</w:t>
            </w:r>
          </w:p>
          <w:p w14:paraId="3FA27B8B" w14:textId="048BEF33" w:rsidR="008D4DFB" w:rsidRPr="006D0AC8" w:rsidRDefault="00D90516" w:rsidP="00956DE6">
            <w:pPr>
              <w:ind w:left="1"/>
              <w:jc w:val="center"/>
              <w:rPr>
                <w:b/>
                <w:bCs/>
              </w:rPr>
            </w:pPr>
            <w:r w:rsidRPr="006D0AC8">
              <w:rPr>
                <w:b/>
                <w:bCs/>
              </w:rPr>
              <w:t>Space</w:t>
            </w:r>
          </w:p>
          <w:p w14:paraId="0CB7EB06" w14:textId="77777777" w:rsidR="00FB309C" w:rsidRDefault="00FB309C" w:rsidP="00956DE6">
            <w:pPr>
              <w:ind w:left="1"/>
              <w:jc w:val="center"/>
            </w:pPr>
            <w:r>
              <w:t>7 weeks</w:t>
            </w:r>
          </w:p>
          <w:p w14:paraId="571A9886" w14:textId="2BBB8EAA" w:rsidR="00F35BC8" w:rsidRDefault="00F35BC8" w:rsidP="00956DE6">
            <w:pPr>
              <w:ind w:left="1"/>
              <w:jc w:val="center"/>
            </w:pPr>
            <w:r w:rsidRPr="00F35BC8">
              <w:t>To spark curiosity about the universe, planets, stars, and astronauts while developing language, creativity, and early scientific thinking.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5E0907" w14:textId="4F4E7D89" w:rsidR="000908F0" w:rsidRDefault="000908F0" w:rsidP="00956DE6">
            <w:pPr>
              <w:ind w:left="8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Once upon a time…</w:t>
            </w:r>
          </w:p>
          <w:p w14:paraId="1FF83994" w14:textId="27A7A47D" w:rsidR="008D4DFB" w:rsidRPr="006D0AC8" w:rsidRDefault="00D90516" w:rsidP="00956DE6">
            <w:pPr>
              <w:ind w:left="81"/>
              <w:jc w:val="center"/>
              <w:rPr>
                <w:b/>
                <w:bCs/>
              </w:rPr>
            </w:pPr>
            <w:r w:rsidRPr="006D0AC8">
              <w:rPr>
                <w:b/>
                <w:bCs/>
              </w:rPr>
              <w:t>Traditional Tales</w:t>
            </w:r>
          </w:p>
          <w:p w14:paraId="608A4D2C" w14:textId="4011A59F" w:rsidR="006D0AC8" w:rsidRDefault="006D0AC8" w:rsidP="00956DE6">
            <w:pPr>
              <w:ind w:left="81"/>
              <w:jc w:val="center"/>
            </w:pPr>
            <w:r>
              <w:t>6</w:t>
            </w:r>
            <w:r w:rsidR="00DA18CB">
              <w:t xml:space="preserve"> weeks</w:t>
            </w:r>
          </w:p>
          <w:p w14:paraId="325A29BE" w14:textId="55702BE6" w:rsidR="00FB309C" w:rsidRDefault="00F35BC8" w:rsidP="00956DE6">
            <w:pPr>
              <w:ind w:left="81"/>
              <w:jc w:val="center"/>
            </w:pPr>
            <w:r w:rsidRPr="00F35BC8">
              <w:t>To immerse children in classic stories that develop language, imagination, sequencing, and understanding of morals and cultural heritage.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1FA85" w14:textId="2C11E1E2" w:rsidR="00B56EED" w:rsidRDefault="00B56EED" w:rsidP="00956DE6">
            <w:pPr>
              <w:ind w:right="8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Stomp! Roar! Explore!</w:t>
            </w:r>
          </w:p>
          <w:p w14:paraId="7AB7AC63" w14:textId="49725E21" w:rsidR="008D4DFB" w:rsidRPr="006D0AC8" w:rsidRDefault="00D90516" w:rsidP="00956DE6">
            <w:pPr>
              <w:ind w:right="81"/>
              <w:jc w:val="center"/>
              <w:rPr>
                <w:b/>
                <w:bCs/>
              </w:rPr>
            </w:pPr>
            <w:r w:rsidRPr="006D0AC8">
              <w:rPr>
                <w:b/>
                <w:bCs/>
              </w:rPr>
              <w:t>Dinosaurs</w:t>
            </w:r>
          </w:p>
          <w:p w14:paraId="6FF9ACE0" w14:textId="343FDE13" w:rsidR="006D0AC8" w:rsidRDefault="006D0AC8" w:rsidP="00956DE6">
            <w:pPr>
              <w:ind w:right="81"/>
              <w:jc w:val="center"/>
            </w:pPr>
            <w:r>
              <w:t>6</w:t>
            </w:r>
            <w:r w:rsidR="00DA18CB">
              <w:t xml:space="preserve"> weeks</w:t>
            </w:r>
          </w:p>
          <w:p w14:paraId="4800286D" w14:textId="067AF226" w:rsidR="008E65D0" w:rsidRDefault="008E65D0" w:rsidP="00956DE6">
            <w:pPr>
              <w:ind w:right="81"/>
              <w:jc w:val="center"/>
            </w:pPr>
            <w:r w:rsidRPr="008E65D0">
              <w:t>To engage children’s curiosity about prehistoric creatures, develop language and understanding of the world, and encourage imaginative play and problem-solving.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1A037B" w14:textId="4BC24AC8" w:rsidR="00323127" w:rsidRDefault="001F3B3B" w:rsidP="00956DE6">
            <w:pPr>
              <w:pStyle w:val="NoSpacing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BBB2EB" wp14:editId="229DD758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-963930</wp:posOffset>
                      </wp:positionV>
                      <wp:extent cx="1270000" cy="3289300"/>
                      <wp:effectExtent l="0" t="0" r="6350" b="6350"/>
                      <wp:wrapNone/>
                      <wp:docPr id="185255713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0000" cy="3289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CC0758" w14:textId="38F772F3" w:rsidR="002D4937" w:rsidRDefault="002D4937" w:rsidP="001F3B3B">
                                  <w:pPr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Hatch, grow, fly</w:t>
                                  </w:r>
                                  <w:r w:rsidR="003E6ADC">
                                    <w:rPr>
                                      <w:b/>
                                      <w:bCs/>
                                    </w:rPr>
                                    <w:t>!</w:t>
                                  </w:r>
                                </w:p>
                                <w:p w14:paraId="1C5B1872" w14:textId="1A0CA96A" w:rsidR="001F3B3B" w:rsidRPr="006D0AC8" w:rsidRDefault="001F3B3B" w:rsidP="001F3B3B">
                                  <w:pPr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6D0AC8">
                                    <w:rPr>
                                      <w:b/>
                                      <w:bCs/>
                                    </w:rPr>
                                    <w:t>Growing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and Changing</w:t>
                                  </w:r>
                                </w:p>
                                <w:p w14:paraId="6DC5A035" w14:textId="77777777" w:rsidR="001F3B3B" w:rsidRDefault="001F3B3B" w:rsidP="001F3B3B">
                                  <w:pPr>
                                    <w:suppressOverlap/>
                                    <w:jc w:val="center"/>
                                  </w:pPr>
                                  <w:r>
                                    <w:t>5 weeks</w:t>
                                  </w:r>
                                </w:p>
                                <w:p w14:paraId="51A00671" w14:textId="77777777" w:rsidR="001F3B3B" w:rsidRDefault="001F3B3B" w:rsidP="001F3B3B">
                                  <w:pPr>
                                    <w:suppressOverlap/>
                                    <w:jc w:val="center"/>
                                  </w:pPr>
                                  <w:r w:rsidRPr="00323127">
                                    <w:t>To help children understand how living things grow and change over time, fostering curiosity about nature, healthy living, and life cycles.</w:t>
                                  </w:r>
                                </w:p>
                                <w:p w14:paraId="00A96266" w14:textId="77777777" w:rsidR="001F3B3B" w:rsidRDefault="001F3B3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BBB2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3.15pt;margin-top:-75.9pt;width:100pt;height:2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" fillcolor="white [3201]" stroked="f" strokeweight=".5pt">
                      <v:textbox>
                        <w:txbxContent>
                          <w:p w14:paraId="72CC0758" w14:textId="38F772F3" w:rsidR="002D4937" w:rsidRDefault="002D4937" w:rsidP="001F3B3B">
                            <w:pPr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Hatch, grow, fly</w:t>
                            </w:r>
                            <w:r w:rsidR="003E6ADC">
                              <w:rPr>
                                <w:b/>
                                <w:bCs/>
                              </w:rPr>
                              <w:t>!</w:t>
                            </w:r>
                          </w:p>
                          <w:p w14:paraId="1C5B1872" w14:textId="1A0CA96A" w:rsidR="001F3B3B" w:rsidRPr="006D0AC8" w:rsidRDefault="001F3B3B" w:rsidP="001F3B3B">
                            <w:pPr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D0AC8">
                              <w:rPr>
                                <w:b/>
                                <w:bCs/>
                              </w:rPr>
                              <w:t>Growing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and Changing</w:t>
                            </w:r>
                          </w:p>
                          <w:p w14:paraId="6DC5A035" w14:textId="77777777" w:rsidR="001F3B3B" w:rsidRDefault="001F3B3B" w:rsidP="001F3B3B">
                            <w:pPr>
                              <w:suppressOverlap/>
                              <w:jc w:val="center"/>
                            </w:pPr>
                            <w:r>
                              <w:t>5 weeks</w:t>
                            </w:r>
                          </w:p>
                          <w:p w14:paraId="51A00671" w14:textId="77777777" w:rsidR="001F3B3B" w:rsidRDefault="001F3B3B" w:rsidP="001F3B3B">
                            <w:pPr>
                              <w:suppressOverlap/>
                              <w:jc w:val="center"/>
                            </w:pPr>
                            <w:r w:rsidRPr="00323127">
                              <w:t>To help children understand how living things grow and change over time, fostering curiosity about nature, healthy living, and life cycles.</w:t>
                            </w:r>
                          </w:p>
                          <w:p w14:paraId="00A96266" w14:textId="77777777" w:rsidR="001F3B3B" w:rsidRDefault="001F3B3B"/>
                        </w:txbxContent>
                      </v:textbox>
                    </v:shape>
                  </w:pict>
                </mc:Fallback>
              </mc:AlternateContent>
            </w:r>
          </w:p>
          <w:p w14:paraId="14D7549B" w14:textId="77777777" w:rsidR="00323127" w:rsidRDefault="00323127" w:rsidP="00956DE6">
            <w:pPr>
              <w:jc w:val="center"/>
            </w:pPr>
          </w:p>
          <w:p w14:paraId="491BC599" w14:textId="7FC93545" w:rsidR="00D90516" w:rsidRDefault="00D90516" w:rsidP="00956DE6"/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EF83C" w14:textId="77777777" w:rsidR="003E6ADC" w:rsidRDefault="00DA18CB" w:rsidP="00956DE6">
            <w:pPr>
              <w:ind w:right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Go Getters </w:t>
            </w:r>
          </w:p>
          <w:p w14:paraId="67E67FC4" w14:textId="37DF766D" w:rsidR="008D4DFB" w:rsidRPr="006D0AC8" w:rsidRDefault="00DA18CB" w:rsidP="00956DE6">
            <w:pPr>
              <w:ind w:right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From Dudley to the Seaside</w:t>
            </w:r>
          </w:p>
          <w:p w14:paraId="4002A444" w14:textId="336ED0A5" w:rsidR="006D0AC8" w:rsidRDefault="006D0AC8" w:rsidP="00956DE6">
            <w:pPr>
              <w:ind w:right="80"/>
              <w:jc w:val="center"/>
            </w:pPr>
            <w:r>
              <w:t>7</w:t>
            </w:r>
            <w:r w:rsidR="00DA18CB">
              <w:t xml:space="preserve"> weeks</w:t>
            </w:r>
          </w:p>
          <w:p w14:paraId="52CAD3AF" w14:textId="77777777" w:rsidR="00842E89" w:rsidRDefault="00323127" w:rsidP="00956DE6">
            <w:pPr>
              <w:ind w:right="80"/>
              <w:jc w:val="center"/>
            </w:pPr>
            <w:r w:rsidRPr="00323127">
              <w:t xml:space="preserve">To help children understand </w:t>
            </w:r>
            <w:r w:rsidR="00DA18CB" w:rsidRPr="00DA18CB">
              <w:t xml:space="preserve">how people </w:t>
            </w:r>
            <w:r w:rsidR="00084794">
              <w:t xml:space="preserve">can </w:t>
            </w:r>
            <w:r w:rsidR="00DA18CB" w:rsidRPr="00DA18CB">
              <w:t>travel from their local area to the seaside</w:t>
            </w:r>
            <w:r w:rsidR="00842E89">
              <w:t>.</w:t>
            </w:r>
          </w:p>
          <w:p w14:paraId="02E6F3BB" w14:textId="281BCBEB" w:rsidR="00DA18CB" w:rsidRPr="00DA18CB" w:rsidRDefault="00842E89" w:rsidP="00956DE6">
            <w:pPr>
              <w:ind w:right="80"/>
              <w:jc w:val="center"/>
            </w:pPr>
            <w:r>
              <w:t>U</w:t>
            </w:r>
            <w:r w:rsidR="00DA18CB" w:rsidRPr="00DA18CB">
              <w:t>s</w:t>
            </w:r>
            <w:r>
              <w:t>e</w:t>
            </w:r>
            <w:r w:rsidR="00DA18CB" w:rsidRPr="00DA18CB">
              <w:t xml:space="preserve"> maps, routes, and directions, and begin to understand different environments beyond their own</w:t>
            </w:r>
          </w:p>
          <w:p w14:paraId="49785CEB" w14:textId="7120FB89" w:rsidR="00323127" w:rsidRDefault="00323127" w:rsidP="00956DE6">
            <w:pPr>
              <w:ind w:right="80"/>
              <w:jc w:val="center"/>
            </w:pPr>
            <w:r w:rsidRPr="00323127">
              <w:t>through imaginative play and real-life experiences.</w:t>
            </w:r>
          </w:p>
        </w:tc>
      </w:tr>
      <w:tr w:rsidR="007B6C00" w14:paraId="6FB0E8D3" w14:textId="77777777" w:rsidTr="00956DE6">
        <w:trPr>
          <w:trHeight w:val="639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7FE1FA93" w14:textId="3D4D2874" w:rsidR="007B6C00" w:rsidRDefault="00A30E8D" w:rsidP="00956DE6">
            <w:pPr>
              <w:ind w:right="83"/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Festivals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416585" w14:textId="77777777" w:rsidR="007B6C00" w:rsidRDefault="008E6A94" w:rsidP="00956DE6">
            <w:pPr>
              <w:ind w:right="86"/>
              <w:jc w:val="center"/>
            </w:pPr>
            <w:r>
              <w:t>Black History Month</w:t>
            </w:r>
          </w:p>
          <w:p w14:paraId="02D7818A" w14:textId="3E99B449" w:rsidR="008E6A94" w:rsidRDefault="008E6A94" w:rsidP="00956DE6">
            <w:pPr>
              <w:ind w:right="86"/>
              <w:jc w:val="center"/>
            </w:pPr>
            <w:r>
              <w:t>World Mental Health Day</w:t>
            </w:r>
          </w:p>
          <w:p w14:paraId="1B56CA3F" w14:textId="56D0B838" w:rsidR="005030A5" w:rsidRDefault="005030A5" w:rsidP="00956DE6">
            <w:pPr>
              <w:ind w:right="86"/>
              <w:jc w:val="center"/>
            </w:pPr>
            <w:r>
              <w:t>Harvest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A0EC22" w14:textId="1CD0687C" w:rsidR="007B6C00" w:rsidRDefault="00A86266" w:rsidP="00956DE6">
            <w:pPr>
              <w:ind w:left="1"/>
              <w:jc w:val="center"/>
            </w:pPr>
            <w:r>
              <w:t>Diwali</w:t>
            </w:r>
          </w:p>
          <w:p w14:paraId="2DFC7D56" w14:textId="77777777" w:rsidR="00A86266" w:rsidRDefault="00F60109" w:rsidP="00956DE6">
            <w:pPr>
              <w:ind w:left="1"/>
              <w:jc w:val="center"/>
            </w:pPr>
            <w:r>
              <w:t>Remembrance Day</w:t>
            </w:r>
          </w:p>
          <w:p w14:paraId="760F98C6" w14:textId="77777777" w:rsidR="00F60109" w:rsidRDefault="00F60109" w:rsidP="00956DE6">
            <w:pPr>
              <w:ind w:left="1"/>
              <w:jc w:val="center"/>
            </w:pPr>
            <w:r>
              <w:t>Nursery Rhyme Week</w:t>
            </w:r>
          </w:p>
          <w:p w14:paraId="6E4E7657" w14:textId="77777777" w:rsidR="0088185E" w:rsidRDefault="005030A5" w:rsidP="00956DE6">
            <w:pPr>
              <w:ind w:left="1"/>
              <w:jc w:val="center"/>
            </w:pPr>
            <w:r>
              <w:t>Nativity</w:t>
            </w:r>
          </w:p>
          <w:p w14:paraId="6B999BA4" w14:textId="4C35E76B" w:rsidR="00056567" w:rsidRDefault="00056567" w:rsidP="00956DE6">
            <w:pPr>
              <w:ind w:left="1"/>
              <w:jc w:val="center"/>
            </w:pPr>
            <w:r>
              <w:t>Hannukah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109904" w14:textId="29A637BA" w:rsidR="007B6C00" w:rsidRDefault="00F732BD" w:rsidP="00956DE6">
            <w:pPr>
              <w:ind w:left="81"/>
              <w:jc w:val="center"/>
            </w:pPr>
            <w:r>
              <w:t>Chinese New Year</w:t>
            </w:r>
          </w:p>
          <w:p w14:paraId="44715BF8" w14:textId="77777777" w:rsidR="00F732BD" w:rsidRDefault="00F732BD" w:rsidP="00956DE6">
            <w:pPr>
              <w:ind w:left="81"/>
              <w:jc w:val="center"/>
            </w:pPr>
            <w:r>
              <w:t>Safer Internet Day</w:t>
            </w:r>
          </w:p>
          <w:p w14:paraId="7EF4CABA" w14:textId="7389B709" w:rsidR="00F732BD" w:rsidRDefault="00F732BD" w:rsidP="00956DE6">
            <w:pPr>
              <w:ind w:left="81"/>
              <w:jc w:val="center"/>
            </w:pPr>
            <w:r>
              <w:t>Valentines Day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26656A" w14:textId="77777777" w:rsidR="00056567" w:rsidRDefault="00056567" w:rsidP="00956DE6">
            <w:pPr>
              <w:ind w:right="81"/>
              <w:jc w:val="center"/>
            </w:pPr>
            <w:r>
              <w:t>Eid al-Fitr</w:t>
            </w:r>
          </w:p>
          <w:p w14:paraId="1873D89F" w14:textId="17F76831" w:rsidR="007B6C00" w:rsidRDefault="005030A5" w:rsidP="00956DE6">
            <w:pPr>
              <w:ind w:right="81"/>
              <w:jc w:val="center"/>
            </w:pPr>
            <w:r>
              <w:t xml:space="preserve">Shrove </w:t>
            </w:r>
            <w:r w:rsidR="002F4BFB">
              <w:t>Tuesday</w:t>
            </w:r>
          </w:p>
          <w:p w14:paraId="262B82EC" w14:textId="68B4A0ED" w:rsidR="005030A5" w:rsidRDefault="005030A5" w:rsidP="00956DE6">
            <w:pPr>
              <w:ind w:right="81"/>
              <w:jc w:val="center"/>
            </w:pPr>
            <w:r>
              <w:t>Easter</w:t>
            </w:r>
          </w:p>
          <w:p w14:paraId="10122DFF" w14:textId="117E9727" w:rsidR="005030A5" w:rsidRDefault="002F4BFB" w:rsidP="00956DE6">
            <w:pPr>
              <w:ind w:right="81"/>
              <w:jc w:val="center"/>
            </w:pPr>
            <w:r>
              <w:t>Mother’s Day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408618" w14:textId="0DB8514A" w:rsidR="002F4BFB" w:rsidRDefault="00E70916" w:rsidP="00956DE6">
            <w:pPr>
              <w:jc w:val="center"/>
            </w:pPr>
            <w:r>
              <w:t>St George’s Day</w:t>
            </w:r>
          </w:p>
          <w:p w14:paraId="284FBF53" w14:textId="77777777" w:rsidR="002F4BFB" w:rsidRDefault="002F4BFB" w:rsidP="00956DE6">
            <w:pPr>
              <w:jc w:val="center"/>
            </w:pPr>
          </w:p>
          <w:p w14:paraId="247B3CD2" w14:textId="4664E91C" w:rsidR="002F4BFB" w:rsidRDefault="002F4BFB" w:rsidP="00956DE6">
            <w:pPr>
              <w:jc w:val="center"/>
            </w:pP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B492E" w14:textId="16A301A2" w:rsidR="28DE6779" w:rsidRDefault="28DE6779" w:rsidP="00956DE6">
            <w:pPr>
              <w:ind w:right="80"/>
              <w:jc w:val="center"/>
            </w:pPr>
          </w:p>
          <w:p w14:paraId="73ECF051" w14:textId="63CC52CD" w:rsidR="00DA18CB" w:rsidRDefault="00DA18CB" w:rsidP="00956DE6">
            <w:pPr>
              <w:jc w:val="center"/>
            </w:pPr>
            <w:r>
              <w:t>Eid Al Adha</w:t>
            </w:r>
          </w:p>
          <w:p w14:paraId="0E8F5F07" w14:textId="1B06EE34" w:rsidR="00DA18CB" w:rsidRDefault="00DA18CB" w:rsidP="00956DE6">
            <w:pPr>
              <w:jc w:val="center"/>
            </w:pPr>
            <w:r>
              <w:t>Father’s Day</w:t>
            </w:r>
          </w:p>
          <w:p w14:paraId="64EA60C5" w14:textId="77777777" w:rsidR="00DA18CB" w:rsidRDefault="00DA18CB" w:rsidP="00956DE6">
            <w:pPr>
              <w:ind w:right="80"/>
              <w:jc w:val="center"/>
            </w:pPr>
          </w:p>
          <w:p w14:paraId="26D90C12" w14:textId="24C7AB64" w:rsidR="007B6C00" w:rsidRDefault="007B6C00" w:rsidP="00956DE6">
            <w:pPr>
              <w:ind w:right="80"/>
              <w:jc w:val="center"/>
            </w:pPr>
          </w:p>
        </w:tc>
      </w:tr>
      <w:tr w:rsidR="007F25E5" w14:paraId="5163E625" w14:textId="77777777" w:rsidTr="00956DE6">
        <w:trPr>
          <w:trHeight w:val="19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4BAE871C" w14:textId="77777777" w:rsidR="008D4DFB" w:rsidRDefault="00654A97" w:rsidP="00956DE6">
            <w:pPr>
              <w:spacing w:line="240" w:lineRule="auto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Linked activities </w:t>
            </w:r>
          </w:p>
          <w:p w14:paraId="018221E1" w14:textId="77777777" w:rsidR="008D4DFB" w:rsidRDefault="00654A97" w:rsidP="00956DE6">
            <w:pPr>
              <w:ind w:right="25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 </w:t>
            </w:r>
          </w:p>
          <w:p w14:paraId="785A6D02" w14:textId="77777777" w:rsidR="008D4DFB" w:rsidRDefault="00654A97" w:rsidP="00956DE6">
            <w:pPr>
              <w:ind w:right="25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 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62913" w14:textId="77777777" w:rsidR="00A03BA7" w:rsidRDefault="00A03BA7" w:rsidP="00956DE6">
            <w:pPr>
              <w:ind w:right="26"/>
              <w:jc w:val="center"/>
            </w:pPr>
            <w:r>
              <w:t>5 Senses</w:t>
            </w:r>
          </w:p>
          <w:p w14:paraId="1C81A21F" w14:textId="1CBB2CBF" w:rsidR="008D4DFB" w:rsidRDefault="00A03BA7" w:rsidP="00956DE6">
            <w:pPr>
              <w:ind w:right="26"/>
              <w:jc w:val="center"/>
            </w:pPr>
            <w:r>
              <w:t>Emotions</w:t>
            </w:r>
          </w:p>
          <w:p w14:paraId="10ED9F0B" w14:textId="53B05501" w:rsidR="00A03BA7" w:rsidRDefault="00A03BA7" w:rsidP="00956DE6">
            <w:pPr>
              <w:ind w:right="26"/>
              <w:jc w:val="center"/>
            </w:pPr>
            <w:r>
              <w:t>Autumn</w:t>
            </w:r>
          </w:p>
          <w:p w14:paraId="709B99F8" w14:textId="2EB9FB5B" w:rsidR="00A03BA7" w:rsidRDefault="00A03BA7" w:rsidP="00956DE6">
            <w:pPr>
              <w:ind w:right="26"/>
              <w:jc w:val="center"/>
            </w:pPr>
            <w:r>
              <w:t>All about ME</w:t>
            </w:r>
          </w:p>
          <w:p w14:paraId="29A27430" w14:textId="2FEC8C6E" w:rsidR="00A03BA7" w:rsidRDefault="00A03BA7" w:rsidP="00956DE6">
            <w:pPr>
              <w:ind w:right="26"/>
              <w:jc w:val="center"/>
            </w:pPr>
            <w:r>
              <w:lastRenderedPageBreak/>
              <w:t>My family</w:t>
            </w:r>
          </w:p>
          <w:p w14:paraId="50696772" w14:textId="77777777" w:rsidR="00A03BA7" w:rsidRDefault="00A03BA7" w:rsidP="00956DE6">
            <w:pPr>
              <w:ind w:right="26"/>
              <w:jc w:val="center"/>
            </w:pPr>
            <w:r>
              <w:t>Dislikes and Likes</w:t>
            </w:r>
          </w:p>
          <w:p w14:paraId="7865521B" w14:textId="7C413F7B" w:rsidR="00323127" w:rsidRDefault="00D25195" w:rsidP="00956DE6">
            <w:pPr>
              <w:ind w:right="26"/>
              <w:jc w:val="center"/>
            </w:pPr>
            <w:r>
              <w:t xml:space="preserve">What makes us different 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34F34B" w14:textId="529DD3AE" w:rsidR="008D4DFB" w:rsidRDefault="02C20EA2" w:rsidP="00956DE6">
            <w:pPr>
              <w:jc w:val="center"/>
            </w:pPr>
            <w:r>
              <w:lastRenderedPageBreak/>
              <w:t>What's up in the sky</w:t>
            </w:r>
          </w:p>
          <w:p w14:paraId="4A54292B" w14:textId="396C6744" w:rsidR="008D4DFB" w:rsidRDefault="02C20EA2" w:rsidP="00956DE6">
            <w:pPr>
              <w:jc w:val="center"/>
            </w:pPr>
            <w:r>
              <w:t>Daytime/</w:t>
            </w:r>
            <w:proofErr w:type="spellStart"/>
            <w:r>
              <w:t>nightime</w:t>
            </w:r>
            <w:proofErr w:type="spellEnd"/>
          </w:p>
          <w:p w14:paraId="0BC3FA5F" w14:textId="04A49863" w:rsidR="008D4DFB" w:rsidRDefault="02C20EA2" w:rsidP="00956DE6">
            <w:pPr>
              <w:jc w:val="center"/>
            </w:pPr>
            <w:r>
              <w:t>Light/dark</w:t>
            </w:r>
          </w:p>
          <w:p w14:paraId="461CB227" w14:textId="3976B1EE" w:rsidR="008D4DFB" w:rsidRDefault="5952DE80" w:rsidP="00956DE6">
            <w:pPr>
              <w:jc w:val="center"/>
            </w:pPr>
            <w:r>
              <w:t>Space</w:t>
            </w:r>
          </w:p>
          <w:p w14:paraId="1691095B" w14:textId="2D562BD0" w:rsidR="008D4DFB" w:rsidRDefault="00045080" w:rsidP="00956DE6">
            <w:pPr>
              <w:jc w:val="center"/>
              <w:rPr>
                <w:b/>
                <w:bCs/>
              </w:rPr>
            </w:pPr>
            <w:r>
              <w:lastRenderedPageBreak/>
              <w:t>P</w:t>
            </w:r>
            <w:r w:rsidR="5952DE80">
              <w:t>lanet</w:t>
            </w:r>
            <w:r>
              <w:t xml:space="preserve">s </w:t>
            </w:r>
            <w:proofErr w:type="spellStart"/>
            <w:r>
              <w:t>inc</w:t>
            </w:r>
            <w:proofErr w:type="spellEnd"/>
            <w:r w:rsidR="5952DE80" w:rsidRPr="00523C09">
              <w:rPr>
                <w:b/>
                <w:bCs/>
              </w:rPr>
              <w:t xml:space="preserve"> </w:t>
            </w:r>
            <w:r w:rsidR="5952DE80" w:rsidRPr="004626AF">
              <w:t>Earth</w:t>
            </w:r>
          </w:p>
          <w:p w14:paraId="31EE89EE" w14:textId="5123D084" w:rsidR="00611045" w:rsidRDefault="00611045" w:rsidP="00956DE6">
            <w:pPr>
              <w:jc w:val="center"/>
            </w:pPr>
            <w:r w:rsidRPr="00611045">
              <w:t>Explore gravity with simple experiments (dropping objects).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19E671" w14:textId="7E2067B1" w:rsidR="008D4DFB" w:rsidRDefault="002F4BFB" w:rsidP="00956DE6">
            <w:pPr>
              <w:jc w:val="center"/>
            </w:pPr>
            <w:r>
              <w:lastRenderedPageBreak/>
              <w:t xml:space="preserve">Role play </w:t>
            </w:r>
            <w:r w:rsidR="001F1F1D">
              <w:t>props</w:t>
            </w:r>
          </w:p>
          <w:p w14:paraId="4AD3EBE9" w14:textId="6E4A7C32" w:rsidR="001F1F1D" w:rsidRDefault="001F1F1D" w:rsidP="00956DE6">
            <w:pPr>
              <w:jc w:val="center"/>
            </w:pPr>
            <w:r>
              <w:t xml:space="preserve">Story bags </w:t>
            </w:r>
          </w:p>
          <w:p w14:paraId="115A2299" w14:textId="1109E77D" w:rsidR="001F1F1D" w:rsidRDefault="001F1F1D" w:rsidP="00956DE6">
            <w:pPr>
              <w:jc w:val="center"/>
            </w:pPr>
            <w:r>
              <w:t>Add on books to reading area</w:t>
            </w:r>
          </w:p>
          <w:p w14:paraId="70BE366C" w14:textId="77777777" w:rsidR="008D4DFB" w:rsidRDefault="61E2B65B" w:rsidP="00956DE6">
            <w:pPr>
              <w:jc w:val="center"/>
            </w:pPr>
            <w:r>
              <w:lastRenderedPageBreak/>
              <w:t>forest/farm/town</w:t>
            </w:r>
          </w:p>
          <w:p w14:paraId="4F27AEE0" w14:textId="5DDBA24D" w:rsidR="000F0B1F" w:rsidRDefault="000F0B1F" w:rsidP="00956DE6">
            <w:pPr>
              <w:jc w:val="center"/>
            </w:pPr>
            <w:r>
              <w:t>story maps</w:t>
            </w:r>
            <w:r w:rsidR="00045080">
              <w:t xml:space="preserve"> </w:t>
            </w:r>
            <w:r>
              <w:t xml:space="preserve">for each story </w:t>
            </w:r>
          </w:p>
          <w:p w14:paraId="3628109E" w14:textId="6CFC3F6E" w:rsidR="001F1F1D" w:rsidRDefault="000F0B1F" w:rsidP="00956DE6">
            <w:pPr>
              <w:jc w:val="center"/>
            </w:pPr>
            <w:r>
              <w:t>colourful semantic</w:t>
            </w:r>
            <w:r w:rsidR="00663C71">
              <w:t>s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D9AF7" w14:textId="4E0D70D6" w:rsidR="008D4DFB" w:rsidRDefault="56B5D25E" w:rsidP="00956DE6">
            <w:pPr>
              <w:ind w:left="13"/>
              <w:jc w:val="center"/>
            </w:pPr>
            <w:r>
              <w:lastRenderedPageBreak/>
              <w:t>Sorting dinosaurs</w:t>
            </w:r>
          </w:p>
          <w:p w14:paraId="7B3857AE" w14:textId="433AE603" w:rsidR="00A53603" w:rsidRDefault="00A53603" w:rsidP="00956DE6">
            <w:pPr>
              <w:ind w:left="13"/>
              <w:jc w:val="center"/>
            </w:pPr>
            <w:r>
              <w:t xml:space="preserve">Dinosaur sounds/movement </w:t>
            </w:r>
          </w:p>
          <w:p w14:paraId="3B3A3945" w14:textId="74AE8DA4" w:rsidR="008D4DFB" w:rsidRDefault="5CDF29F8" w:rsidP="00956DE6">
            <w:pPr>
              <w:ind w:left="13"/>
              <w:jc w:val="center"/>
            </w:pPr>
            <w:r>
              <w:t>Dinosaur research</w:t>
            </w:r>
          </w:p>
          <w:p w14:paraId="7DA0F1C3" w14:textId="40114C14" w:rsidR="008D4DFB" w:rsidRDefault="0A1BE7C2" w:rsidP="00956DE6">
            <w:pPr>
              <w:ind w:left="13"/>
              <w:jc w:val="center"/>
            </w:pPr>
            <w:r>
              <w:lastRenderedPageBreak/>
              <w:t>Fossils</w:t>
            </w:r>
            <w:r w:rsidR="008D6C81">
              <w:t xml:space="preserve"> and</w:t>
            </w:r>
            <w:r w:rsidR="00A53603">
              <w:t xml:space="preserve"> </w:t>
            </w:r>
            <w:r w:rsidR="008D6C81">
              <w:t>bones</w:t>
            </w:r>
          </w:p>
          <w:p w14:paraId="0F662DBF" w14:textId="77777777" w:rsidR="008D6C81" w:rsidRDefault="008D6C81" w:rsidP="00956DE6">
            <w:pPr>
              <w:ind w:left="13"/>
              <w:jc w:val="center"/>
            </w:pPr>
            <w:r>
              <w:t xml:space="preserve">Dinosaur habitats </w:t>
            </w:r>
          </w:p>
          <w:p w14:paraId="69304399" w14:textId="0F8AEB2F" w:rsidR="00A53603" w:rsidRDefault="00A53603" w:rsidP="00956DE6">
            <w:pPr>
              <w:ind w:left="13"/>
              <w:jc w:val="center"/>
            </w:pPr>
            <w:r>
              <w:t>Dinosaur diets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1FCDA4" w14:textId="677CCCDA" w:rsidR="008D4DFB" w:rsidRDefault="56B5D25E" w:rsidP="00956DE6">
            <w:pPr>
              <w:ind w:right="27"/>
              <w:jc w:val="center"/>
            </w:pPr>
            <w:r>
              <w:lastRenderedPageBreak/>
              <w:t>Planting seeds</w:t>
            </w:r>
          </w:p>
          <w:p w14:paraId="79E8B226" w14:textId="3F97F558" w:rsidR="008D4DFB" w:rsidRDefault="190EA6FF" w:rsidP="00956DE6">
            <w:pPr>
              <w:ind w:right="27"/>
              <w:jc w:val="center"/>
            </w:pPr>
            <w:r>
              <w:t>Grow herbs for sensory garden</w:t>
            </w:r>
          </w:p>
          <w:p w14:paraId="17ABD3FD" w14:textId="53FE619A" w:rsidR="00A53603" w:rsidRDefault="00A53603" w:rsidP="00956DE6">
            <w:pPr>
              <w:ind w:right="27"/>
              <w:jc w:val="center"/>
            </w:pPr>
            <w:r>
              <w:t xml:space="preserve">Parts of a plant </w:t>
            </w:r>
          </w:p>
          <w:p w14:paraId="45542892" w14:textId="4596D289" w:rsidR="008D4DFB" w:rsidRDefault="56B5D25E" w:rsidP="00956DE6">
            <w:pPr>
              <w:ind w:right="27"/>
              <w:jc w:val="center"/>
            </w:pPr>
            <w:r>
              <w:lastRenderedPageBreak/>
              <w:t>Hatching eggs</w:t>
            </w:r>
            <w:r w:rsidR="00A53603">
              <w:t xml:space="preserve"> </w:t>
            </w:r>
          </w:p>
          <w:p w14:paraId="783A0120" w14:textId="4BCE17CE" w:rsidR="008D4DFB" w:rsidRDefault="00045080" w:rsidP="00956DE6">
            <w:pPr>
              <w:ind w:right="27"/>
              <w:jc w:val="center"/>
            </w:pPr>
            <w:r>
              <w:t>Caterpillars</w:t>
            </w:r>
          </w:p>
          <w:p w14:paraId="4DD8DBFE" w14:textId="77777777" w:rsidR="008D4DFB" w:rsidRDefault="67D371DD" w:rsidP="00956DE6">
            <w:pPr>
              <w:ind w:right="27"/>
              <w:jc w:val="center"/>
            </w:pPr>
            <w:r>
              <w:t>Life cycles</w:t>
            </w:r>
          </w:p>
          <w:p w14:paraId="5EF0AE52" w14:textId="7ABA71FA" w:rsidR="00323127" w:rsidRDefault="00323127" w:rsidP="00956DE6">
            <w:pPr>
              <w:ind w:right="27"/>
            </w:pP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1B1FB" w14:textId="77777777" w:rsidR="001717C0" w:rsidRDefault="001717C0" w:rsidP="00956DE6">
            <w:pPr>
              <w:ind w:right="77"/>
              <w:jc w:val="center"/>
            </w:pPr>
            <w:r w:rsidRPr="001717C0">
              <w:lastRenderedPageBreak/>
              <w:t>Maps, journeys and local area</w:t>
            </w:r>
          </w:p>
          <w:p w14:paraId="6DFF969C" w14:textId="4D6ACE90" w:rsidR="001717C0" w:rsidRDefault="001717C0" w:rsidP="00956DE6">
            <w:pPr>
              <w:ind w:right="77"/>
              <w:jc w:val="center"/>
            </w:pPr>
            <w:r>
              <w:t>Looking at map</w:t>
            </w:r>
            <w:r w:rsidR="00842E89">
              <w:t>s</w:t>
            </w:r>
            <w:r>
              <w:t xml:space="preserve"> of the world</w:t>
            </w:r>
          </w:p>
          <w:p w14:paraId="2069DEDF" w14:textId="15833C23" w:rsidR="008D4DFB" w:rsidRDefault="7C074BC2" w:rsidP="00956DE6">
            <w:pPr>
              <w:ind w:right="77"/>
              <w:jc w:val="center"/>
            </w:pPr>
            <w:r>
              <w:lastRenderedPageBreak/>
              <w:t>Where have we been in the world</w:t>
            </w:r>
            <w:r w:rsidR="00842E89">
              <w:t>?</w:t>
            </w:r>
          </w:p>
          <w:p w14:paraId="698A56C4" w14:textId="2CE27834" w:rsidR="008D4DFB" w:rsidRDefault="7C074BC2" w:rsidP="00956DE6">
            <w:pPr>
              <w:ind w:right="77"/>
              <w:jc w:val="center"/>
            </w:pPr>
            <w:r>
              <w:t>Making journeys</w:t>
            </w:r>
          </w:p>
          <w:p w14:paraId="041C0973" w14:textId="597F67CB" w:rsidR="008D4DFB" w:rsidRDefault="7C074BC2" w:rsidP="00956DE6">
            <w:pPr>
              <w:ind w:right="77"/>
              <w:jc w:val="center"/>
            </w:pPr>
            <w:r>
              <w:t>Drawing maps</w:t>
            </w:r>
          </w:p>
          <w:p w14:paraId="73A38D25" w14:textId="0414F1E0" w:rsidR="00AC56A4" w:rsidRDefault="00AC56A4" w:rsidP="00956DE6">
            <w:pPr>
              <w:ind w:right="77"/>
              <w:jc w:val="center"/>
            </w:pPr>
            <w:r>
              <w:t>Seaside past and present</w:t>
            </w:r>
          </w:p>
          <w:p w14:paraId="51027A6C" w14:textId="1EE1E90F" w:rsidR="00AC56A4" w:rsidRDefault="00AC56A4" w:rsidP="00956DE6">
            <w:pPr>
              <w:ind w:right="77"/>
              <w:jc w:val="center"/>
            </w:pPr>
            <w:r>
              <w:t>Seaside features</w:t>
            </w:r>
          </w:p>
          <w:p w14:paraId="7F752970" w14:textId="1422C171" w:rsidR="0088494E" w:rsidRDefault="0088494E" w:rsidP="00956DE6">
            <w:pPr>
              <w:ind w:right="77"/>
              <w:jc w:val="center"/>
            </w:pPr>
            <w:r>
              <w:t>Sea creatures and ocean habitats</w:t>
            </w:r>
          </w:p>
          <w:p w14:paraId="5207EC18" w14:textId="4D87A2D0" w:rsidR="0088494E" w:rsidRDefault="0088494E" w:rsidP="00956DE6">
            <w:pPr>
              <w:ind w:right="77"/>
              <w:jc w:val="center"/>
            </w:pPr>
            <w:r>
              <w:t>Caring for the environment</w:t>
            </w:r>
          </w:p>
          <w:p w14:paraId="5530EF94" w14:textId="1E763032" w:rsidR="008D4DFB" w:rsidRDefault="008D4DFB" w:rsidP="00956DE6">
            <w:pPr>
              <w:ind w:right="77"/>
              <w:jc w:val="center"/>
            </w:pPr>
          </w:p>
        </w:tc>
      </w:tr>
      <w:tr w:rsidR="007F25E5" w14:paraId="78622573" w14:textId="77777777" w:rsidTr="00956DE6">
        <w:trPr>
          <w:trHeight w:val="23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0080EA12" w14:textId="77777777" w:rsidR="008D4DFB" w:rsidRDefault="00654A97" w:rsidP="00956DE6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lastRenderedPageBreak/>
              <w:t xml:space="preserve">Possible key texts 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C8A021" w14:textId="77777777" w:rsidR="00663C71" w:rsidRDefault="00663C71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47D0D398" w14:textId="6C894929" w:rsidR="008D4DFB" w:rsidRPr="00934E0A" w:rsidRDefault="00D0465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Colour Monster</w:t>
            </w:r>
          </w:p>
          <w:p w14:paraId="30598337" w14:textId="53FD3D68" w:rsidR="00D0465B" w:rsidRPr="00934E0A" w:rsidRDefault="00D0465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Colour Monster Goes to School</w:t>
            </w:r>
          </w:p>
          <w:p w14:paraId="119E2DB3" w14:textId="21E88FBF" w:rsidR="00D0465B" w:rsidRPr="00934E0A" w:rsidRDefault="00D0465B" w:rsidP="00956DE6">
            <w:pPr>
              <w:ind w:right="82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Mommy, Mama and Me</w:t>
            </w:r>
          </w:p>
          <w:p w14:paraId="4962617A" w14:textId="34D0E6DF" w:rsidR="00806E71" w:rsidRPr="00934E0A" w:rsidRDefault="00806E71" w:rsidP="00956DE6">
            <w:pPr>
              <w:ind w:right="82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Super Duper You</w:t>
            </w:r>
          </w:p>
          <w:p w14:paraId="2296A183" w14:textId="48A3D696" w:rsidR="00806E71" w:rsidRPr="00934E0A" w:rsidRDefault="00806E71" w:rsidP="00956DE6">
            <w:pPr>
              <w:ind w:right="82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Can I build another me?</w:t>
            </w:r>
          </w:p>
          <w:p w14:paraId="094E6EFA" w14:textId="7D27C292" w:rsidR="00806E71" w:rsidRDefault="008F215F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Once there were giants</w:t>
            </w:r>
          </w:p>
          <w:p w14:paraId="0F5461E3" w14:textId="3528A14B" w:rsidR="00D45374" w:rsidRDefault="00D45374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Ruby’s Worry </w:t>
            </w:r>
          </w:p>
          <w:p w14:paraId="0E20DC3F" w14:textId="3C9F9C15" w:rsidR="002B6706" w:rsidRDefault="002B6706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proofErr w:type="spellStart"/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Worrysaurus</w:t>
            </w:r>
            <w:proofErr w:type="spellEnd"/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</w:p>
          <w:p w14:paraId="5DBE4EEA" w14:textId="77777777" w:rsidR="00A30E8D" w:rsidRDefault="00A30E8D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690F9FED" w14:textId="77777777" w:rsidR="00A30E8D" w:rsidRPr="00934E0A" w:rsidRDefault="00A30E8D" w:rsidP="00956DE6">
            <w:pPr>
              <w:ind w:right="82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31525B2A" w14:textId="35299493" w:rsidR="008D4DFB" w:rsidRPr="00934E0A" w:rsidRDefault="008D4DFB" w:rsidP="00956DE6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0E4BCA" w14:textId="77777777" w:rsidR="00663C71" w:rsidRDefault="00663C71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0B15B30B" w14:textId="50B4041A" w:rsidR="008D4DFB" w:rsidRPr="00934E0A" w:rsidRDefault="00427B8A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Whatever Next</w:t>
            </w:r>
          </w:p>
          <w:p w14:paraId="142F7001" w14:textId="241ECEDA" w:rsidR="00C2376A" w:rsidRPr="00934E0A" w:rsidRDefault="00C2376A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Astro Girl</w:t>
            </w:r>
          </w:p>
          <w:p w14:paraId="7CDF924B" w14:textId="733E5E0B" w:rsidR="00784F1E" w:rsidRPr="00934E0A" w:rsidRDefault="00784F1E" w:rsidP="00956DE6">
            <w:pPr>
              <w:spacing w:line="243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Papa, Get me the Moon</w:t>
            </w:r>
          </w:p>
          <w:p w14:paraId="1F9EA1E1" w14:textId="6E3BCDA5" w:rsidR="00784F1E" w:rsidRPr="00934E0A" w:rsidRDefault="002F4BFB" w:rsidP="00956DE6">
            <w:pPr>
              <w:spacing w:line="243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Man,</w:t>
            </w:r>
            <w:r w:rsidR="00784F1E" w:rsidRPr="00934E0A">
              <w:rPr>
                <w:rFonts w:ascii="Gill Sans MT" w:hAnsi="Gill Sans MT"/>
                <w:sz w:val="20"/>
                <w:szCs w:val="20"/>
              </w:rPr>
              <w:t xml:space="preserve"> on the Moon</w:t>
            </w:r>
          </w:p>
          <w:p w14:paraId="27BC4926" w14:textId="451AF5B1" w:rsidR="00784F1E" w:rsidRPr="00934E0A" w:rsidRDefault="00784F1E" w:rsidP="00956DE6">
            <w:pPr>
              <w:spacing w:line="243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Aliens Love underpants</w:t>
            </w:r>
          </w:p>
          <w:p w14:paraId="72C175C5" w14:textId="70F14CB3" w:rsidR="00784F1E" w:rsidRPr="00C93E43" w:rsidRDefault="00784F1E" w:rsidP="00956DE6">
            <w:pPr>
              <w:spacing w:line="243" w:lineRule="auto"/>
              <w:jc w:val="center"/>
              <w:rPr>
                <w:rFonts w:ascii="Gill Sans MT" w:hAnsi="Gill Sans MT"/>
                <w:sz w:val="20"/>
                <w:szCs w:val="20"/>
                <w:lang w:val="de-DE"/>
              </w:rPr>
            </w:pPr>
            <w:r w:rsidRPr="00C93E43">
              <w:rPr>
                <w:rFonts w:ascii="Gill Sans MT" w:hAnsi="Gill Sans MT"/>
                <w:sz w:val="20"/>
                <w:szCs w:val="20"/>
                <w:lang w:val="de-DE"/>
              </w:rPr>
              <w:t>Alien Tea on Planet Zum Zee</w:t>
            </w:r>
          </w:p>
          <w:p w14:paraId="3E69FF94" w14:textId="36505CDF" w:rsidR="00784F1E" w:rsidRPr="00934E0A" w:rsidRDefault="00784F1E" w:rsidP="00956DE6">
            <w:pPr>
              <w:spacing w:line="243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Stickman</w:t>
            </w:r>
          </w:p>
          <w:p w14:paraId="5A82542F" w14:textId="44079B1F" w:rsidR="008D4DFB" w:rsidRPr="00934E0A" w:rsidRDefault="00654A97" w:rsidP="00956DE6">
            <w:pPr>
              <w:ind w:left="83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The Christmas Pine</w:t>
            </w:r>
          </w:p>
          <w:p w14:paraId="54E468D6" w14:textId="36035C45" w:rsidR="008D4DFB" w:rsidRPr="00934E0A" w:rsidRDefault="00654A97" w:rsidP="00956DE6">
            <w:pPr>
              <w:ind w:left="56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The Chr</w:t>
            </w:r>
            <w:r w:rsidR="00A03BA7">
              <w:rPr>
                <w:rFonts w:ascii="Gill Sans MT" w:eastAsia="Century Gothic" w:hAnsi="Gill Sans MT" w:cs="Century Gothic"/>
                <w:sz w:val="20"/>
                <w:szCs w:val="20"/>
              </w:rPr>
              <w:t>i</w:t>
            </w: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stmas Story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690CA1" w14:textId="1B7B9131" w:rsidR="00663C71" w:rsidRDefault="00663C71" w:rsidP="00956DE6">
            <w:pPr>
              <w:ind w:right="83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Goldilocks</w:t>
            </w:r>
          </w:p>
          <w:p w14:paraId="5E2BC7F7" w14:textId="0134ECB2" w:rsidR="008D4DFB" w:rsidRPr="00663C71" w:rsidRDefault="00654A97" w:rsidP="00956DE6">
            <w:pPr>
              <w:ind w:right="83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663C71">
              <w:rPr>
                <w:rFonts w:ascii="Gill Sans MT" w:eastAsia="Century Gothic" w:hAnsi="Gill Sans MT" w:cs="Century Gothic"/>
                <w:sz w:val="20"/>
                <w:szCs w:val="20"/>
              </w:rPr>
              <w:t>Little Red Hen</w:t>
            </w:r>
          </w:p>
          <w:p w14:paraId="50A3445E" w14:textId="6C2D83C1" w:rsidR="008D4DFB" w:rsidRPr="00934E0A" w:rsidRDefault="00654A97" w:rsidP="00956DE6">
            <w:pPr>
              <w:spacing w:line="240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Jack and the beanstalk</w:t>
            </w:r>
          </w:p>
          <w:p w14:paraId="09DCA6F2" w14:textId="292473BB" w:rsidR="008D4DFB" w:rsidRPr="00934E0A" w:rsidRDefault="00654A97" w:rsidP="00956DE6">
            <w:pPr>
              <w:spacing w:line="240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The Gingerbread man</w:t>
            </w:r>
          </w:p>
          <w:p w14:paraId="401E23E0" w14:textId="77777777" w:rsidR="00491C9D" w:rsidRPr="00934E0A" w:rsidRDefault="00654A97" w:rsidP="00956DE6">
            <w:pPr>
              <w:ind w:right="1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Three </w:t>
            </w:r>
            <w:r w:rsidR="00491C9D"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B</w:t>
            </w: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illy </w:t>
            </w:r>
            <w:r w:rsidR="00491C9D"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G</w:t>
            </w: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oats </w:t>
            </w:r>
            <w:r w:rsidR="00491C9D"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G</w:t>
            </w: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ruff</w:t>
            </w:r>
          </w:p>
          <w:p w14:paraId="10853290" w14:textId="2F4B35A2" w:rsidR="00766047" w:rsidRDefault="00766047" w:rsidP="00956DE6">
            <w:pPr>
              <w:ind w:right="1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Little Red Riding Hood</w:t>
            </w:r>
          </w:p>
          <w:p w14:paraId="1ECE6678" w14:textId="77777777" w:rsidR="002B6706" w:rsidRDefault="002B6706" w:rsidP="00956DE6">
            <w:pPr>
              <w:ind w:right="1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2E2F315A" w14:textId="46E2CD4F" w:rsidR="002B6706" w:rsidRDefault="002B6706" w:rsidP="00956DE6">
            <w:pPr>
              <w:ind w:right="1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Oral Stories </w:t>
            </w:r>
          </w:p>
          <w:p w14:paraId="2B34F2D4" w14:textId="716AA7DF" w:rsidR="002B6706" w:rsidRDefault="002B6706" w:rsidP="00956DE6">
            <w:pPr>
              <w:ind w:right="1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Little Red Hen </w:t>
            </w:r>
          </w:p>
          <w:p w14:paraId="5BD2E918" w14:textId="77777777" w:rsidR="00BB213F" w:rsidRDefault="002B6706" w:rsidP="00956DE6">
            <w:pPr>
              <w:ind w:right="1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Enormous Turnip</w:t>
            </w:r>
          </w:p>
          <w:p w14:paraId="41B3CF8A" w14:textId="6C8B03C2" w:rsidR="002B6706" w:rsidRDefault="00BB213F" w:rsidP="00956DE6">
            <w:pPr>
              <w:ind w:right="1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The Gingerbread Man</w:t>
            </w:r>
            <w:r w:rsidR="002B6706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</w:p>
          <w:p w14:paraId="70FD51AD" w14:textId="7678A712" w:rsidR="008D4DFB" w:rsidRPr="00934E0A" w:rsidRDefault="008D4DFB" w:rsidP="00956DE6">
            <w:pPr>
              <w:ind w:right="12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F807E3" w14:textId="26BE51C1" w:rsidR="008D4DFB" w:rsidRPr="00934E0A" w:rsidRDefault="00B85ECA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 xml:space="preserve">Non-Fiction </w:t>
            </w:r>
            <w:r w:rsidR="00A64A5C" w:rsidRPr="00934E0A">
              <w:rPr>
                <w:rFonts w:ascii="Gill Sans MT" w:hAnsi="Gill Sans MT"/>
                <w:sz w:val="20"/>
                <w:szCs w:val="20"/>
              </w:rPr>
              <w:t xml:space="preserve">Dinosaur </w:t>
            </w:r>
            <w:r w:rsidRPr="00934E0A">
              <w:rPr>
                <w:rFonts w:ascii="Gill Sans MT" w:hAnsi="Gill Sans MT"/>
                <w:sz w:val="20"/>
                <w:szCs w:val="20"/>
              </w:rPr>
              <w:t>Books</w:t>
            </w:r>
          </w:p>
          <w:p w14:paraId="1806BBE0" w14:textId="6FEE1F8B" w:rsidR="00B85ECA" w:rsidRPr="00934E0A" w:rsidRDefault="00B85ECA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 xml:space="preserve">Dinosaurs </w:t>
            </w:r>
            <w:r w:rsidR="002F4BFB">
              <w:rPr>
                <w:rFonts w:ascii="Gill Sans MT" w:hAnsi="Gill Sans MT"/>
                <w:sz w:val="20"/>
                <w:szCs w:val="20"/>
              </w:rPr>
              <w:t>D</w:t>
            </w:r>
            <w:r w:rsidRPr="00934E0A">
              <w:rPr>
                <w:rFonts w:ascii="Gill Sans MT" w:hAnsi="Gill Sans MT"/>
                <w:sz w:val="20"/>
                <w:szCs w:val="20"/>
              </w:rPr>
              <w:t xml:space="preserve">ay </w:t>
            </w:r>
            <w:r w:rsidR="002F4BFB">
              <w:rPr>
                <w:rFonts w:ascii="Gill Sans MT" w:hAnsi="Gill Sans MT"/>
                <w:sz w:val="20"/>
                <w:szCs w:val="20"/>
              </w:rPr>
              <w:t>O</w:t>
            </w:r>
            <w:r w:rsidRPr="00934E0A">
              <w:rPr>
                <w:rFonts w:ascii="Gill Sans MT" w:hAnsi="Gill Sans MT"/>
                <w:sz w:val="20"/>
                <w:szCs w:val="20"/>
              </w:rPr>
              <w:t>ut</w:t>
            </w:r>
          </w:p>
          <w:p w14:paraId="55186EE7" w14:textId="081BB4B9" w:rsidR="00B85ECA" w:rsidRPr="00934E0A" w:rsidRDefault="00B85ECA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Trouble at the Dinosaur Café</w:t>
            </w:r>
          </w:p>
          <w:p w14:paraId="7657CFE4" w14:textId="29F0CFA3" w:rsidR="00B85ECA" w:rsidRPr="00934E0A" w:rsidRDefault="00B85ECA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Dinosaurs at School</w:t>
            </w:r>
          </w:p>
          <w:p w14:paraId="561FF399" w14:textId="165A5D0F" w:rsidR="00B85ECA" w:rsidRDefault="00B85ECA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hAnsi="Gill Sans MT"/>
                <w:sz w:val="20"/>
                <w:szCs w:val="20"/>
              </w:rPr>
              <w:t>Dinosaurs Love Underpants</w:t>
            </w:r>
          </w:p>
          <w:p w14:paraId="02ABFFE2" w14:textId="77777777" w:rsidR="00A30E8D" w:rsidRDefault="00A30E8D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38CB0FFC" w14:textId="77777777" w:rsidR="00A30E8D" w:rsidRDefault="00A30E8D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5712F1BC" w14:textId="23B0CECF" w:rsidR="008D4DFB" w:rsidRPr="00934E0A" w:rsidRDefault="008D4DFB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7D535F56" w14:textId="77777777" w:rsidR="00934E0A" w:rsidRPr="00934E0A" w:rsidRDefault="00934E0A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4E0D1" w14:textId="5B890F22" w:rsidR="28DE6779" w:rsidRDefault="28DE6779" w:rsidP="00956DE6">
            <w:pPr>
              <w:spacing w:after="3" w:line="240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4ACC363A" w14:textId="45187AC2" w:rsidR="00730B5E" w:rsidRPr="00934E0A" w:rsidRDefault="00654A97" w:rsidP="00956DE6">
            <w:pPr>
              <w:spacing w:after="3" w:line="240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Little people big dreams David</w:t>
            </w:r>
            <w:r w:rsidR="002F4BF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Attenborough</w:t>
            </w:r>
          </w:p>
          <w:p w14:paraId="17491C79" w14:textId="5AE80253" w:rsidR="00730B5E" w:rsidRDefault="00730B5E" w:rsidP="00956DE6">
            <w:pPr>
              <w:ind w:right="84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Ugly Duckling</w:t>
            </w:r>
          </w:p>
          <w:p w14:paraId="630A22ED" w14:textId="0F7CCA1C" w:rsidR="0088494E" w:rsidRPr="00934E0A" w:rsidRDefault="0088494E" w:rsidP="00956DE6">
            <w:pPr>
              <w:ind w:right="84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The Day the Ducklings Came</w:t>
            </w:r>
          </w:p>
          <w:p w14:paraId="6AD619C8" w14:textId="11AE172D" w:rsidR="00730B5E" w:rsidRPr="00934E0A" w:rsidRDefault="00730B5E" w:rsidP="00956DE6">
            <w:pPr>
              <w:spacing w:line="240" w:lineRule="auto"/>
              <w:ind w:right="12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Ben plants a butterfly garden</w:t>
            </w:r>
          </w:p>
          <w:p w14:paraId="32A806F7" w14:textId="166BA773" w:rsidR="00730B5E" w:rsidRPr="00934E0A" w:rsidRDefault="00730B5E" w:rsidP="00956DE6">
            <w:pPr>
              <w:ind w:right="85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Plant the tiny seed</w:t>
            </w:r>
          </w:p>
          <w:p w14:paraId="73200E90" w14:textId="67541950" w:rsidR="00730B5E" w:rsidRPr="00934E0A" w:rsidRDefault="00730B5E" w:rsidP="00956DE6">
            <w:pPr>
              <w:ind w:right="84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Farm to fork</w:t>
            </w:r>
          </w:p>
          <w:p w14:paraId="2FDBAC8A" w14:textId="205BF379" w:rsidR="00730B5E" w:rsidRPr="00934E0A" w:rsidRDefault="00730B5E" w:rsidP="00956DE6">
            <w:pPr>
              <w:ind w:right="84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Who is in the egg</w:t>
            </w:r>
          </w:p>
          <w:p w14:paraId="7E7FA360" w14:textId="572A4D26" w:rsidR="008F215F" w:rsidRDefault="008F215F" w:rsidP="00956DE6">
            <w:pPr>
              <w:ind w:right="84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934E0A">
              <w:rPr>
                <w:rFonts w:ascii="Gill Sans MT" w:eastAsia="Century Gothic" w:hAnsi="Gill Sans MT" w:cs="Century Gothic"/>
                <w:sz w:val="20"/>
                <w:szCs w:val="20"/>
              </w:rPr>
              <w:t>A Seed in Need</w:t>
            </w:r>
          </w:p>
          <w:p w14:paraId="0CDEA17F" w14:textId="67179622" w:rsidR="002F4BFB" w:rsidRDefault="002F4BFB" w:rsidP="00956DE6">
            <w:pPr>
              <w:ind w:right="84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The Munching Caterpillar</w:t>
            </w:r>
          </w:p>
          <w:p w14:paraId="758858C3" w14:textId="5F9E591F" w:rsidR="0088494E" w:rsidRPr="00934E0A" w:rsidRDefault="0088494E" w:rsidP="00956DE6">
            <w:pPr>
              <w:ind w:right="84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The Very Hungry Caterpillar</w:t>
            </w:r>
          </w:p>
          <w:p w14:paraId="5F57B01F" w14:textId="1976F849" w:rsidR="008D4DFB" w:rsidRPr="00934E0A" w:rsidRDefault="008D4DF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57F597" w14:textId="77777777" w:rsidR="00F43F56" w:rsidRDefault="00F43F56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5699F6DA" w14:textId="62017F6F" w:rsidR="0024282B" w:rsidRPr="0024282B" w:rsidRDefault="0024282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4282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Martha’s Map </w:t>
            </w:r>
          </w:p>
          <w:p w14:paraId="6B9FE9C7" w14:textId="6E829DE3" w:rsidR="0024282B" w:rsidRPr="0024282B" w:rsidRDefault="0024282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4282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What the Ladybird Heard at the Seaside </w:t>
            </w:r>
          </w:p>
          <w:p w14:paraId="70D8564D" w14:textId="23F00221" w:rsidR="0024282B" w:rsidRPr="0024282B" w:rsidRDefault="0024282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4282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Lucy and Tom at the Seaside </w:t>
            </w:r>
          </w:p>
          <w:p w14:paraId="3673AE1A" w14:textId="498E7EC9" w:rsidR="0024282B" w:rsidRPr="0024282B" w:rsidRDefault="0024282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4282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The Lighthouse Keeper’s Lunch </w:t>
            </w:r>
          </w:p>
          <w:p w14:paraId="0EEAE51A" w14:textId="7AA2B3D7" w:rsidR="0024282B" w:rsidRPr="0024282B" w:rsidRDefault="0024282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4282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Billy’s Bucket </w:t>
            </w:r>
          </w:p>
          <w:p w14:paraId="6463DF20" w14:textId="4EDA429B" w:rsidR="0024282B" w:rsidRPr="0024282B" w:rsidRDefault="0024282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4282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Commotion in the Ocean </w:t>
            </w:r>
          </w:p>
          <w:p w14:paraId="105A6F07" w14:textId="1AFBA7F7" w:rsidR="008D4DFB" w:rsidRPr="00934E0A" w:rsidRDefault="0024282B" w:rsidP="00956DE6">
            <w:pPr>
              <w:spacing w:after="3" w:line="240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4282B">
              <w:rPr>
                <w:rFonts w:ascii="Gill Sans MT" w:eastAsia="Century Gothic" w:hAnsi="Gill Sans MT" w:cs="Century Gothic"/>
                <w:sz w:val="20"/>
                <w:szCs w:val="20"/>
              </w:rPr>
              <w:t>Clean Up!</w:t>
            </w:r>
          </w:p>
        </w:tc>
      </w:tr>
      <w:tr w:rsidR="002F4BFB" w14:paraId="5B24C1D4" w14:textId="77777777" w:rsidTr="00956DE6">
        <w:trPr>
          <w:trHeight w:val="253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09C45A09" w14:textId="22545551" w:rsidR="002F4BFB" w:rsidRDefault="002F4BFB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Poems</w:t>
            </w:r>
          </w:p>
        </w:tc>
        <w:tc>
          <w:tcPr>
            <w:tcW w:w="1266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5A508A" w14:textId="77777777" w:rsidR="002F4BFB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C44A79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Hey Diddle </w:t>
            </w:r>
            <w:proofErr w:type="spellStart"/>
            <w:r w:rsidRPr="00C44A79">
              <w:rPr>
                <w:rFonts w:ascii="Gill Sans MT" w:eastAsia="Century Gothic" w:hAnsi="Gill Sans MT" w:cs="Century Gothic"/>
                <w:sz w:val="20"/>
                <w:szCs w:val="20"/>
              </w:rPr>
              <w:t>Diddle</w:t>
            </w:r>
            <w:proofErr w:type="spellEnd"/>
          </w:p>
          <w:p w14:paraId="67AF97AA" w14:textId="77777777" w:rsidR="002F4BFB" w:rsidRPr="00C44A79" w:rsidRDefault="002F4BF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C44A79">
              <w:rPr>
                <w:rFonts w:ascii="Gill Sans MT" w:eastAsia="Century Gothic" w:hAnsi="Gill Sans MT" w:cs="Century Gothic"/>
                <w:sz w:val="20"/>
                <w:szCs w:val="20"/>
              </w:rPr>
              <w:t>Old King Cole</w:t>
            </w:r>
          </w:p>
          <w:p w14:paraId="2A5221D0" w14:textId="4724BE91" w:rsidR="002F4BFB" w:rsidRDefault="002F4BF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C44A79">
              <w:rPr>
                <w:rFonts w:ascii="Gill Sans MT" w:hAnsi="Gill Sans MT"/>
                <w:sz w:val="20"/>
                <w:szCs w:val="20"/>
              </w:rPr>
              <w:t>I had a little Nut Tree</w:t>
            </w:r>
          </w:p>
          <w:p w14:paraId="2CB802DA" w14:textId="77777777" w:rsidR="002F4BFB" w:rsidRPr="00C44A79" w:rsidRDefault="002F4BF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C44A79">
              <w:rPr>
                <w:rFonts w:ascii="Gill Sans MT" w:hAnsi="Gill Sans MT"/>
                <w:sz w:val="20"/>
                <w:szCs w:val="20"/>
              </w:rPr>
              <w:t>There was a crooked Man</w:t>
            </w:r>
          </w:p>
          <w:p w14:paraId="61345BE9" w14:textId="73A56F9E" w:rsidR="002F4BFB" w:rsidRPr="00C44A79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C44A79">
              <w:rPr>
                <w:rFonts w:ascii="Gill Sans MT" w:eastAsia="Century Gothic" w:hAnsi="Gill Sans MT" w:cs="Century Gothic"/>
                <w:sz w:val="20"/>
                <w:szCs w:val="20"/>
              </w:rPr>
              <w:t>5 little Ladybirds</w:t>
            </w:r>
          </w:p>
          <w:p w14:paraId="14B4120A" w14:textId="20225C1C" w:rsidR="002F4BFB" w:rsidRPr="00C44A79" w:rsidRDefault="002F4BF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C44A79">
              <w:rPr>
                <w:rFonts w:ascii="Gill Sans MT" w:eastAsia="Century Gothic" w:hAnsi="Gill Sans MT" w:cs="Century Gothic"/>
                <w:sz w:val="20"/>
                <w:szCs w:val="20"/>
              </w:rPr>
              <w:t>Ding Dong Bell</w:t>
            </w:r>
          </w:p>
        </w:tc>
      </w:tr>
      <w:tr w:rsidR="00A64A5C" w14:paraId="7F4571D2" w14:textId="77777777" w:rsidTr="00956DE6">
        <w:trPr>
          <w:trHeight w:val="126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6BABB051" w14:textId="416D4429" w:rsidR="00A64A5C" w:rsidRDefault="00A64A5C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Artists 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980B50" w14:textId="749A2947" w:rsidR="00294635" w:rsidRDefault="00294635" w:rsidP="0088494E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94635">
              <w:rPr>
                <w:rFonts w:ascii="Gill Sans MT" w:eastAsia="Century Gothic" w:hAnsi="Gill Sans MT" w:cs="Century Gothic"/>
                <w:sz w:val="20"/>
                <w:szCs w:val="20"/>
              </w:rPr>
              <w:t>Picaso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59EB65" w14:textId="2BC4D612" w:rsidR="00A64A5C" w:rsidRDefault="009E69C1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Vincent Van Gogh</w:t>
            </w:r>
          </w:p>
          <w:p w14:paraId="47F6C784" w14:textId="48EC0231" w:rsidR="009E69C1" w:rsidRPr="00045008" w:rsidRDefault="009E69C1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50E96B" w14:textId="643787C0" w:rsidR="00A64A5C" w:rsidRPr="0088494E" w:rsidRDefault="00294635" w:rsidP="0088494E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</w:rPr>
            </w:pPr>
            <w:r>
              <w:rPr>
                <w:rFonts w:ascii="Gill Sans MT" w:eastAsia="Century Gothic" w:hAnsi="Gill Sans MT" w:cs="Century Gothic"/>
                <w:sz w:val="20"/>
              </w:rPr>
              <w:t>Andy Goldsworthy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179F3C" w14:textId="469A2EFF" w:rsidR="00A64A5C" w:rsidRPr="0088494E" w:rsidRDefault="00294635" w:rsidP="0088494E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Picaso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4BA2E" w14:textId="7F9F7107" w:rsidR="00294635" w:rsidRDefault="009E69C1" w:rsidP="0088494E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</w:rPr>
            </w:pPr>
            <w:r>
              <w:rPr>
                <w:rFonts w:ascii="Gill Sans MT" w:eastAsia="Century Gothic" w:hAnsi="Gill Sans MT" w:cs="Century Gothic"/>
                <w:sz w:val="20"/>
              </w:rPr>
              <w:t>Andy Goldsworth</w:t>
            </w: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73DA3" w14:textId="77777777" w:rsidR="00D21E94" w:rsidRDefault="00D21E94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Vincent Van Gogh</w:t>
            </w:r>
          </w:p>
          <w:p w14:paraId="10A75A72" w14:textId="73957D12" w:rsidR="00A64A5C" w:rsidRDefault="00A64A5C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</w:rPr>
            </w:pPr>
          </w:p>
        </w:tc>
      </w:tr>
      <w:tr w:rsidR="002F4BFB" w14:paraId="4004BE3D" w14:textId="77777777" w:rsidTr="00956DE6">
        <w:trPr>
          <w:trHeight w:val="374"/>
        </w:trPr>
        <w:tc>
          <w:tcPr>
            <w:tcW w:w="147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71625518" w14:textId="77777777" w:rsidR="00323127" w:rsidRDefault="00323127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</w:p>
          <w:p w14:paraId="6D8149B9" w14:textId="77777777" w:rsidR="00323127" w:rsidRDefault="00323127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</w:p>
          <w:p w14:paraId="69632CDA" w14:textId="77777777" w:rsidR="00323127" w:rsidRDefault="00323127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</w:p>
          <w:p w14:paraId="093B8A97" w14:textId="77777777" w:rsidR="00323127" w:rsidRDefault="00323127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</w:p>
          <w:p w14:paraId="6D694C19" w14:textId="1CBC920C" w:rsidR="002F4BFB" w:rsidRDefault="002F4BFB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Music 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9942C8" w14:textId="75A43253" w:rsidR="002F4BFB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Children will know the name of the percussion instrument clave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A3DB7B" w14:textId="220AF264" w:rsidR="002F4BFB" w:rsidRPr="00045008" w:rsidRDefault="002F4BF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will know the name of the percussion instrument </w:t>
            </w:r>
            <w:r w:rsidR="00A06D33">
              <w:rPr>
                <w:rFonts w:ascii="Gill Sans MT" w:eastAsia="Century Gothic" w:hAnsi="Gill Sans MT" w:cs="Century Gothic"/>
                <w:sz w:val="20"/>
                <w:szCs w:val="20"/>
              </w:rPr>
              <w:t>bells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78677D" w14:textId="77777777" w:rsidR="002F4BFB" w:rsidRDefault="002F4BFB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will know the name of the percussion </w:t>
            </w:r>
          </w:p>
          <w:p w14:paraId="4627DC05" w14:textId="77C92FB1" w:rsidR="002F4BFB" w:rsidRPr="002F4BFB" w:rsidRDefault="002F4BFB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instrument drum 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307999" w14:textId="71085C61" w:rsidR="002F4BFB" w:rsidRPr="002F4BFB" w:rsidRDefault="002F4BFB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will know the name of the percussion instrument </w:t>
            </w:r>
            <w:r w:rsidR="00A06D33">
              <w:rPr>
                <w:rFonts w:ascii="Gill Sans MT" w:eastAsia="Century Gothic" w:hAnsi="Gill Sans MT" w:cs="Century Gothic"/>
                <w:sz w:val="20"/>
                <w:szCs w:val="20"/>
              </w:rPr>
              <w:t>cymbal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B58487" w14:textId="5EAB4ABA" w:rsidR="002F4BFB" w:rsidRPr="002F4BFB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Children will know the name of the percussion instrument xylophone</w:t>
            </w: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9ED64" w14:textId="0041D704" w:rsidR="002F4BFB" w:rsidRPr="002F4BFB" w:rsidRDefault="002F4BF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will know the name of the percussion instrument </w:t>
            </w:r>
            <w:r w:rsidR="00A06D33">
              <w:rPr>
                <w:rFonts w:ascii="Gill Sans MT" w:eastAsia="Century Gothic" w:hAnsi="Gill Sans MT" w:cs="Century Gothic"/>
                <w:sz w:val="20"/>
                <w:szCs w:val="20"/>
              </w:rPr>
              <w:t>tambourine</w:t>
            </w:r>
          </w:p>
        </w:tc>
      </w:tr>
      <w:tr w:rsidR="002F4BFB" w14:paraId="7FE2AA88" w14:textId="77777777" w:rsidTr="00956DE6">
        <w:trPr>
          <w:trHeight w:val="589"/>
        </w:trPr>
        <w:tc>
          <w:tcPr>
            <w:tcW w:w="1475" w:type="dxa"/>
            <w:vMerge/>
          </w:tcPr>
          <w:p w14:paraId="018CBFE2" w14:textId="77777777" w:rsidR="002F4BFB" w:rsidRDefault="002F4BFB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924BA6" w14:textId="77777777" w:rsidR="006A272A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can </w:t>
            </w:r>
            <w:proofErr w:type="gramStart"/>
            <w:r w:rsidRPr="002F4BF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sing </w:t>
            </w:r>
            <w:r w:rsidR="00C93E43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  <w:r w:rsidR="00F82FA3">
              <w:rPr>
                <w:rFonts w:ascii="Gill Sans MT" w:eastAsia="Century Gothic" w:hAnsi="Gill Sans MT" w:cs="Century Gothic"/>
                <w:sz w:val="20"/>
                <w:szCs w:val="20"/>
              </w:rPr>
              <w:t>Heads</w:t>
            </w:r>
            <w:proofErr w:type="gramEnd"/>
            <w:r w:rsidR="00F82FA3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shoulders knees and toes </w:t>
            </w:r>
          </w:p>
          <w:p w14:paraId="0FA9E8D1" w14:textId="2AE7C880" w:rsidR="007A380C" w:rsidRDefault="007A380C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Days of the week 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5A2679" w14:textId="77777777" w:rsidR="00D21E94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can sing </w:t>
            </w:r>
          </w:p>
          <w:p w14:paraId="6BA4CC18" w14:textId="77777777" w:rsidR="002F4BFB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5 little men in a flying saucer </w:t>
            </w:r>
          </w:p>
          <w:p w14:paraId="045557BF" w14:textId="4FB71421" w:rsidR="00451557" w:rsidRPr="00451557" w:rsidRDefault="00451557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451557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Zoom </w:t>
            </w:r>
            <w:proofErr w:type="spellStart"/>
            <w:r w:rsidRPr="00451557">
              <w:rPr>
                <w:rFonts w:ascii="Gill Sans MT" w:eastAsia="Century Gothic" w:hAnsi="Gill Sans MT" w:cs="Century Gothic"/>
                <w:sz w:val="20"/>
                <w:szCs w:val="20"/>
              </w:rPr>
              <w:t>zoom</w:t>
            </w:r>
            <w:proofErr w:type="spellEnd"/>
            <w:r w:rsidRPr="00451557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  <w:proofErr w:type="spellStart"/>
            <w:r w:rsidRPr="00451557">
              <w:rPr>
                <w:rFonts w:ascii="Gill Sans MT" w:eastAsia="Century Gothic" w:hAnsi="Gill Sans MT" w:cs="Century Gothic"/>
                <w:sz w:val="20"/>
                <w:szCs w:val="20"/>
              </w:rPr>
              <w:t>zoom</w:t>
            </w:r>
            <w:proofErr w:type="spellEnd"/>
            <w:r w:rsidRPr="00451557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I’m going to th</w:t>
            </w: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e moon 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E90C1A" w14:textId="77777777" w:rsidR="002F4BFB" w:rsidRDefault="002F4BFB" w:rsidP="00956DE6">
            <w:pPr>
              <w:ind w:right="82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can sing Goldilocks and Three Bears </w:t>
            </w:r>
          </w:p>
          <w:p w14:paraId="68D1E3E6" w14:textId="77777777" w:rsidR="00DC6434" w:rsidRDefault="00DC6434" w:rsidP="00956DE6">
            <w:pPr>
              <w:ind w:right="82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5913F3BE" w14:textId="0144FEA1" w:rsidR="006A272A" w:rsidRDefault="006A272A" w:rsidP="00956DE6">
            <w:pPr>
              <w:ind w:right="82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F51ACD" w14:textId="77777777" w:rsidR="0060023A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Children can sing</w:t>
            </w:r>
          </w:p>
          <w:p w14:paraId="33D8250A" w14:textId="77777777" w:rsidR="004445DA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  <w:r w:rsidR="004445DA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Dinosaur </w:t>
            </w:r>
            <w:proofErr w:type="spellStart"/>
            <w:r w:rsidR="004445DA">
              <w:rPr>
                <w:rFonts w:ascii="Gill Sans MT" w:eastAsia="Century Gothic" w:hAnsi="Gill Sans MT" w:cs="Century Gothic"/>
                <w:sz w:val="20"/>
                <w:szCs w:val="20"/>
              </w:rPr>
              <w:t>Dinosaur</w:t>
            </w:r>
            <w:proofErr w:type="spellEnd"/>
          </w:p>
          <w:p w14:paraId="20CB6FD2" w14:textId="77777777" w:rsidR="00DC6434" w:rsidRDefault="00DC6434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7F93F8B4" w14:textId="0611AF5A" w:rsidR="006A272A" w:rsidRDefault="006A272A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6D7AAECD" w14:textId="1DD1F802" w:rsidR="00D21E94" w:rsidRDefault="00D21E94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67086" w14:textId="0F76777D" w:rsidR="002F4BFB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can </w:t>
            </w:r>
            <w:proofErr w:type="gramStart"/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sing </w:t>
            </w:r>
            <w:r w:rsidR="004445DA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  <w:r w:rsidR="00DC3A98">
              <w:rPr>
                <w:rFonts w:ascii="Gill Sans MT" w:eastAsia="Century Gothic" w:hAnsi="Gill Sans MT" w:cs="Century Gothic"/>
                <w:sz w:val="20"/>
                <w:szCs w:val="20"/>
              </w:rPr>
              <w:t>T</w:t>
            </w:r>
            <w:r w:rsidR="004445DA">
              <w:rPr>
                <w:rFonts w:ascii="Gill Sans MT" w:eastAsia="Century Gothic" w:hAnsi="Gill Sans MT" w:cs="Century Gothic"/>
                <w:sz w:val="20"/>
                <w:szCs w:val="20"/>
              </w:rPr>
              <w:t>here</w:t>
            </w:r>
            <w:proofErr w:type="gramEnd"/>
            <w:r w:rsidR="004445DA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is a worm at the bottom of the garden </w:t>
            </w:r>
          </w:p>
          <w:p w14:paraId="2B83D19E" w14:textId="705D9CEF" w:rsidR="004445DA" w:rsidRDefault="004445DA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In my garden under my tree</w:t>
            </w:r>
          </w:p>
          <w:p w14:paraId="1690F0DA" w14:textId="1DE2A7DB" w:rsidR="00A06D33" w:rsidRDefault="00A06D33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4BB04" w14:textId="314D608A" w:rsidR="00A06D33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can </w:t>
            </w:r>
            <w:r w:rsidR="00D828DB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sing </w:t>
            </w:r>
            <w:r w:rsidR="00F82FA3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the wheels on the bus </w:t>
            </w:r>
          </w:p>
          <w:p w14:paraId="3F8A7DBC" w14:textId="0D5DC354" w:rsidR="00451557" w:rsidRDefault="00451557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Down at the station</w:t>
            </w:r>
          </w:p>
          <w:p w14:paraId="517490C5" w14:textId="2F0A252B" w:rsidR="00451557" w:rsidRDefault="00451557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</w:tr>
      <w:tr w:rsidR="002F4BFB" w14:paraId="01601E4F" w14:textId="77777777" w:rsidTr="00956DE6">
        <w:trPr>
          <w:trHeight w:val="324"/>
        </w:trPr>
        <w:tc>
          <w:tcPr>
            <w:tcW w:w="1475" w:type="dxa"/>
            <w:vMerge/>
          </w:tcPr>
          <w:p w14:paraId="35B522DC" w14:textId="77777777" w:rsidR="002F4BFB" w:rsidRDefault="002F4BFB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F0B720" w14:textId="77777777" w:rsidR="002F4BFB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Singing focus – posture</w:t>
            </w:r>
          </w:p>
          <w:p w14:paraId="01072AB7" w14:textId="03CD6D8F" w:rsidR="006A272A" w:rsidRDefault="006A272A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E6B53" w14:textId="5E845985" w:rsidR="002F4BFB" w:rsidRDefault="002F4BF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Singing focus – importance of opening mouth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92EA3A" w14:textId="77777777" w:rsidR="002F4BFB" w:rsidRDefault="002F4BFB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Singing focus –</w:t>
            </w:r>
            <w:r w:rsidR="002E2B6F">
              <w:rPr>
                <w:rFonts w:ascii="Gill Sans MT" w:eastAsia="Century Gothic" w:hAnsi="Gill Sans MT" w:cs="Century Gothic"/>
                <w:sz w:val="20"/>
                <w:szCs w:val="20"/>
              </w:rPr>
              <w:t>pitch matching</w:t>
            </w:r>
          </w:p>
          <w:p w14:paraId="5D681582" w14:textId="0E3E40FB" w:rsidR="00DC6434" w:rsidRDefault="00DC6434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2594E1" w14:textId="378D9492" w:rsidR="002F4BFB" w:rsidRDefault="002F4BFB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Singing focus –</w:t>
            </w:r>
            <w:r w:rsidR="002E2B6F">
              <w:rPr>
                <w:rFonts w:ascii="Gill Sans MT" w:eastAsia="Century Gothic" w:hAnsi="Gill Sans MT" w:cs="Century Gothic"/>
                <w:sz w:val="20"/>
                <w:szCs w:val="20"/>
              </w:rPr>
              <w:t>clear dictation</w:t>
            </w:r>
          </w:p>
          <w:p w14:paraId="7D0E1711" w14:textId="71E1812D" w:rsidR="006A272A" w:rsidRDefault="006A272A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97F2D8" w14:textId="4D89713E" w:rsidR="002F4BFB" w:rsidRDefault="002F4BF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Singing focus –</w:t>
            </w:r>
            <w:r w:rsidR="00DC6434">
              <w:rPr>
                <w:rFonts w:ascii="Gill Sans MT" w:eastAsia="Century Gothic" w:hAnsi="Gill Sans MT" w:cs="Century Gothic"/>
                <w:sz w:val="20"/>
                <w:szCs w:val="20"/>
              </w:rPr>
              <w:t>listening and awareness</w:t>
            </w: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C1221" w14:textId="00E6F9D2" w:rsidR="002F4BFB" w:rsidRDefault="002F4BFB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Singing focus – </w:t>
            </w:r>
            <w:r w:rsidR="00DC6434">
              <w:rPr>
                <w:rFonts w:ascii="Gill Sans MT" w:eastAsia="Century Gothic" w:hAnsi="Gill Sans MT" w:cs="Century Gothic"/>
                <w:sz w:val="20"/>
                <w:szCs w:val="20"/>
              </w:rPr>
              <w:t>confidence and expression</w:t>
            </w:r>
          </w:p>
        </w:tc>
      </w:tr>
      <w:tr w:rsidR="00A30E8D" w14:paraId="32C726F4" w14:textId="77777777" w:rsidTr="00956DE6">
        <w:trPr>
          <w:trHeight w:val="3429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0A6F75EE" w14:textId="77777777" w:rsidR="00A30E8D" w:rsidRDefault="00A30E8D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RE</w:t>
            </w:r>
          </w:p>
          <w:p w14:paraId="6B3D5617" w14:textId="4D4163DB" w:rsidR="009561E0" w:rsidRDefault="009561E0" w:rsidP="00956DE6">
            <w:pPr>
              <w:jc w:val="center"/>
            </w:pPr>
            <w:r w:rsidRPr="0A664E3F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20"/>
                <w:szCs w:val="20"/>
              </w:rPr>
              <w:t xml:space="preserve">People Culture and Communities </w:t>
            </w:r>
            <w:r w:rsidR="2CA1D4B4">
              <w:rPr>
                <w:noProof/>
              </w:rPr>
              <w:drawing>
                <wp:inline distT="0" distB="0" distL="0" distR="0" wp14:anchorId="0B3A8440" wp14:editId="2EAF5CE4">
                  <wp:extent cx="542925" cy="531122"/>
                  <wp:effectExtent l="0" t="0" r="0" b="0"/>
                  <wp:docPr id="1472407547" name="Picture 1472407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3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0F303B" w14:textId="2691EFCC" w:rsidR="009561E0" w:rsidRDefault="009561E0" w:rsidP="00956DE6">
            <w:pPr>
              <w:jc w:val="center"/>
            </w:pPr>
          </w:p>
          <w:p w14:paraId="2484C876" w14:textId="2D278A0F" w:rsidR="009561E0" w:rsidRDefault="2CA1D4B4" w:rsidP="00956D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E565AD" wp14:editId="5768683E">
                  <wp:extent cx="561975" cy="555866"/>
                  <wp:effectExtent l="0" t="0" r="0" b="0"/>
                  <wp:docPr id="776165440" name="Picture 776165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55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C7AD4E" w14:textId="77777777" w:rsidR="00F5286B" w:rsidRPr="00F5286B" w:rsidRDefault="00F5286B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Children</w:t>
            </w:r>
            <w:r w:rsidR="00D3096F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will know what is special to them</w:t>
            </w:r>
            <w:r w:rsidR="00C94315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and their families, and how it might be different to what is special to others</w:t>
            </w: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.</w:t>
            </w:r>
          </w:p>
          <w:p w14:paraId="574307AA" w14:textId="3F868CEF" w:rsidR="0A664E3F" w:rsidRDefault="0A664E3F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18E3046F" w14:textId="2F9E9F62" w:rsidR="00C94315" w:rsidRPr="00F5286B" w:rsidRDefault="00C9431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</w:t>
            </w:r>
            <w:r w:rsidR="31223689" w:rsidRPr="0A664E3F">
              <w:rPr>
                <w:rFonts w:ascii="Gill Sans MT" w:hAnsi="Gill Sans MT"/>
                <w:sz w:val="18"/>
                <w:szCs w:val="18"/>
              </w:rPr>
              <w:t>Children will know the parable the</w:t>
            </w:r>
          </w:p>
          <w:p w14:paraId="4C245907" w14:textId="2D664F4D" w:rsidR="00C94315" w:rsidRPr="00F5286B" w:rsidRDefault="31223689" w:rsidP="00956DE6">
            <w:pPr>
              <w:ind w:right="28"/>
              <w:jc w:val="center"/>
            </w:pPr>
            <w:r w:rsidRPr="0A664E3F">
              <w:rPr>
                <w:rFonts w:ascii="Gill Sans MT" w:hAnsi="Gill Sans MT"/>
                <w:sz w:val="18"/>
                <w:szCs w:val="18"/>
              </w:rPr>
              <w:t>The Lost Sheep</w:t>
            </w:r>
          </w:p>
          <w:p w14:paraId="28A396D8" w14:textId="5F4153EC" w:rsidR="00C94315" w:rsidRPr="00F5286B" w:rsidRDefault="31223689" w:rsidP="00956DE6">
            <w:pPr>
              <w:ind w:right="28"/>
              <w:jc w:val="center"/>
            </w:pPr>
            <w:r w:rsidRPr="0A664E3F">
              <w:rPr>
                <w:rFonts w:ascii="Gill Sans MT" w:eastAsia="Gill Sans MT" w:hAnsi="Gill Sans MT" w:cs="Gill Sans MT"/>
                <w:sz w:val="18"/>
                <w:szCs w:val="18"/>
              </w:rPr>
              <w:t>(everyone is important and cared for)</w:t>
            </w:r>
          </w:p>
          <w:p w14:paraId="2A4ED107" w14:textId="6D013155" w:rsidR="00C94315" w:rsidRPr="00F5286B" w:rsidRDefault="00C94315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</w:t>
            </w:r>
          </w:p>
          <w:p w14:paraId="2BCB7D42" w14:textId="69222AFF" w:rsidR="0A664E3F" w:rsidRDefault="0A664E3F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150B17FC" w14:textId="6DC3AEE2" w:rsidR="00D3096F" w:rsidRPr="00F5286B" w:rsidRDefault="00D3096F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9EF1BC" w14:textId="0FAE621F" w:rsidR="007D0884" w:rsidRPr="00F5286B" w:rsidRDefault="00F5286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Children</w:t>
            </w:r>
            <w:r w:rsidR="007D0884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will know </w:t>
            </w:r>
            <w:r w:rsidR="00A83C92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Diwali is the festival of light </w:t>
            </w:r>
          </w:p>
          <w:p w14:paraId="3C4C2480" w14:textId="77777777" w:rsidR="00F5286B" w:rsidRPr="00F5286B" w:rsidRDefault="00F5286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2CE7ADE6" w14:textId="3A515472" w:rsidR="00F5286B" w:rsidRDefault="00F5286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Children will </w:t>
            </w:r>
            <w:r w:rsidR="301CF3F1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know the story of Rama and Sita understand the idea of a promise</w:t>
            </w:r>
          </w:p>
          <w:p w14:paraId="1EF8E1EC" w14:textId="77777777" w:rsidR="00F5286B" w:rsidRPr="00F5286B" w:rsidRDefault="00F5286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41C32B72" w14:textId="50210CE7" w:rsidR="00A83C92" w:rsidRPr="00F5286B" w:rsidRDefault="00F5286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Children</w:t>
            </w:r>
            <w:r w:rsidR="00D3096F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will </w:t>
            </w:r>
            <w:r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know</w:t>
            </w:r>
            <w:r w:rsidR="00D3096F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</w:t>
            </w:r>
            <w:r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the</w:t>
            </w:r>
            <w:r w:rsidR="00A83C92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</w:t>
            </w:r>
            <w:r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Christian</w:t>
            </w:r>
            <w:r w:rsidR="00A83C92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Christmas story </w:t>
            </w:r>
          </w:p>
          <w:p w14:paraId="35FE932E" w14:textId="77777777" w:rsidR="00A83C92" w:rsidRPr="00F5286B" w:rsidRDefault="00A83C92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65A3CC1A" w14:textId="5DE2E0B0" w:rsidR="00A30E8D" w:rsidRPr="00F5286B" w:rsidRDefault="00F5286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Children</w:t>
            </w:r>
            <w:r w:rsidR="00A83C92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will know that Chr</w:t>
            </w: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istmas is a Christian festival 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04702C" w14:textId="77777777" w:rsidR="006C44CA" w:rsidRDefault="00F5286B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F5286B">
              <w:rPr>
                <w:rFonts w:ascii="Gill Sans MT" w:hAnsi="Gill Sans MT"/>
                <w:sz w:val="18"/>
                <w:szCs w:val="18"/>
              </w:rPr>
              <w:t>Children</w:t>
            </w:r>
            <w:r w:rsidR="004B6A55" w:rsidRPr="00F5286B">
              <w:rPr>
                <w:rFonts w:ascii="Gill Sans MT" w:hAnsi="Gill Sans MT"/>
                <w:sz w:val="18"/>
                <w:szCs w:val="18"/>
              </w:rPr>
              <w:t xml:space="preserve"> will know </w:t>
            </w:r>
            <w:r w:rsidR="000322C7" w:rsidRPr="00F5286B">
              <w:rPr>
                <w:rFonts w:ascii="Gill Sans MT" w:hAnsi="Gill Sans MT"/>
                <w:sz w:val="18"/>
                <w:szCs w:val="18"/>
              </w:rPr>
              <w:t>th</w:t>
            </w:r>
            <w:r w:rsidR="004B6A55" w:rsidRPr="00F5286B">
              <w:rPr>
                <w:rFonts w:ascii="Gill Sans MT" w:hAnsi="Gill Sans MT"/>
                <w:sz w:val="18"/>
                <w:szCs w:val="18"/>
              </w:rPr>
              <w:t xml:space="preserve">at a church and mosque </w:t>
            </w:r>
            <w:r w:rsidR="006C44CA">
              <w:rPr>
                <w:rFonts w:ascii="Gill Sans MT" w:hAnsi="Gill Sans MT"/>
                <w:sz w:val="18"/>
                <w:szCs w:val="18"/>
              </w:rPr>
              <w:t xml:space="preserve">is </w:t>
            </w:r>
            <w:r w:rsidR="000322C7" w:rsidRPr="00F5286B">
              <w:rPr>
                <w:rFonts w:ascii="Gill Sans MT" w:hAnsi="Gill Sans MT"/>
                <w:sz w:val="18"/>
                <w:szCs w:val="18"/>
              </w:rPr>
              <w:t>a</w:t>
            </w:r>
            <w:r w:rsidR="006C44CA">
              <w:rPr>
                <w:rFonts w:ascii="Gill Sans MT" w:hAnsi="Gill Sans MT"/>
                <w:sz w:val="18"/>
                <w:szCs w:val="18"/>
              </w:rPr>
              <w:t xml:space="preserve"> </w:t>
            </w:r>
            <w:r w:rsidR="000322C7" w:rsidRPr="00F5286B">
              <w:rPr>
                <w:rFonts w:ascii="Gill Sans MT" w:hAnsi="Gill Sans MT"/>
                <w:sz w:val="18"/>
                <w:szCs w:val="18"/>
              </w:rPr>
              <w:t>place of worship</w:t>
            </w:r>
          </w:p>
          <w:p w14:paraId="1273E967" w14:textId="6A8EF972" w:rsidR="00A30E8D" w:rsidRPr="00F5286B" w:rsidRDefault="000322C7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F5286B">
              <w:rPr>
                <w:rFonts w:ascii="Gill Sans MT" w:hAnsi="Gill Sans MT"/>
                <w:sz w:val="18"/>
                <w:szCs w:val="18"/>
              </w:rPr>
              <w:t xml:space="preserve"> </w:t>
            </w:r>
          </w:p>
          <w:p w14:paraId="2A5EF8FE" w14:textId="77777777" w:rsidR="006C44CA" w:rsidRDefault="006C44CA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F5286B">
              <w:rPr>
                <w:rFonts w:ascii="Gill Sans MT" w:hAnsi="Gill Sans MT"/>
                <w:sz w:val="18"/>
                <w:szCs w:val="18"/>
              </w:rPr>
              <w:t>Children</w:t>
            </w:r>
            <w:r w:rsidR="000322C7" w:rsidRPr="00F5286B">
              <w:rPr>
                <w:rFonts w:ascii="Gill Sans MT" w:hAnsi="Gill Sans MT"/>
                <w:sz w:val="18"/>
                <w:szCs w:val="18"/>
              </w:rPr>
              <w:t xml:space="preserve"> will know the </w:t>
            </w:r>
            <w:r w:rsidRPr="00F5286B">
              <w:rPr>
                <w:rFonts w:ascii="Gill Sans MT" w:hAnsi="Gill Sans MT"/>
                <w:sz w:val="18"/>
                <w:szCs w:val="18"/>
              </w:rPr>
              <w:t>parable</w:t>
            </w:r>
            <w:r w:rsidR="000322C7" w:rsidRPr="00F5286B">
              <w:rPr>
                <w:rFonts w:ascii="Gill Sans MT" w:hAnsi="Gill Sans MT"/>
                <w:sz w:val="18"/>
                <w:szCs w:val="18"/>
              </w:rPr>
              <w:t xml:space="preserve"> the</w:t>
            </w:r>
          </w:p>
          <w:p w14:paraId="60EA5E76" w14:textId="365935B3" w:rsidR="00093955" w:rsidRDefault="000322C7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hAnsi="Gill Sans MT"/>
                <w:sz w:val="18"/>
                <w:szCs w:val="18"/>
              </w:rPr>
              <w:t xml:space="preserve"> Good </w:t>
            </w:r>
            <w:r w:rsidR="006C44CA" w:rsidRPr="0A664E3F">
              <w:rPr>
                <w:rFonts w:ascii="Gill Sans MT" w:hAnsi="Gill Sans MT"/>
                <w:sz w:val="18"/>
                <w:szCs w:val="18"/>
              </w:rPr>
              <w:t>Samaritan</w:t>
            </w:r>
            <w:r w:rsidRPr="0A664E3F">
              <w:rPr>
                <w:rFonts w:ascii="Gill Sans MT" w:hAnsi="Gill Sans MT"/>
                <w:sz w:val="18"/>
                <w:szCs w:val="18"/>
              </w:rPr>
              <w:t xml:space="preserve"> </w:t>
            </w:r>
          </w:p>
          <w:p w14:paraId="5820F1BE" w14:textId="7C63A28A" w:rsidR="00093955" w:rsidRDefault="48130E8C" w:rsidP="00956DE6">
            <w:pPr>
              <w:ind w:right="28"/>
              <w:jc w:val="center"/>
            </w:pPr>
            <w:r w:rsidRPr="0A664E3F">
              <w:rPr>
                <w:rFonts w:ascii="Gill Sans MT" w:eastAsia="Gill Sans MT" w:hAnsi="Gill Sans MT" w:cs="Gill Sans MT"/>
                <w:sz w:val="18"/>
                <w:szCs w:val="18"/>
              </w:rPr>
              <w:t>be kind to everyone, even if they are different</w:t>
            </w:r>
            <w:r w:rsidR="1D4B1062" w:rsidRPr="0A664E3F">
              <w:rPr>
                <w:rFonts w:ascii="Gill Sans MT" w:eastAsia="Gill Sans MT" w:hAnsi="Gill Sans MT" w:cs="Gill Sans MT"/>
                <w:sz w:val="18"/>
                <w:szCs w:val="18"/>
              </w:rPr>
              <w:t>)</w:t>
            </w:r>
          </w:p>
          <w:p w14:paraId="622FE2E5" w14:textId="7A0CF3D7" w:rsidR="0A664E3F" w:rsidRDefault="0A664E3F" w:rsidP="00956DE6">
            <w:pPr>
              <w:ind w:right="28"/>
              <w:jc w:val="center"/>
              <w:rPr>
                <w:rFonts w:ascii="Gill Sans MT" w:eastAsia="Gill Sans MT" w:hAnsi="Gill Sans MT" w:cs="Gill Sans MT"/>
                <w:sz w:val="18"/>
                <w:szCs w:val="18"/>
              </w:rPr>
            </w:pPr>
          </w:p>
          <w:p w14:paraId="3D7DFB0B" w14:textId="256C9913" w:rsidR="0A664E3F" w:rsidRDefault="0A664E3F" w:rsidP="00956DE6">
            <w:pPr>
              <w:ind w:right="28"/>
              <w:jc w:val="center"/>
              <w:rPr>
                <w:rFonts w:ascii="Gill Sans MT" w:eastAsia="Gill Sans MT" w:hAnsi="Gill Sans MT" w:cs="Gill Sans MT"/>
                <w:sz w:val="18"/>
                <w:szCs w:val="18"/>
              </w:rPr>
            </w:pPr>
          </w:p>
          <w:p w14:paraId="6A49EEB0" w14:textId="2596DEDE" w:rsidR="0A664E3F" w:rsidRDefault="0A664E3F" w:rsidP="00956DE6">
            <w:pPr>
              <w:ind w:right="28"/>
              <w:jc w:val="center"/>
              <w:rPr>
                <w:rFonts w:ascii="Gill Sans MT" w:eastAsia="Gill Sans MT" w:hAnsi="Gill Sans MT" w:cs="Gill Sans MT"/>
                <w:sz w:val="18"/>
                <w:szCs w:val="18"/>
              </w:rPr>
            </w:pPr>
          </w:p>
          <w:p w14:paraId="48E373E0" w14:textId="77777777" w:rsidR="00093955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57D9EC11" w14:textId="4EB5AA9C" w:rsidR="00093955" w:rsidRPr="00F5286B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46293B" w14:textId="4A79D95F" w:rsidR="1D4B1062" w:rsidRDefault="1D4B1062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hAnsi="Gill Sans MT"/>
                <w:sz w:val="18"/>
                <w:szCs w:val="18"/>
              </w:rPr>
              <w:t>Children will know</w:t>
            </w:r>
          </w:p>
          <w:p w14:paraId="0D22B10B" w14:textId="1DEFBA04" w:rsidR="1D4B1062" w:rsidRDefault="1D4B1062" w:rsidP="00956DE6">
            <w:pPr>
              <w:ind w:right="28"/>
              <w:jc w:val="center"/>
            </w:pPr>
            <w:r w:rsidRPr="0A664E3F">
              <w:rPr>
                <w:rFonts w:ascii="Gill Sans MT" w:eastAsia="Gill Sans MT" w:hAnsi="Gill Sans MT" w:cs="Gill Sans MT"/>
                <w:sz w:val="18"/>
                <w:szCs w:val="18"/>
              </w:rPr>
              <w:t>The Feeding of the 5,000</w:t>
            </w:r>
          </w:p>
          <w:p w14:paraId="08DB70ED" w14:textId="2D440EE6" w:rsidR="1D4B1062" w:rsidRDefault="1D4B1062" w:rsidP="00956DE6">
            <w:pPr>
              <w:ind w:right="28"/>
              <w:jc w:val="center"/>
              <w:rPr>
                <w:rFonts w:ascii="Gill Sans MT" w:eastAsia="Gill Sans MT" w:hAnsi="Gill Sans MT" w:cs="Gill Sans MT"/>
                <w:sz w:val="18"/>
                <w:szCs w:val="18"/>
              </w:rPr>
            </w:pPr>
            <w:r w:rsidRPr="0A664E3F">
              <w:rPr>
                <w:rFonts w:ascii="Gill Sans MT" w:eastAsia="Gill Sans MT" w:hAnsi="Gill Sans MT" w:cs="Gill Sans MT"/>
                <w:sz w:val="18"/>
                <w:szCs w:val="18"/>
              </w:rPr>
              <w:t>(Sharing and kindness can make big difference)</w:t>
            </w:r>
          </w:p>
          <w:p w14:paraId="11912FCA" w14:textId="1CF1A931" w:rsidR="0A664E3F" w:rsidRDefault="0A664E3F" w:rsidP="00956DE6">
            <w:pPr>
              <w:ind w:right="28"/>
              <w:jc w:val="center"/>
              <w:rPr>
                <w:rFonts w:ascii="Gill Sans MT" w:eastAsia="Gill Sans MT" w:hAnsi="Gill Sans MT" w:cs="Gill Sans MT"/>
                <w:sz w:val="18"/>
                <w:szCs w:val="18"/>
              </w:rPr>
            </w:pPr>
          </w:p>
          <w:p w14:paraId="5CABBC25" w14:textId="014BFD47" w:rsidR="1D4B1062" w:rsidRDefault="1D4B1062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hAnsi="Gill Sans MT"/>
                <w:sz w:val="18"/>
                <w:szCs w:val="18"/>
              </w:rPr>
              <w:t>Children will know</w:t>
            </w:r>
          </w:p>
          <w:p w14:paraId="397C7CA1" w14:textId="7EB05CD0" w:rsidR="00A30E8D" w:rsidRPr="009B214C" w:rsidRDefault="004B6A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hAnsi="Gill Sans MT"/>
                <w:sz w:val="18"/>
                <w:szCs w:val="18"/>
              </w:rPr>
              <w:t xml:space="preserve"> the Easter story </w:t>
            </w:r>
          </w:p>
          <w:p w14:paraId="4604EEB6" w14:textId="77777777" w:rsidR="006C44CA" w:rsidRPr="009B214C" w:rsidRDefault="006C44CA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5047F10F" w14:textId="77777777" w:rsidR="00883655" w:rsidRPr="009B214C" w:rsidRDefault="006C44CA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hAnsi="Gill Sans MT"/>
                <w:sz w:val="18"/>
                <w:szCs w:val="18"/>
              </w:rPr>
              <w:t>Children</w:t>
            </w:r>
            <w:r w:rsidR="00883655" w:rsidRPr="0A664E3F">
              <w:rPr>
                <w:rFonts w:ascii="Gill Sans MT" w:hAnsi="Gill Sans MT"/>
                <w:sz w:val="18"/>
                <w:szCs w:val="18"/>
              </w:rPr>
              <w:t xml:space="preserve"> will know Easter is a Christian festival </w:t>
            </w:r>
          </w:p>
          <w:p w14:paraId="13612D6B" w14:textId="71AC3E6E" w:rsidR="00093955" w:rsidRPr="009B214C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48D9B7F7" w14:textId="2D32D8B4" w:rsidR="00093955" w:rsidRPr="009B214C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5415C6F6" w14:textId="26E67EC6" w:rsidR="00093955" w:rsidRPr="009B214C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5E423439" w14:textId="64D18858" w:rsidR="00093955" w:rsidRPr="009B214C" w:rsidRDefault="00093955" w:rsidP="00956DE6">
            <w:pPr>
              <w:ind w:right="28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793745" w14:textId="24505269" w:rsidR="00093955" w:rsidRPr="009B214C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  <w:highlight w:val="yellow"/>
              </w:rPr>
            </w:pPr>
          </w:p>
          <w:p w14:paraId="027E80B7" w14:textId="7BC3F6D7" w:rsidR="0A664E3F" w:rsidRDefault="0A664E3F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  <w:highlight w:val="yellow"/>
              </w:rPr>
            </w:pPr>
          </w:p>
          <w:p w14:paraId="51FD7ADF" w14:textId="46083368" w:rsidR="0A664E3F" w:rsidRDefault="0A664E3F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  <w:highlight w:val="yellow"/>
              </w:rPr>
            </w:pPr>
          </w:p>
          <w:p w14:paraId="4E185237" w14:textId="77777777" w:rsidR="00093955" w:rsidRPr="009B214C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1F77E14E" w14:textId="6D0D9213" w:rsidR="0A664E3F" w:rsidRDefault="0A664E3F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0C3D62FB" w14:textId="15ED12B9" w:rsidR="2ADA9D0F" w:rsidRDefault="2ADA9D0F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hAnsi="Gill Sans MT"/>
                <w:sz w:val="18"/>
                <w:szCs w:val="18"/>
              </w:rPr>
              <w:t xml:space="preserve">Children will know the parable the wise and foolish builders </w:t>
            </w:r>
          </w:p>
          <w:p w14:paraId="6E70C9B5" w14:textId="723D78DB" w:rsidR="0A664E3F" w:rsidRDefault="0A664E3F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511DA653" w14:textId="7DF88798" w:rsidR="0E311570" w:rsidRDefault="0E311570" w:rsidP="00956DE6">
            <w:pPr>
              <w:ind w:right="28"/>
              <w:jc w:val="center"/>
            </w:pPr>
            <w:r w:rsidRPr="0A664E3F">
              <w:rPr>
                <w:rFonts w:ascii="Gill Sans MT" w:eastAsia="Gill Sans MT" w:hAnsi="Gill Sans MT" w:cs="Gill Sans MT"/>
                <w:sz w:val="18"/>
                <w:szCs w:val="18"/>
              </w:rPr>
              <w:t xml:space="preserve">The Mustard Seed </w:t>
            </w:r>
          </w:p>
          <w:p w14:paraId="32DAB5F8" w14:textId="60A0CC07" w:rsidR="0E311570" w:rsidRDefault="0E311570" w:rsidP="00956DE6">
            <w:pPr>
              <w:ind w:right="28"/>
              <w:jc w:val="center"/>
            </w:pPr>
            <w:r w:rsidRPr="0A664E3F">
              <w:rPr>
                <w:rFonts w:ascii="Gill Sans MT" w:eastAsia="Gill Sans MT" w:hAnsi="Gill Sans MT" w:cs="Gill Sans MT"/>
                <w:sz w:val="18"/>
                <w:szCs w:val="18"/>
              </w:rPr>
              <w:t>Small things can grow into something great</w:t>
            </w:r>
          </w:p>
          <w:p w14:paraId="513BA06A" w14:textId="611BC384" w:rsidR="0A664E3F" w:rsidRDefault="0A664E3F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4B90B996" w14:textId="1CC05FDC" w:rsidR="0A664E3F" w:rsidRDefault="0A664E3F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2CDA45B3" w14:textId="77777777" w:rsidR="00A30E8D" w:rsidRPr="009B214C" w:rsidRDefault="00A30E8D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  <w:highlight w:val="yellow"/>
              </w:rPr>
            </w:pP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6E249" w14:textId="77777777" w:rsidR="009B214C" w:rsidRDefault="009B214C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2A965619" w14:textId="6EF23531" w:rsidR="0A664E3F" w:rsidRDefault="0A664E3F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1277106E" w14:textId="77EE62B4" w:rsidR="0A664E3F" w:rsidRDefault="0A664E3F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0ED7E480" w14:textId="660E6F40" w:rsidR="0A664E3F" w:rsidRDefault="0A664E3F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0C6DB97F" w14:textId="4A09F8B1" w:rsidR="00A30E8D" w:rsidRPr="00F5286B" w:rsidRDefault="00552B11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Children </w:t>
            </w:r>
            <w:r w:rsidR="000D1058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will</w:t>
            </w: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know</w:t>
            </w:r>
            <w:r w:rsidR="736844A3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that some of their friends celebrate </w:t>
            </w:r>
            <w:r w:rsidR="006E0A7F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Eid al </w:t>
            </w:r>
            <w:r w:rsidR="001D2C2B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Adha</w:t>
            </w:r>
            <w:r w:rsidR="00321C33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</w:t>
            </w:r>
          </w:p>
          <w:p w14:paraId="393AF751" w14:textId="62FA577B" w:rsidR="00A30E8D" w:rsidRPr="00F5286B" w:rsidRDefault="00A30E8D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24D76719" w14:textId="775CE291" w:rsidR="00A30E8D" w:rsidRPr="00F5286B" w:rsidRDefault="11D6153F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Children will know the story of Noah’s Ark and understand the idea of a promise</w:t>
            </w:r>
            <w:r w:rsidR="592DCEFC" w:rsidRPr="0A664E3F">
              <w:rPr>
                <w:rFonts w:ascii="Gill Sans MT" w:eastAsia="Gill Sans MT" w:hAnsi="Gill Sans MT" w:cs="Gill Sans MT"/>
                <w:sz w:val="18"/>
                <w:szCs w:val="18"/>
              </w:rPr>
              <w:t xml:space="preserve"> God</w:t>
            </w:r>
          </w:p>
          <w:p w14:paraId="4CB0B972" w14:textId="0574C335" w:rsidR="00A30E8D" w:rsidRPr="00F5286B" w:rsidRDefault="00A30E8D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</w:tc>
      </w:tr>
      <w:tr w:rsidR="00AA2C2E" w14:paraId="692B686B" w14:textId="77777777" w:rsidTr="00956DE6">
        <w:trPr>
          <w:trHeight w:val="126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71F82C26" w14:textId="231FED94" w:rsidR="00AA2C2E" w:rsidRDefault="00AA2C2E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PRHE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72BDFA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RSE Curriculum </w:t>
            </w:r>
          </w:p>
          <w:p w14:paraId="19EEE55C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Families and People who care for me </w:t>
            </w:r>
          </w:p>
          <w:p w14:paraId="7CE1A89D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1.2.3.</w:t>
            </w:r>
          </w:p>
          <w:p w14:paraId="780E7B57" w14:textId="77777777" w:rsid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Story - </w:t>
            </w:r>
            <w:r>
              <w:rPr>
                <w:rFonts w:ascii="Gill Sans MT" w:hAnsi="Gill Sans MT"/>
                <w:sz w:val="18"/>
                <w:szCs w:val="18"/>
              </w:rPr>
              <w:t xml:space="preserve">Mommy Mama and Me </w:t>
            </w:r>
          </w:p>
          <w:p w14:paraId="5E9EBB34" w14:textId="77777777" w:rsid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Children will understand there are different families, some have 2 mums, or 2 dads/ </w:t>
            </w:r>
          </w:p>
          <w:p w14:paraId="0A80AAD0" w14:textId="77777777" w:rsid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Children </w:t>
            </w:r>
            <w:proofErr w:type="gramStart"/>
            <w:r>
              <w:rPr>
                <w:rFonts w:ascii="Gill Sans MT" w:hAnsi="Gill Sans MT"/>
                <w:sz w:val="18"/>
                <w:szCs w:val="18"/>
              </w:rPr>
              <w:t>are able to</w:t>
            </w:r>
            <w:proofErr w:type="gramEnd"/>
            <w:r>
              <w:rPr>
                <w:rFonts w:ascii="Gill Sans MT" w:hAnsi="Gill Sans MT"/>
                <w:sz w:val="18"/>
                <w:szCs w:val="18"/>
              </w:rPr>
              <w:t xml:space="preserve"> talk about their own families </w:t>
            </w:r>
          </w:p>
          <w:p w14:paraId="58C2AD8E" w14:textId="0E781EF7" w:rsidR="00AA2C2E" w:rsidRPr="00F5286B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48676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RSE Curriculum </w:t>
            </w:r>
          </w:p>
          <w:p w14:paraId="7C273AAD" w14:textId="5EFFF8A2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Caring Friendships 1.3 1.2.4.</w:t>
            </w:r>
          </w:p>
          <w:p w14:paraId="1CF259A9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0802E893" w14:textId="77777777" w:rsidR="00AA2C2E" w:rsidRDefault="00AA2C2E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Story - Ten Little Pirates </w:t>
            </w:r>
          </w:p>
          <w:p w14:paraId="72A10E44" w14:textId="77777777" w:rsidR="00AA2C2E" w:rsidRDefault="00AA2C2E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3F891540" w14:textId="27AD2FC1" w:rsidR="00AA2C2E" w:rsidRPr="00F5286B" w:rsidRDefault="00AA2C2E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Children will understand and accept that boys and girls can play happily together.  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F67598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RSE Curriculum </w:t>
            </w:r>
          </w:p>
          <w:p w14:paraId="4D0A0A9B" w14:textId="2E07E5E0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Respectful relationships 1.4</w:t>
            </w:r>
          </w:p>
          <w:p w14:paraId="513CAE45" w14:textId="77777777" w:rsidR="00AA2C2E" w:rsidRDefault="00AA2C2E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0F3EB61D" w14:textId="69CF4FFE" w:rsid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Story - </w:t>
            </w:r>
            <w:r>
              <w:rPr>
                <w:rFonts w:ascii="Gill Sans MT" w:hAnsi="Gill Sans MT"/>
                <w:sz w:val="18"/>
                <w:szCs w:val="18"/>
              </w:rPr>
              <w:t xml:space="preserve">Blue Chameleon </w:t>
            </w:r>
          </w:p>
          <w:p w14:paraId="6B7C2B06" w14:textId="158B682A" w:rsid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2027C4CA" w14:textId="3ABC6A60" w:rsid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Children will explore the fact that we can accept who we are and we don’t have to change </w:t>
            </w:r>
          </w:p>
          <w:p w14:paraId="05B2F180" w14:textId="77777777" w:rsid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09010AF9" w14:textId="73DD23CA" w:rsidR="00AA2C2E" w:rsidRPr="00F5286B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259263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RSE Curriculum </w:t>
            </w:r>
          </w:p>
          <w:p w14:paraId="286DC38C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Respectful relationships   1-8</w:t>
            </w:r>
          </w:p>
          <w:p w14:paraId="15F394B3" w14:textId="77777777" w:rsidR="00AA2C2E" w:rsidRDefault="00AA2C2E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3C9C4B67" w14:textId="77777777" w:rsidR="00AA2C2E" w:rsidRDefault="00AA2C2E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Story - Red Rockets and Rainbow Jelly </w:t>
            </w:r>
          </w:p>
          <w:p w14:paraId="530586FB" w14:textId="77777777" w:rsidR="00AA2C2E" w:rsidRDefault="00AA2C2E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6724ACC0" w14:textId="16183FDA" w:rsid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Children will understand that we can all like different </w:t>
            </w:r>
            <w:proofErr w:type="gramStart"/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things</w:t>
            </w:r>
            <w:proofErr w:type="gramEnd"/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but we can still be friends</w:t>
            </w:r>
          </w:p>
          <w:p w14:paraId="080EBA51" w14:textId="05CB666A" w:rsidR="00AA2C2E" w:rsidRPr="009B214C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0A4414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RSE Curriculum </w:t>
            </w:r>
          </w:p>
          <w:p w14:paraId="34E28098" w14:textId="7C183254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Respectful relationships 1.2.3.</w:t>
            </w:r>
          </w:p>
          <w:p w14:paraId="2A59BF3D" w14:textId="77777777" w:rsidR="00AA2C2E" w:rsidRDefault="00AA2C2E" w:rsidP="00956DE6">
            <w:pPr>
              <w:ind w:right="28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4B8FFDBC" w14:textId="2AE4E609" w:rsidR="00AA2C2E" w:rsidRP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Story - </w:t>
            </w:r>
            <w:r w:rsidRPr="00AA2C2E">
              <w:rPr>
                <w:rFonts w:ascii="Gill Sans MT" w:hAnsi="Gill Sans MT"/>
                <w:sz w:val="18"/>
                <w:szCs w:val="18"/>
              </w:rPr>
              <w:t xml:space="preserve">Hello </w:t>
            </w:r>
            <w:proofErr w:type="spellStart"/>
            <w:r w:rsidRPr="00AA2C2E">
              <w:rPr>
                <w:rFonts w:ascii="Gill Sans MT" w:hAnsi="Gill Sans MT"/>
                <w:sz w:val="18"/>
                <w:szCs w:val="18"/>
              </w:rPr>
              <w:t>Hello</w:t>
            </w:r>
            <w:proofErr w:type="spellEnd"/>
            <w:r w:rsidRPr="00AA2C2E">
              <w:rPr>
                <w:rFonts w:ascii="Gill Sans MT" w:hAnsi="Gill Sans MT"/>
                <w:sz w:val="18"/>
                <w:szCs w:val="18"/>
              </w:rPr>
              <w:t xml:space="preserve"> </w:t>
            </w:r>
          </w:p>
          <w:p w14:paraId="73F06C2E" w14:textId="77777777" w:rsidR="00AA2C2E" w:rsidRPr="00AA2C2E" w:rsidRDefault="00AA2C2E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789EDA92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0AA2C2E">
              <w:rPr>
                <w:rFonts w:ascii="Gill Sans MT" w:hAnsi="Gill Sans MT"/>
                <w:sz w:val="18"/>
                <w:szCs w:val="18"/>
              </w:rPr>
              <w:t xml:space="preserve">Children understand that they can make friend with whoever they choose </w:t>
            </w: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RSE Curriculum </w:t>
            </w:r>
          </w:p>
          <w:p w14:paraId="380E7052" w14:textId="04503507" w:rsidR="00AA2C2E" w:rsidRPr="009B214C" w:rsidRDefault="00AA2C2E" w:rsidP="00956DE6">
            <w:pPr>
              <w:ind w:right="82"/>
              <w:jc w:val="center"/>
              <w:rPr>
                <w:rFonts w:ascii="Gill Sans MT" w:hAnsi="Gill Sans MT"/>
                <w:sz w:val="18"/>
                <w:szCs w:val="18"/>
                <w:highlight w:val="yellow"/>
              </w:rPr>
            </w:pP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89FEF" w14:textId="77777777" w:rsidR="00AA2C2E" w:rsidRDefault="00AA2C2E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77A537FB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Respectful relationships 1.2.4.</w:t>
            </w:r>
          </w:p>
          <w:p w14:paraId="1861941E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Story - You Choose </w:t>
            </w:r>
          </w:p>
          <w:p w14:paraId="727C0728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1B2B7595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Children will begin to understand that we all like different things </w:t>
            </w:r>
          </w:p>
          <w:p w14:paraId="6D4A85E8" w14:textId="77777777" w:rsidR="00AA2C2E" w:rsidRDefault="00AA2C2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Children will begin to understand what diversity means </w:t>
            </w:r>
          </w:p>
          <w:p w14:paraId="1CF7CACA" w14:textId="4DD6EE65" w:rsidR="00AA2C2E" w:rsidRDefault="00AA2C2E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</w:tc>
      </w:tr>
      <w:tr w:rsidR="00A30E8D" w14:paraId="27896082" w14:textId="77777777" w:rsidTr="00956DE6">
        <w:trPr>
          <w:trHeight w:val="253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636C03AC" w14:textId="77777777" w:rsidR="00A30E8D" w:rsidRDefault="00A30E8D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lastRenderedPageBreak/>
              <w:t>History</w:t>
            </w:r>
          </w:p>
          <w:p w14:paraId="329C5749" w14:textId="59902B55" w:rsidR="00CD69DD" w:rsidRDefault="00CD69DD" w:rsidP="00956DE6">
            <w:pPr>
              <w:jc w:val="center"/>
              <w:rPr>
                <w:color w:val="000000" w:themeColor="text1"/>
                <w:sz w:val="36"/>
                <w:szCs w:val="36"/>
              </w:rPr>
            </w:pPr>
            <w:r w:rsidRPr="0A664E3F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20"/>
                <w:szCs w:val="20"/>
              </w:rPr>
              <w:t>Past and Present</w:t>
            </w:r>
          </w:p>
          <w:p w14:paraId="4A8B99E5" w14:textId="4DD18E2E" w:rsidR="00CD69DD" w:rsidRDefault="00CD69DD" w:rsidP="00956DE6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393432" w14:textId="1B8AA56C" w:rsidR="00A30E8D" w:rsidRPr="00F5286B" w:rsidRDefault="00B73269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Children will know c</w:t>
            </w:r>
            <w:r w:rsidR="005B093C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hange from baby to now </w:t>
            </w:r>
          </w:p>
          <w:p w14:paraId="3E8531A9" w14:textId="1FB03940" w:rsidR="00CD69DD" w:rsidRPr="00F5286B" w:rsidRDefault="00CD69DD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Children will know what a farm is and what fa</w:t>
            </w:r>
            <w:r w:rsidR="65FC17C9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r</w:t>
            </w: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mer do </w:t>
            </w:r>
          </w:p>
          <w:p w14:paraId="49828563" w14:textId="21074A3B" w:rsidR="005B093C" w:rsidRPr="00F5286B" w:rsidRDefault="00DC6434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FB7760D" wp14:editId="2C38A88A">
                  <wp:extent cx="438150" cy="438150"/>
                  <wp:effectExtent l="0" t="0" r="0" b="0"/>
                  <wp:docPr id="1574278401" name="Picture 1574278401" descr="Farmer - Free farming and gardening icons,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9BCB6B" w14:textId="7CD0E9B1" w:rsidR="006D354B" w:rsidRPr="00F5286B" w:rsidRDefault="00093955" w:rsidP="00956DE6">
            <w:pPr>
              <w:ind w:right="82"/>
              <w:jc w:val="center"/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Children</w:t>
            </w:r>
            <w:r w:rsidR="006D354B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will know who Rosa Parks is and why she was important </w:t>
            </w:r>
            <w:r>
              <w:br/>
            </w: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44D067" w14:textId="79969988" w:rsidR="0A664E3F" w:rsidRDefault="0A664E3F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14A296E3" w14:textId="77777777" w:rsidR="00A30E8D" w:rsidRDefault="000D1058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Children</w:t>
            </w:r>
            <w:r w:rsidR="00280C11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will know that </w:t>
            </w:r>
            <w:r w:rsidR="00093955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Remembrance Day</w:t>
            </w:r>
            <w:r w:rsidR="00280C11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is to remember </w:t>
            </w:r>
            <w:r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soldiers</w:t>
            </w:r>
            <w:r w:rsidR="00280C11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who die</w:t>
            </w: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d</w:t>
            </w:r>
            <w:r w:rsidR="00280C11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in the war </w:t>
            </w:r>
          </w:p>
          <w:p w14:paraId="40665F4E" w14:textId="77777777" w:rsidR="007F5FDD" w:rsidRDefault="007F5FDD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604FD2C5" w14:textId="03DCCFDC" w:rsidR="007F5FDD" w:rsidRPr="007F5FDD" w:rsidRDefault="007F5FDD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07F5FDD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Children will know </w:t>
            </w:r>
          </w:p>
          <w:p w14:paraId="3BD7B0EC" w14:textId="63DAE9FF" w:rsidR="007F5FDD" w:rsidRPr="00F5286B" w:rsidRDefault="007F5FDD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07F5FDD">
              <w:rPr>
                <w:rFonts w:ascii="Gill Sans MT" w:eastAsia="Century Gothic" w:hAnsi="Gill Sans MT" w:cs="Century Gothic"/>
                <w:sz w:val="18"/>
                <w:szCs w:val="18"/>
              </w:rPr>
              <w:t>Neil Armstrong – First person to walk on the moon (1969)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9B821E" w14:textId="77777777" w:rsidR="00A30E8D" w:rsidRDefault="000D1058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F5286B">
              <w:rPr>
                <w:rFonts w:ascii="Gill Sans MT" w:hAnsi="Gill Sans MT"/>
                <w:sz w:val="18"/>
                <w:szCs w:val="18"/>
              </w:rPr>
              <w:t>Children</w:t>
            </w:r>
            <w:r w:rsidR="00776C40" w:rsidRPr="00F5286B">
              <w:rPr>
                <w:rFonts w:ascii="Gill Sans MT" w:hAnsi="Gill Sans MT"/>
                <w:sz w:val="18"/>
                <w:szCs w:val="18"/>
              </w:rPr>
              <w:t xml:space="preserve"> will know that a </w:t>
            </w:r>
            <w:r w:rsidRPr="00F5286B">
              <w:rPr>
                <w:rFonts w:ascii="Gill Sans MT" w:hAnsi="Gill Sans MT"/>
                <w:sz w:val="18"/>
                <w:szCs w:val="18"/>
              </w:rPr>
              <w:t>church</w:t>
            </w:r>
            <w:r w:rsidR="00776C40" w:rsidRPr="00F5286B">
              <w:rPr>
                <w:rFonts w:ascii="Gill Sans MT" w:hAnsi="Gill Sans MT"/>
                <w:sz w:val="18"/>
                <w:szCs w:val="18"/>
              </w:rPr>
              <w:t xml:space="preserve"> is a building for worship</w:t>
            </w:r>
            <w:r>
              <w:rPr>
                <w:rFonts w:ascii="Gill Sans MT" w:hAnsi="Gill Sans MT"/>
                <w:sz w:val="18"/>
                <w:szCs w:val="18"/>
              </w:rPr>
              <w:t>.</w:t>
            </w:r>
          </w:p>
          <w:p w14:paraId="2D9574FD" w14:textId="77777777" w:rsidR="00093955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2F834536" w14:textId="70604B5C" w:rsidR="00093955" w:rsidRDefault="4A91D6B3" w:rsidP="00956DE6">
            <w:pPr>
              <w:ind w:right="28"/>
              <w:jc w:val="center"/>
            </w:pPr>
            <w:r>
              <w:rPr>
                <w:noProof/>
              </w:rPr>
              <w:drawing>
                <wp:inline distT="0" distB="0" distL="0" distR="0" wp14:anchorId="62CC7E13" wp14:editId="61E27413">
                  <wp:extent cx="593725" cy="534352"/>
                  <wp:effectExtent l="0" t="0" r="0" b="0"/>
                  <wp:docPr id="269862119" name="Picture 269862119" descr="Picture 247,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34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93955">
              <w:br/>
            </w:r>
          </w:p>
          <w:p w14:paraId="3FD87BCE" w14:textId="77777777" w:rsidR="00093955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5CAB1A89" w14:textId="4AE12480" w:rsidR="00093955" w:rsidRPr="00F5286B" w:rsidRDefault="00093955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D765EE" w14:textId="580DF747" w:rsidR="000D1058" w:rsidRDefault="000D1058" w:rsidP="00956DE6">
            <w:pPr>
              <w:ind w:right="28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hAnsi="Gill Sans MT"/>
                <w:sz w:val="18"/>
                <w:szCs w:val="18"/>
              </w:rPr>
              <w:t>Children</w:t>
            </w:r>
            <w:r w:rsidR="00535CB2" w:rsidRPr="0A664E3F">
              <w:rPr>
                <w:rFonts w:ascii="Gill Sans MT" w:hAnsi="Gill Sans MT"/>
                <w:sz w:val="18"/>
                <w:szCs w:val="18"/>
              </w:rPr>
              <w:t xml:space="preserve"> will know that the past</w:t>
            </w:r>
            <w:r w:rsidR="71867885" w:rsidRPr="0A664E3F">
              <w:rPr>
                <w:rFonts w:ascii="Gill Sans MT" w:hAnsi="Gill Sans MT"/>
                <w:sz w:val="18"/>
                <w:szCs w:val="18"/>
              </w:rPr>
              <w:t xml:space="preserve"> </w:t>
            </w:r>
            <w:r w:rsidR="00535CB2" w:rsidRPr="0A664E3F">
              <w:rPr>
                <w:rFonts w:ascii="Gill Sans MT" w:hAnsi="Gill Sans MT"/>
                <w:sz w:val="18"/>
                <w:szCs w:val="18"/>
              </w:rPr>
              <w:t>is anything before the current day</w:t>
            </w:r>
            <w:r w:rsidRPr="0A664E3F">
              <w:rPr>
                <w:rFonts w:ascii="Gill Sans MT" w:hAnsi="Gill Sans MT"/>
                <w:sz w:val="18"/>
                <w:szCs w:val="18"/>
              </w:rPr>
              <w:t>.</w:t>
            </w:r>
          </w:p>
          <w:p w14:paraId="6E8F2BF6" w14:textId="1EE4CE9F" w:rsidR="00A30E8D" w:rsidRPr="00F5286B" w:rsidRDefault="00535CB2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F5286B">
              <w:rPr>
                <w:rFonts w:ascii="Gill Sans MT" w:hAnsi="Gill Sans MT"/>
                <w:sz w:val="18"/>
                <w:szCs w:val="18"/>
              </w:rPr>
              <w:t xml:space="preserve"> </w:t>
            </w:r>
          </w:p>
          <w:p w14:paraId="35F8FAF8" w14:textId="6AA2EB4A" w:rsidR="000D1058" w:rsidRDefault="000D1058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F5286B">
              <w:rPr>
                <w:rFonts w:ascii="Gill Sans MT" w:hAnsi="Gill Sans MT"/>
                <w:sz w:val="18"/>
                <w:szCs w:val="18"/>
              </w:rPr>
              <w:t>Children</w:t>
            </w:r>
            <w:r w:rsidR="00535CB2" w:rsidRPr="00F5286B">
              <w:rPr>
                <w:rFonts w:ascii="Gill Sans MT" w:hAnsi="Gill Sans MT"/>
                <w:sz w:val="18"/>
                <w:szCs w:val="18"/>
              </w:rPr>
              <w:t xml:space="preserve"> will know that the </w:t>
            </w:r>
            <w:r w:rsidRPr="00F5286B">
              <w:rPr>
                <w:rFonts w:ascii="Gill Sans MT" w:hAnsi="Gill Sans MT"/>
                <w:sz w:val="18"/>
                <w:szCs w:val="18"/>
              </w:rPr>
              <w:t>present</w:t>
            </w:r>
            <w:r w:rsidR="00535CB2" w:rsidRPr="00F5286B">
              <w:rPr>
                <w:rFonts w:ascii="Gill Sans MT" w:hAnsi="Gill Sans MT"/>
                <w:sz w:val="18"/>
                <w:szCs w:val="18"/>
              </w:rPr>
              <w:t xml:space="preserve"> is now</w:t>
            </w:r>
            <w:r>
              <w:rPr>
                <w:rFonts w:ascii="Gill Sans MT" w:hAnsi="Gill Sans MT"/>
                <w:sz w:val="18"/>
                <w:szCs w:val="18"/>
              </w:rPr>
              <w:t>.</w:t>
            </w:r>
          </w:p>
          <w:p w14:paraId="31930C10" w14:textId="77777777" w:rsidR="005B637D" w:rsidRPr="00F5286B" w:rsidRDefault="005B637D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54419CE3" w14:textId="77777777" w:rsidR="00535CB2" w:rsidRDefault="000D1058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A664E3F">
              <w:rPr>
                <w:rFonts w:ascii="Gill Sans MT" w:hAnsi="Gill Sans MT"/>
                <w:sz w:val="18"/>
                <w:szCs w:val="18"/>
              </w:rPr>
              <w:t>Children</w:t>
            </w:r>
            <w:r w:rsidR="006D354B" w:rsidRPr="0A664E3F">
              <w:rPr>
                <w:rFonts w:ascii="Gill Sans MT" w:hAnsi="Gill Sans MT"/>
                <w:sz w:val="18"/>
                <w:szCs w:val="18"/>
              </w:rPr>
              <w:t xml:space="preserve"> will </w:t>
            </w:r>
            <w:r w:rsidRPr="0A664E3F">
              <w:rPr>
                <w:rFonts w:ascii="Gill Sans MT" w:hAnsi="Gill Sans MT"/>
                <w:sz w:val="18"/>
                <w:szCs w:val="18"/>
              </w:rPr>
              <w:t>know</w:t>
            </w:r>
            <w:r w:rsidR="006D354B" w:rsidRPr="0A664E3F">
              <w:rPr>
                <w:rFonts w:ascii="Gill Sans MT" w:hAnsi="Gill Sans MT"/>
                <w:sz w:val="18"/>
                <w:szCs w:val="18"/>
              </w:rPr>
              <w:t xml:space="preserve"> </w:t>
            </w:r>
            <w:r w:rsidRPr="0A664E3F">
              <w:rPr>
                <w:rFonts w:ascii="Gill Sans MT" w:hAnsi="Gill Sans MT"/>
                <w:sz w:val="18"/>
                <w:szCs w:val="18"/>
              </w:rPr>
              <w:t>who</w:t>
            </w:r>
            <w:r w:rsidR="006D354B" w:rsidRPr="0A664E3F">
              <w:rPr>
                <w:rFonts w:ascii="Gill Sans MT" w:hAnsi="Gill Sans MT"/>
                <w:sz w:val="18"/>
                <w:szCs w:val="18"/>
              </w:rPr>
              <w:t xml:space="preserve"> Mary Anning was and why she was important </w:t>
            </w:r>
            <w:r w:rsidR="00535CB2" w:rsidRPr="0A664E3F">
              <w:rPr>
                <w:rFonts w:ascii="Gill Sans MT" w:hAnsi="Gill Sans MT"/>
                <w:sz w:val="18"/>
                <w:szCs w:val="18"/>
              </w:rPr>
              <w:t xml:space="preserve"> </w:t>
            </w:r>
          </w:p>
          <w:p w14:paraId="77891E53" w14:textId="77777777" w:rsidR="00DC6434" w:rsidRDefault="00DC6434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  <w:p w14:paraId="2B25DA94" w14:textId="3FF7A8C4" w:rsidR="005B637D" w:rsidRPr="00F5286B" w:rsidRDefault="005B637D" w:rsidP="00956DE6">
            <w:pPr>
              <w:ind w:right="28"/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B5C2A" w14:textId="77777777" w:rsidR="005B637D" w:rsidRDefault="005B637D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21BE2D17" w14:textId="77777777" w:rsidR="005B637D" w:rsidRDefault="005B637D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28C699C3" w14:textId="77777777" w:rsidR="0072057C" w:rsidRDefault="000D1058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>Children</w:t>
            </w:r>
            <w:r w:rsidR="00F018E3" w:rsidRPr="00F5286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will kno</w:t>
            </w:r>
            <w:r w:rsidR="008F715A">
              <w:rPr>
                <w:rFonts w:ascii="Gill Sans MT" w:eastAsia="Century Gothic" w:hAnsi="Gill Sans MT" w:cs="Century Gothic"/>
                <w:sz w:val="18"/>
                <w:szCs w:val="18"/>
              </w:rPr>
              <w:t>w that things change over time</w:t>
            </w:r>
            <w:r w:rsidR="0072057C">
              <w:rPr>
                <w:rFonts w:ascii="Gill Sans MT" w:eastAsia="Century Gothic" w:hAnsi="Gill Sans MT" w:cs="Century Gothic"/>
                <w:sz w:val="18"/>
                <w:szCs w:val="18"/>
              </w:rPr>
              <w:t>.</w:t>
            </w:r>
          </w:p>
          <w:p w14:paraId="297E0BDB" w14:textId="2B9FB3EF" w:rsidR="00AF668D" w:rsidRDefault="008F715A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</w:t>
            </w:r>
          </w:p>
          <w:p w14:paraId="2D75C7BE" w14:textId="77777777" w:rsidR="00AF668D" w:rsidRDefault="00AF668D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Then and now</w:t>
            </w:r>
          </w:p>
          <w:p w14:paraId="01189A3C" w14:textId="77777777" w:rsidR="0072057C" w:rsidRDefault="0072057C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663F2D50" w14:textId="13DA61C8" w:rsidR="00A30E8D" w:rsidRPr="00F5286B" w:rsidRDefault="0072057C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>
              <w:rPr>
                <w:rFonts w:ascii="Gill Sans MT" w:eastAsia="Century Gothic" w:hAnsi="Gill Sans MT" w:cs="Century Gothic"/>
                <w:sz w:val="18"/>
                <w:szCs w:val="18"/>
              </w:rPr>
              <w:t>Before and after</w:t>
            </w: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D2EEE0" w14:textId="77777777" w:rsidR="005B637D" w:rsidRDefault="005B637D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5879FD64" w14:textId="77777777" w:rsidR="005B637D" w:rsidRDefault="005B637D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</w:p>
          <w:p w14:paraId="20BA5631" w14:textId="2C06EA37" w:rsidR="00A30E8D" w:rsidRPr="00F5286B" w:rsidRDefault="000D1058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18"/>
                <w:szCs w:val="18"/>
              </w:rPr>
            </w:pP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Children</w:t>
            </w:r>
            <w:r w:rsidR="00F001C7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will </w:t>
            </w:r>
            <w:r w:rsidR="6A0C816D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ex</w:t>
            </w:r>
            <w:r w:rsidR="00F001C7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plore images of </w:t>
            </w:r>
            <w:r w:rsidR="00D828DB">
              <w:rPr>
                <w:rFonts w:ascii="Gill Sans MT" w:eastAsia="Century Gothic" w:hAnsi="Gill Sans MT" w:cs="Century Gothic"/>
                <w:sz w:val="18"/>
                <w:szCs w:val="18"/>
              </w:rPr>
              <w:t>seaside holidays</w:t>
            </w:r>
            <w:r w:rsidR="00F001C7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from the past and identify similarities and differences</w:t>
            </w:r>
            <w:r w:rsidR="00D828DB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with holidays today</w:t>
            </w:r>
            <w:r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>.</w:t>
            </w:r>
            <w:r w:rsidR="00F001C7" w:rsidRPr="0A664E3F">
              <w:rPr>
                <w:rFonts w:ascii="Gill Sans MT" w:eastAsia="Century Gothic" w:hAnsi="Gill Sans MT" w:cs="Century Gothic"/>
                <w:sz w:val="18"/>
                <w:szCs w:val="18"/>
              </w:rPr>
              <w:t xml:space="preserve"> </w:t>
            </w:r>
          </w:p>
        </w:tc>
      </w:tr>
      <w:tr w:rsidR="00A30E8D" w14:paraId="5F153A52" w14:textId="77777777" w:rsidTr="00956DE6">
        <w:trPr>
          <w:trHeight w:val="126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17C33C60" w14:textId="77777777" w:rsidR="00A30E8D" w:rsidRDefault="00A30E8D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Geography</w:t>
            </w:r>
          </w:p>
          <w:p w14:paraId="674F1A5A" w14:textId="77777777" w:rsidR="00882C11" w:rsidRDefault="00AA358C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Natural World</w:t>
            </w:r>
          </w:p>
          <w:p w14:paraId="34630768" w14:textId="1528AD3D" w:rsidR="00AA358C" w:rsidRDefault="00AA358C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A61A5A" w14:textId="7F2694C6" w:rsidR="00A30E8D" w:rsidRPr="00B269CE" w:rsidRDefault="00082B01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A664E3F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597385" w:rsidRPr="0A664E3F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</w:t>
            </w:r>
            <w:r w:rsidR="344546F6" w:rsidRPr="0A664E3F">
              <w:rPr>
                <w:rFonts w:ascii="Gill Sans MT" w:eastAsia="Century Gothic" w:hAnsi="Gill Sans MT" w:cs="Century Gothic"/>
                <w:sz w:val="20"/>
                <w:szCs w:val="20"/>
              </w:rPr>
              <w:t>this</w:t>
            </w:r>
            <w:r w:rsidR="00A85F92" w:rsidRPr="0A664E3F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  <w:r w:rsidR="7B2A88BE" w:rsidRPr="0A664E3F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time of year is called autumn </w:t>
            </w:r>
          </w:p>
          <w:p w14:paraId="48733F51" w14:textId="77777777" w:rsidR="00A85F92" w:rsidRPr="00B269CE" w:rsidRDefault="00A85F92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will know what a home is </w:t>
            </w:r>
          </w:p>
          <w:p w14:paraId="10FB5FA6" w14:textId="1D44CD3E" w:rsidR="00A85F92" w:rsidRPr="00B269CE" w:rsidRDefault="00B269C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A85F92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some fruit and vegetables grow in the UK </w:t>
            </w:r>
          </w:p>
          <w:p w14:paraId="561FDFB8" w14:textId="72F60BD0" w:rsidR="000D6C70" w:rsidRPr="00B269CE" w:rsidRDefault="00B269C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0D6C70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what a farm is.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D685DD" w14:textId="22B9FBA6" w:rsidR="00305449" w:rsidRPr="00B269CE" w:rsidRDefault="00650191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305449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that </w:t>
            </w:r>
            <w:r w:rsidR="00751C3D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the green on a globe o</w:t>
            </w:r>
            <w:r w:rsidR="00292D7C">
              <w:rPr>
                <w:rFonts w:ascii="Gill Sans MT" w:eastAsia="Century Gothic" w:hAnsi="Gill Sans MT" w:cs="Century Gothic"/>
                <w:sz w:val="20"/>
                <w:szCs w:val="20"/>
              </w:rPr>
              <w:t>f</w:t>
            </w:r>
            <w:r w:rsidR="00751C3D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map is land and blue is the sea 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E5B364" w14:textId="2B11F306" w:rsidR="00A30E8D" w:rsidRDefault="00650191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B269CE">
              <w:rPr>
                <w:rFonts w:ascii="Gill Sans MT" w:hAnsi="Gill Sans MT"/>
                <w:sz w:val="20"/>
                <w:szCs w:val="20"/>
              </w:rPr>
              <w:t>Children</w:t>
            </w:r>
            <w:r w:rsidR="00BC172A" w:rsidRPr="00B269CE">
              <w:rPr>
                <w:rFonts w:ascii="Gill Sans MT" w:hAnsi="Gill Sans MT"/>
                <w:sz w:val="20"/>
                <w:szCs w:val="20"/>
              </w:rPr>
              <w:t xml:space="preserve"> will know </w:t>
            </w:r>
            <w:r w:rsidR="00570C67" w:rsidRPr="00B269CE">
              <w:rPr>
                <w:rFonts w:ascii="Gill Sans MT" w:hAnsi="Gill Sans MT"/>
                <w:sz w:val="20"/>
                <w:szCs w:val="20"/>
              </w:rPr>
              <w:t>this time of year is called winter</w:t>
            </w:r>
            <w:r w:rsidR="00B269CE">
              <w:rPr>
                <w:rFonts w:ascii="Gill Sans MT" w:hAnsi="Gill Sans MT"/>
                <w:sz w:val="20"/>
                <w:szCs w:val="20"/>
              </w:rPr>
              <w:t>.</w:t>
            </w:r>
          </w:p>
          <w:p w14:paraId="56D4AA74" w14:textId="77777777" w:rsidR="00B269CE" w:rsidRPr="00B269CE" w:rsidRDefault="00B269CE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399A1E17" w14:textId="77777777" w:rsidR="000D6C70" w:rsidRDefault="00650191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B269CE">
              <w:rPr>
                <w:rFonts w:ascii="Gill Sans MT" w:hAnsi="Gill Sans MT"/>
                <w:sz w:val="20"/>
                <w:szCs w:val="20"/>
              </w:rPr>
              <w:t>Children</w:t>
            </w:r>
            <w:r w:rsidR="000D6C70" w:rsidRPr="00B269CE">
              <w:rPr>
                <w:rFonts w:ascii="Gill Sans MT" w:hAnsi="Gill Sans MT"/>
                <w:sz w:val="20"/>
                <w:szCs w:val="20"/>
              </w:rPr>
              <w:t xml:space="preserve"> will know</w:t>
            </w:r>
            <w:r w:rsidR="003F32CF" w:rsidRPr="00B269CE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654A97">
              <w:rPr>
                <w:rFonts w:ascii="Gill Sans MT" w:hAnsi="Gill Sans MT"/>
                <w:sz w:val="20"/>
                <w:szCs w:val="20"/>
              </w:rPr>
              <w:t xml:space="preserve">what a forest is </w:t>
            </w:r>
          </w:p>
          <w:p w14:paraId="3D7E3036" w14:textId="77777777" w:rsidR="00E670AB" w:rsidRDefault="00E670A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4C8E137F" w14:textId="77777777" w:rsidR="00E670AB" w:rsidRDefault="00E670A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03DA37F8" w14:textId="08744F9A" w:rsidR="00E670AB" w:rsidRPr="00B269CE" w:rsidRDefault="00E670A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9A757B" w14:textId="25F6C29A" w:rsidR="00A30E8D" w:rsidRDefault="00654A97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Children will know the earth has changed over time (no dinosaurs)</w:t>
            </w:r>
          </w:p>
          <w:p w14:paraId="39A07FA4" w14:textId="77777777" w:rsidR="00654A97" w:rsidRDefault="00654A97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60B4EE7A" w14:textId="77777777" w:rsidR="00654A97" w:rsidRDefault="00654A97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Children will know that volcanoes erupt. </w:t>
            </w:r>
          </w:p>
          <w:p w14:paraId="2C6EE947" w14:textId="77777777" w:rsidR="00E670AB" w:rsidRDefault="00E670A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0733A21E" w14:textId="77777777" w:rsidR="00E670AB" w:rsidRDefault="00E670A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65A1DFE9" w14:textId="0F73BB76" w:rsidR="00E670AB" w:rsidRPr="00B269CE" w:rsidRDefault="00E670AB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17DE0A" w14:textId="3587D13A" w:rsidR="00A30E8D" w:rsidRPr="00B269CE" w:rsidRDefault="00650191" w:rsidP="00956DE6">
            <w:pPr>
              <w:ind w:right="82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7B1D48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that this time of year is spring</w:t>
            </w: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A7DE19" w14:textId="0CA95306" w:rsidR="00650191" w:rsidRDefault="00650191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4A034E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what a simple map is.</w:t>
            </w:r>
          </w:p>
          <w:p w14:paraId="5AF2D753" w14:textId="7E58C310" w:rsidR="00A13058" w:rsidRDefault="003E49CE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will be able to name different countries. </w:t>
            </w:r>
          </w:p>
          <w:p w14:paraId="2ED17C53" w14:textId="7C0BAD8F" w:rsidR="001E7553" w:rsidRPr="00B269CE" w:rsidRDefault="001E7553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Children will </w:t>
            </w:r>
            <w:r w:rsidR="006A4147">
              <w:rPr>
                <w:rFonts w:ascii="Gill Sans MT" w:eastAsia="Century Gothic" w:hAnsi="Gill Sans MT" w:cs="Century Gothic"/>
                <w:sz w:val="20"/>
                <w:szCs w:val="20"/>
              </w:rPr>
              <w:t>name common seaside features.</w:t>
            </w:r>
          </w:p>
          <w:p w14:paraId="44ADEACB" w14:textId="1FB5A6BC" w:rsidR="00A30E8D" w:rsidRPr="00B269CE" w:rsidRDefault="00B269CE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7B1D48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that this time of year is </w:t>
            </w:r>
            <w:r w:rsidR="0009125F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summer</w:t>
            </w:r>
          </w:p>
        </w:tc>
      </w:tr>
      <w:tr w:rsidR="00A30E8D" w14:paraId="5DF03E4A" w14:textId="77777777" w:rsidTr="00956DE6">
        <w:trPr>
          <w:trHeight w:val="126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20124D"/>
          </w:tcPr>
          <w:p w14:paraId="1E420019" w14:textId="77777777" w:rsidR="00057DCE" w:rsidRDefault="00231A3E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Science</w:t>
            </w:r>
          </w:p>
          <w:p w14:paraId="47DDB5EC" w14:textId="6C0572A1" w:rsidR="00A30E8D" w:rsidRDefault="00057DCE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The Natural World </w:t>
            </w:r>
            <w:r w:rsidR="00231A3E"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 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DC0D68" w14:textId="77777777" w:rsidR="00B269CE" w:rsidRDefault="00B269C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231A3E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the </w:t>
            </w:r>
            <w:r w:rsidR="00597385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names of </w:t>
            </w: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bod</w:t>
            </w:r>
            <w:r w:rsidR="00597385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y parts</w:t>
            </w: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.</w:t>
            </w:r>
          </w:p>
          <w:p w14:paraId="1A6ADBDF" w14:textId="2578F1AC" w:rsidR="00A30E8D" w:rsidRPr="00B269CE" w:rsidRDefault="00597385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</w:t>
            </w:r>
          </w:p>
          <w:p w14:paraId="269ECAF3" w14:textId="33FB11EB" w:rsidR="00597385" w:rsidRPr="00B269CE" w:rsidRDefault="00B269CE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597385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the five senses</w:t>
            </w: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.</w:t>
            </w:r>
          </w:p>
          <w:p w14:paraId="1F98F86D" w14:textId="6D2D2550" w:rsidR="00597385" w:rsidRPr="00B269CE" w:rsidRDefault="00597385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D7B1D1" w14:textId="42412002" w:rsidR="00A30E8D" w:rsidRDefault="00B269CE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BC172A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there are eight </w:t>
            </w:r>
            <w:r w:rsidR="00AC1152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planets</w:t>
            </w:r>
            <w:r w:rsidR="00BC172A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in the solar system </w:t>
            </w:r>
          </w:p>
          <w:p w14:paraId="5775C272" w14:textId="5BB16176" w:rsidR="002F4BFB" w:rsidRDefault="002F4BF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3EF4C1BC" w14:textId="3980434F" w:rsidR="002F4BFB" w:rsidRDefault="002F4BFB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Children will know about magnets</w:t>
            </w:r>
          </w:p>
          <w:p w14:paraId="4A7F3155" w14:textId="2433D12C" w:rsidR="00401259" w:rsidRPr="00B269CE" w:rsidRDefault="00401259" w:rsidP="00956DE6">
            <w:pPr>
              <w:spacing w:line="243" w:lineRule="auto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F49742" w14:textId="2A600842" w:rsidR="001567E4" w:rsidRDefault="00AC1152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B269CE">
              <w:rPr>
                <w:rFonts w:ascii="Gill Sans MT" w:hAnsi="Gill Sans MT"/>
                <w:sz w:val="20"/>
                <w:szCs w:val="20"/>
              </w:rPr>
              <w:t>Children</w:t>
            </w:r>
            <w:r w:rsidR="00570C67" w:rsidRPr="00B269CE">
              <w:rPr>
                <w:rFonts w:ascii="Gill Sans MT" w:hAnsi="Gill Sans MT"/>
                <w:sz w:val="20"/>
                <w:szCs w:val="20"/>
              </w:rPr>
              <w:t xml:space="preserve"> will identify plastic</w:t>
            </w:r>
            <w:r w:rsidR="00FC5C70">
              <w:rPr>
                <w:rFonts w:ascii="Gill Sans MT" w:hAnsi="Gill Sans MT"/>
                <w:sz w:val="20"/>
                <w:szCs w:val="20"/>
              </w:rPr>
              <w:t>, wo</w:t>
            </w:r>
            <w:r w:rsidR="00036C35">
              <w:rPr>
                <w:rFonts w:ascii="Gill Sans MT" w:hAnsi="Gill Sans MT"/>
                <w:sz w:val="20"/>
                <w:szCs w:val="20"/>
              </w:rPr>
              <w:t xml:space="preserve">od and </w:t>
            </w:r>
            <w:r w:rsidR="00570C67" w:rsidRPr="00B269CE">
              <w:rPr>
                <w:rFonts w:ascii="Gill Sans MT" w:hAnsi="Gill Sans MT"/>
                <w:sz w:val="20"/>
                <w:szCs w:val="20"/>
              </w:rPr>
              <w:t>metal</w:t>
            </w:r>
          </w:p>
          <w:p w14:paraId="4129878B" w14:textId="77777777" w:rsidR="00375DB2" w:rsidRDefault="00375DB2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315BC44F" w14:textId="77777777" w:rsidR="00EE5A57" w:rsidRPr="00B269CE" w:rsidRDefault="00EE5A57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0C946B84" w14:textId="4CFCE546" w:rsidR="00A30E8D" w:rsidRPr="00B269CE" w:rsidRDefault="00570C67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B269CE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5D2ED6" w14:textId="77777777" w:rsidR="00375DB2" w:rsidRDefault="00AC1152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B269CE">
              <w:rPr>
                <w:rFonts w:ascii="Gill Sans MT" w:hAnsi="Gill Sans MT"/>
                <w:sz w:val="20"/>
                <w:szCs w:val="20"/>
              </w:rPr>
              <w:t>Children</w:t>
            </w:r>
            <w:r w:rsidR="003016F8" w:rsidRPr="00B269CE">
              <w:rPr>
                <w:rFonts w:ascii="Gill Sans MT" w:hAnsi="Gill Sans MT"/>
                <w:sz w:val="20"/>
                <w:szCs w:val="20"/>
              </w:rPr>
              <w:t xml:space="preserve"> will know </w:t>
            </w:r>
            <w:r w:rsidRPr="00B269CE">
              <w:rPr>
                <w:rFonts w:ascii="Gill Sans MT" w:hAnsi="Gill Sans MT"/>
                <w:sz w:val="20"/>
                <w:szCs w:val="20"/>
              </w:rPr>
              <w:t>what</w:t>
            </w:r>
            <w:r w:rsidR="003016F8" w:rsidRPr="00B269CE">
              <w:rPr>
                <w:rFonts w:ascii="Gill Sans MT" w:hAnsi="Gill Sans MT"/>
                <w:sz w:val="20"/>
                <w:szCs w:val="20"/>
              </w:rPr>
              <w:t xml:space="preserve"> a fossil is</w:t>
            </w:r>
            <w:r w:rsidR="00375DB2">
              <w:rPr>
                <w:rFonts w:ascii="Gill Sans MT" w:hAnsi="Gill Sans MT"/>
                <w:sz w:val="20"/>
                <w:szCs w:val="20"/>
              </w:rPr>
              <w:t>.</w:t>
            </w:r>
          </w:p>
          <w:p w14:paraId="01EE7584" w14:textId="03C2EF26" w:rsidR="00A30E8D" w:rsidRDefault="003016F8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B269CE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  <w:p w14:paraId="01696103" w14:textId="77777777" w:rsidR="00661E21" w:rsidRPr="00B269CE" w:rsidRDefault="00661E21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  <w:p w14:paraId="34ED4E11" w14:textId="42BB6F08" w:rsidR="003016F8" w:rsidRPr="00B269CE" w:rsidRDefault="003016F8" w:rsidP="00956DE6">
            <w:pPr>
              <w:ind w:right="28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09612" w14:textId="1957E885" w:rsidR="00A30E8D" w:rsidRDefault="00661E21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3464E6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know the life cycle of a </w:t>
            </w:r>
            <w:r w:rsidR="007743E9">
              <w:rPr>
                <w:rFonts w:ascii="Gill Sans MT" w:eastAsia="Century Gothic" w:hAnsi="Gill Sans MT" w:cs="Century Gothic"/>
                <w:sz w:val="20"/>
                <w:szCs w:val="20"/>
              </w:rPr>
              <w:t>duckling</w:t>
            </w:r>
            <w:r w:rsidR="007667BF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and </w:t>
            </w:r>
            <w:r w:rsidR="007743E9">
              <w:rPr>
                <w:rFonts w:ascii="Gill Sans MT" w:eastAsia="Century Gothic" w:hAnsi="Gill Sans MT" w:cs="Century Gothic"/>
                <w:sz w:val="20"/>
                <w:szCs w:val="20"/>
              </w:rPr>
              <w:t>butterfly</w:t>
            </w:r>
          </w:p>
          <w:p w14:paraId="3394BF46" w14:textId="77777777" w:rsidR="00661E21" w:rsidRPr="00B269CE" w:rsidRDefault="00661E21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7365FEEA" w14:textId="4D3EC930" w:rsidR="003464E6" w:rsidRPr="00B269CE" w:rsidRDefault="00661E21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3464E6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</w:t>
            </w:r>
            <w:r w:rsidR="003016F8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know how to care for a plant </w:t>
            </w:r>
          </w:p>
          <w:p w14:paraId="0ED8B4FA" w14:textId="383782C9" w:rsidR="003016F8" w:rsidRPr="00B269CE" w:rsidRDefault="003016F8" w:rsidP="00956DE6">
            <w:pPr>
              <w:ind w:right="82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59652" w14:textId="001D2D80" w:rsidR="008F2B1F" w:rsidRPr="008F2B1F" w:rsidRDefault="00661E21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>Children</w:t>
            </w:r>
            <w:r w:rsidR="00BC172A" w:rsidRPr="00B269CE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will explore </w:t>
            </w:r>
            <w:r w:rsidR="008F2B1F" w:rsidRPr="008F2B1F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sea </w:t>
            </w:r>
            <w:r w:rsidR="0088494E">
              <w:rPr>
                <w:rFonts w:ascii="Gill Sans MT" w:eastAsia="Century Gothic" w:hAnsi="Gill Sans MT" w:cs="Century Gothic"/>
                <w:sz w:val="20"/>
                <w:szCs w:val="20"/>
              </w:rPr>
              <w:t>creatures</w:t>
            </w:r>
            <w:r w:rsidR="008F2B1F" w:rsidRPr="008F2B1F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and </w:t>
            </w:r>
            <w:r w:rsidR="009252E3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ocean </w:t>
            </w:r>
            <w:r w:rsidR="008F2B1F" w:rsidRPr="008F2B1F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habitats </w:t>
            </w:r>
          </w:p>
          <w:p w14:paraId="4B99492F" w14:textId="77777777" w:rsidR="001E7553" w:rsidRDefault="001E7553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  <w:p w14:paraId="20549737" w14:textId="02CF71A5" w:rsidR="008F2B1F" w:rsidRPr="008F2B1F" w:rsidRDefault="001E7553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  <w:r>
              <w:rPr>
                <w:rFonts w:ascii="Gill Sans MT" w:eastAsia="Century Gothic" w:hAnsi="Gill Sans MT" w:cs="Century Gothic"/>
                <w:sz w:val="20"/>
                <w:szCs w:val="20"/>
              </w:rPr>
              <w:t>Children will develop</w:t>
            </w:r>
            <w:r w:rsidR="008F2B1F" w:rsidRPr="008F2B1F">
              <w:rPr>
                <w:rFonts w:ascii="Gill Sans MT" w:eastAsia="Century Gothic" w:hAnsi="Gill Sans MT" w:cs="Century Gothic"/>
                <w:sz w:val="20"/>
                <w:szCs w:val="20"/>
              </w:rPr>
              <w:t xml:space="preserve"> awareness of caring for the environment</w:t>
            </w:r>
          </w:p>
          <w:p w14:paraId="2AA38349" w14:textId="6839E122" w:rsidR="00375DB2" w:rsidRPr="00B269CE" w:rsidRDefault="00375DB2" w:rsidP="00956DE6">
            <w:pPr>
              <w:ind w:right="80"/>
              <w:jc w:val="center"/>
              <w:rPr>
                <w:rFonts w:ascii="Gill Sans MT" w:eastAsia="Century Gothic" w:hAnsi="Gill Sans MT" w:cs="Century Gothic"/>
                <w:sz w:val="20"/>
                <w:szCs w:val="20"/>
              </w:rPr>
            </w:pPr>
          </w:p>
        </w:tc>
      </w:tr>
      <w:tr w:rsidR="008D4DFB" w14:paraId="17BBCD8E" w14:textId="77777777" w:rsidTr="00956DE6">
        <w:trPr>
          <w:trHeight w:val="1300"/>
        </w:trPr>
        <w:tc>
          <w:tcPr>
            <w:tcW w:w="14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auto"/>
            </w:tcBorders>
            <w:shd w:val="clear" w:color="auto" w:fill="20124D"/>
          </w:tcPr>
          <w:p w14:paraId="370027D3" w14:textId="64DF7147" w:rsidR="00222A68" w:rsidRDefault="00654A97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Phonics and reading</w:t>
            </w:r>
          </w:p>
          <w:p w14:paraId="0BC9FC8F" w14:textId="77777777" w:rsidR="00222A68" w:rsidRDefault="00222A68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</w:p>
          <w:p w14:paraId="6C008D84" w14:textId="4E4BC10E" w:rsidR="00222A68" w:rsidRDefault="00222A68" w:rsidP="00956DE6">
            <w:pPr>
              <w:jc w:val="center"/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>Read Write Inc</w:t>
            </w:r>
          </w:p>
          <w:p w14:paraId="684398AC" w14:textId="1DB800B7" w:rsidR="008D4DFB" w:rsidRDefault="00654A97" w:rsidP="00956DE6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 </w:t>
            </w:r>
          </w:p>
        </w:tc>
        <w:tc>
          <w:tcPr>
            <w:tcW w:w="12667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1B2A30A" w14:textId="7BA9A805" w:rsidR="0016059D" w:rsidRDefault="00654A97" w:rsidP="00956DE6">
            <w:pPr>
              <w:spacing w:after="2" w:line="240" w:lineRule="auto"/>
              <w:ind w:left="2" w:right="51"/>
              <w:rPr>
                <w:rFonts w:ascii="Gill Sans MT" w:eastAsia="Century Gothic" w:hAnsi="Gill Sans MT" w:cs="Century Gothic"/>
                <w:sz w:val="20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Phonics is taught using the RWI Phonics scheme with all pupils being taught Set 1 Sounds during the </w:t>
            </w:r>
            <w:r w:rsidR="00FC3282">
              <w:rPr>
                <w:rFonts w:ascii="Gill Sans MT" w:eastAsia="Century Gothic" w:hAnsi="Gill Sans MT" w:cs="Century Gothic"/>
                <w:sz w:val="20"/>
              </w:rPr>
              <w:t>first a</w:t>
            </w: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utumn term. </w:t>
            </w:r>
          </w:p>
          <w:p w14:paraId="0444EDE8" w14:textId="03E54E5C" w:rsidR="008D4DFB" w:rsidRPr="002F4BFB" w:rsidRDefault="00654A97" w:rsidP="00956DE6">
            <w:pPr>
              <w:spacing w:after="2" w:line="240" w:lineRule="auto"/>
              <w:ind w:left="2" w:right="51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Pupils are assessed half termly and are only taught new sounds when they are confident with, and can apply, </w:t>
            </w:r>
            <w:r w:rsidR="0035689B">
              <w:rPr>
                <w:rFonts w:ascii="Gill Sans MT" w:eastAsia="Century Gothic" w:hAnsi="Gill Sans MT" w:cs="Century Gothic"/>
                <w:sz w:val="20"/>
              </w:rPr>
              <w:t>s</w:t>
            </w: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et 1 </w:t>
            </w:r>
            <w:proofErr w:type="gramStart"/>
            <w:r w:rsidRPr="002F4BFB">
              <w:rPr>
                <w:rFonts w:ascii="Gill Sans MT" w:eastAsia="Century Gothic" w:hAnsi="Gill Sans MT" w:cs="Century Gothic"/>
                <w:sz w:val="20"/>
              </w:rPr>
              <w:t>sounds</w:t>
            </w:r>
            <w:proofErr w:type="gramEnd"/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 &amp; can blend words when reading.  </w:t>
            </w:r>
          </w:p>
          <w:p w14:paraId="52CFECDF" w14:textId="77777777" w:rsidR="008D4DFB" w:rsidRDefault="00654A97" w:rsidP="00956DE6">
            <w:pPr>
              <w:rPr>
                <w:rFonts w:ascii="Gill Sans MT" w:eastAsia="Century Gothic" w:hAnsi="Gill Sans MT" w:cs="Century Gothic"/>
                <w:sz w:val="20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There are 45 high frequency words that are organised into 9 sets of 5 words, the children are given a set at a time to learn with the expectation that children will know all 45 by the end of the year. </w:t>
            </w:r>
          </w:p>
          <w:p w14:paraId="2B57C34D" w14:textId="77777777" w:rsidR="00685C85" w:rsidRDefault="00685C85" w:rsidP="00956DE6">
            <w:pPr>
              <w:jc w:val="center"/>
              <w:rPr>
                <w:rFonts w:ascii="Gill Sans MT" w:hAnsi="Gill Sans MT"/>
              </w:rPr>
            </w:pPr>
          </w:p>
          <w:p w14:paraId="5FBEC492" w14:textId="77777777" w:rsidR="00CA2F5F" w:rsidRDefault="00CA2F5F" w:rsidP="00956DE6">
            <w:pPr>
              <w:jc w:val="center"/>
              <w:rPr>
                <w:rFonts w:ascii="Gill Sans MT" w:hAnsi="Gill Sans MT"/>
              </w:rPr>
            </w:pPr>
          </w:p>
          <w:p w14:paraId="61FD3034" w14:textId="77777777" w:rsidR="00CA2F5F" w:rsidRDefault="00CA2F5F" w:rsidP="00956DE6">
            <w:pPr>
              <w:jc w:val="center"/>
              <w:rPr>
                <w:rFonts w:ascii="Gill Sans MT" w:hAnsi="Gill Sans MT"/>
              </w:rPr>
            </w:pPr>
          </w:p>
          <w:p w14:paraId="63679494" w14:textId="77777777" w:rsidR="00CA2F5F" w:rsidRPr="002F4BFB" w:rsidRDefault="00CA2F5F" w:rsidP="00956DE6">
            <w:pPr>
              <w:jc w:val="center"/>
              <w:rPr>
                <w:rFonts w:ascii="Gill Sans MT" w:hAnsi="Gill Sans MT"/>
              </w:rPr>
            </w:pPr>
          </w:p>
        </w:tc>
      </w:tr>
      <w:tr w:rsidR="007F25E5" w14:paraId="610A773D" w14:textId="77777777" w:rsidTr="00956DE6">
        <w:trPr>
          <w:trHeight w:val="108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AC9879F" w14:textId="77777777" w:rsidR="008D4DFB" w:rsidRDefault="008D4DFB" w:rsidP="00956DE6"/>
        </w:tc>
        <w:tc>
          <w:tcPr>
            <w:tcW w:w="42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9CE8" w14:textId="77777777" w:rsidR="002F4BFB" w:rsidRDefault="002F4BFB" w:rsidP="00956DE6">
            <w:pPr>
              <w:ind w:left="38"/>
              <w:rPr>
                <w:rFonts w:ascii="Gill Sans MT" w:eastAsia="Century Gothic" w:hAnsi="Gill Sans MT" w:cs="Century Gothic"/>
                <w:sz w:val="20"/>
              </w:rPr>
            </w:pPr>
          </w:p>
          <w:p w14:paraId="2D3E1890" w14:textId="77777777" w:rsidR="002F4BFB" w:rsidRDefault="002F4BFB" w:rsidP="00956DE6">
            <w:pPr>
              <w:ind w:left="38"/>
              <w:rPr>
                <w:rFonts w:ascii="Gill Sans MT" w:eastAsia="Century Gothic" w:hAnsi="Gill Sans MT" w:cs="Century Gothic"/>
                <w:sz w:val="20"/>
              </w:rPr>
            </w:pPr>
          </w:p>
          <w:p w14:paraId="406499BB" w14:textId="3D4C2542" w:rsidR="008D4DFB" w:rsidRPr="002F4BFB" w:rsidRDefault="00654A97" w:rsidP="00956DE6">
            <w:pPr>
              <w:ind w:left="38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Match, sort and compare objects </w:t>
            </w:r>
          </w:p>
          <w:p w14:paraId="6E6A72E6" w14:textId="77777777" w:rsidR="008D4DFB" w:rsidRPr="002F4BFB" w:rsidRDefault="00654A97" w:rsidP="00956DE6">
            <w:pPr>
              <w:ind w:left="38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Measure and patterns </w:t>
            </w:r>
          </w:p>
          <w:p w14:paraId="04C6C4D7" w14:textId="77777777" w:rsidR="008D4DFB" w:rsidRPr="002F4BFB" w:rsidRDefault="00654A97" w:rsidP="00956DE6">
            <w:pPr>
              <w:ind w:left="38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Finding, representing, subitising and </w:t>
            </w:r>
          </w:p>
          <w:p w14:paraId="587A1324" w14:textId="77777777" w:rsidR="008D4DFB" w:rsidRPr="002F4BFB" w:rsidRDefault="00654A97" w:rsidP="00956DE6">
            <w:pPr>
              <w:ind w:left="38" w:right="1146"/>
              <w:jc w:val="both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composition of 1,2,3,4,5 Shapes and positions </w:t>
            </w:r>
          </w:p>
        </w:tc>
        <w:tc>
          <w:tcPr>
            <w:tcW w:w="4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B27F" w14:textId="77777777" w:rsidR="002F4BFB" w:rsidRDefault="002F4BFB" w:rsidP="00956DE6">
            <w:pPr>
              <w:spacing w:line="241" w:lineRule="auto"/>
              <w:ind w:left="40" w:right="729"/>
              <w:jc w:val="both"/>
              <w:rPr>
                <w:rFonts w:ascii="Gill Sans MT" w:eastAsia="Century Gothic" w:hAnsi="Gill Sans MT" w:cs="Century Gothic"/>
                <w:sz w:val="20"/>
              </w:rPr>
            </w:pPr>
          </w:p>
          <w:p w14:paraId="53E9BB22" w14:textId="77777777" w:rsidR="002F4BFB" w:rsidRDefault="002F4BFB" w:rsidP="00956DE6">
            <w:pPr>
              <w:spacing w:line="241" w:lineRule="auto"/>
              <w:ind w:left="40" w:right="729"/>
              <w:jc w:val="both"/>
              <w:rPr>
                <w:rFonts w:ascii="Gill Sans MT" w:eastAsia="Century Gothic" w:hAnsi="Gill Sans MT" w:cs="Century Gothic"/>
                <w:sz w:val="20"/>
              </w:rPr>
            </w:pPr>
          </w:p>
          <w:p w14:paraId="5E3D3E44" w14:textId="1D22F2BB" w:rsidR="008D4DFB" w:rsidRPr="002F4BFB" w:rsidRDefault="00654A97" w:rsidP="00956DE6">
            <w:pPr>
              <w:spacing w:line="241" w:lineRule="auto"/>
              <w:ind w:left="40" w:right="729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>Finding</w:t>
            </w:r>
            <w:r w:rsidR="00222A68">
              <w:rPr>
                <w:rFonts w:ascii="Gill Sans MT" w:eastAsia="Century Gothic" w:hAnsi="Gill Sans MT" w:cs="Century Gothic"/>
                <w:sz w:val="20"/>
              </w:rPr>
              <w:t xml:space="preserve"> </w:t>
            </w: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representing, subitising and composition of 1 - 10 Mass and capacity </w:t>
            </w:r>
          </w:p>
          <w:p w14:paraId="6E8AB002" w14:textId="77777777" w:rsidR="008D4DFB" w:rsidRPr="002F4BFB" w:rsidRDefault="00654A97" w:rsidP="00956DE6">
            <w:pPr>
              <w:ind w:left="40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Length, height and time </w:t>
            </w:r>
          </w:p>
          <w:p w14:paraId="598F3FDA" w14:textId="77777777" w:rsidR="008D4DFB" w:rsidRPr="002F4BFB" w:rsidRDefault="00654A97" w:rsidP="00956DE6">
            <w:pPr>
              <w:ind w:left="40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3D shape and patterns </w:t>
            </w:r>
          </w:p>
        </w:tc>
        <w:tc>
          <w:tcPr>
            <w:tcW w:w="4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633D" w14:textId="52045C96" w:rsidR="008D4DFB" w:rsidRPr="002F4BFB" w:rsidRDefault="00654A97" w:rsidP="00956DE6">
            <w:pPr>
              <w:spacing w:after="2" w:line="240" w:lineRule="auto"/>
              <w:ind w:left="40" w:right="7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Numbers beyond 10 and counting beyond 20 </w:t>
            </w:r>
          </w:p>
          <w:p w14:paraId="4F98FB38" w14:textId="77777777" w:rsidR="008D4DFB" w:rsidRPr="002F4BFB" w:rsidRDefault="00654A97" w:rsidP="00956DE6">
            <w:pPr>
              <w:ind w:left="40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Add more and take away </w:t>
            </w:r>
          </w:p>
          <w:p w14:paraId="3AEA67F0" w14:textId="77777777" w:rsidR="008D4DFB" w:rsidRPr="002F4BFB" w:rsidRDefault="00654A97" w:rsidP="00956DE6">
            <w:pPr>
              <w:spacing w:line="240" w:lineRule="auto"/>
              <w:ind w:left="40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Manipulate, compose and decompose shapes </w:t>
            </w:r>
          </w:p>
          <w:p w14:paraId="4DA23ECC" w14:textId="77777777" w:rsidR="008D4DFB" w:rsidRPr="002F4BFB" w:rsidRDefault="00654A97" w:rsidP="00956DE6">
            <w:pPr>
              <w:ind w:left="40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Sharing and grouping </w:t>
            </w:r>
          </w:p>
          <w:p w14:paraId="6450056E" w14:textId="77777777" w:rsidR="008D4DFB" w:rsidRPr="002F4BFB" w:rsidRDefault="00654A97" w:rsidP="00956DE6">
            <w:pPr>
              <w:ind w:left="40"/>
              <w:rPr>
                <w:rFonts w:ascii="Gill Sans MT" w:hAnsi="Gill Sans MT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Patterns and relationships </w:t>
            </w:r>
          </w:p>
          <w:p w14:paraId="5CD81BB1" w14:textId="77777777" w:rsidR="008D4DFB" w:rsidRDefault="00654A97" w:rsidP="00956DE6">
            <w:pPr>
              <w:ind w:left="40"/>
              <w:rPr>
                <w:rFonts w:ascii="Gill Sans MT" w:eastAsia="Century Gothic" w:hAnsi="Gill Sans MT" w:cs="Century Gothic"/>
                <w:sz w:val="20"/>
              </w:rPr>
            </w:pPr>
            <w:r w:rsidRPr="002F4BFB">
              <w:rPr>
                <w:rFonts w:ascii="Gill Sans MT" w:eastAsia="Century Gothic" w:hAnsi="Gill Sans MT" w:cs="Century Gothic"/>
                <w:sz w:val="20"/>
              </w:rPr>
              <w:t xml:space="preserve">Positions, maps and plans </w:t>
            </w:r>
          </w:p>
          <w:p w14:paraId="6AF0DF12" w14:textId="77777777" w:rsidR="002F4BFB" w:rsidRDefault="002F4BFB" w:rsidP="00956DE6">
            <w:pPr>
              <w:ind w:left="40"/>
              <w:rPr>
                <w:rFonts w:ascii="Gill Sans MT" w:hAnsi="Gill Sans MT"/>
              </w:rPr>
            </w:pPr>
          </w:p>
          <w:p w14:paraId="6E64AA4A" w14:textId="77777777" w:rsidR="002F4BFB" w:rsidRDefault="002F4BFB" w:rsidP="00956DE6">
            <w:pPr>
              <w:ind w:left="40"/>
              <w:rPr>
                <w:rFonts w:ascii="Gill Sans MT" w:hAnsi="Gill Sans MT"/>
              </w:rPr>
            </w:pPr>
          </w:p>
          <w:p w14:paraId="6CED2752" w14:textId="35AAA40F" w:rsidR="002F4BFB" w:rsidRPr="002F4BFB" w:rsidRDefault="002F4BFB" w:rsidP="00956DE6">
            <w:pPr>
              <w:ind w:left="40"/>
              <w:rPr>
                <w:rFonts w:ascii="Gill Sans MT" w:hAnsi="Gill Sans MT"/>
              </w:rPr>
            </w:pPr>
          </w:p>
        </w:tc>
      </w:tr>
      <w:tr w:rsidR="007F25E5" w14:paraId="67385A95" w14:textId="77777777" w:rsidTr="00956DE6">
        <w:trPr>
          <w:trHeight w:val="1889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0124D"/>
          </w:tcPr>
          <w:p w14:paraId="698D4223" w14:textId="77777777" w:rsidR="008D4DFB" w:rsidRDefault="00654A97" w:rsidP="00956DE6">
            <w:pPr>
              <w:ind w:right="83"/>
              <w:jc w:val="center"/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</w:rPr>
              <w:t xml:space="preserve">Maths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36E4" w14:textId="77777777" w:rsidR="008D4DFB" w:rsidRDefault="008D4DFB" w:rsidP="00956DE6"/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C48A" w14:textId="77777777" w:rsidR="008D4DFB" w:rsidRDefault="008D4DFB" w:rsidP="00956DE6"/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916A" w14:textId="77777777" w:rsidR="008D4DFB" w:rsidRDefault="008D4DFB" w:rsidP="00956DE6"/>
        </w:tc>
      </w:tr>
    </w:tbl>
    <w:p w14:paraId="07EA8FBA" w14:textId="203B8BB5" w:rsidR="008D4DFB" w:rsidRDefault="00654A97">
      <w:pPr>
        <w:spacing w:after="0"/>
        <w:jc w:val="both"/>
      </w:pPr>
      <w:r>
        <w:rPr>
          <w:rFonts w:ascii="Century Gothic" w:eastAsia="Century Gothic" w:hAnsi="Century Gothic" w:cs="Century Gothic"/>
        </w:rPr>
        <w:t xml:space="preserve"> </w:t>
      </w:r>
    </w:p>
    <w:sectPr w:rsidR="008D4DFB">
      <w:pgSz w:w="15840" w:h="12240" w:orient="landscape"/>
      <w:pgMar w:top="766" w:right="1440" w:bottom="70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06B0"/>
    <w:multiLevelType w:val="hybridMultilevel"/>
    <w:tmpl w:val="94AAE3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80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DFB"/>
    <w:rsid w:val="000322C7"/>
    <w:rsid w:val="00036C35"/>
    <w:rsid w:val="000417F0"/>
    <w:rsid w:val="00045008"/>
    <w:rsid w:val="00045080"/>
    <w:rsid w:val="00056567"/>
    <w:rsid w:val="00057DCE"/>
    <w:rsid w:val="000606CC"/>
    <w:rsid w:val="00064C69"/>
    <w:rsid w:val="0008177A"/>
    <w:rsid w:val="00082B01"/>
    <w:rsid w:val="00084794"/>
    <w:rsid w:val="000908F0"/>
    <w:rsid w:val="0009125F"/>
    <w:rsid w:val="00093955"/>
    <w:rsid w:val="00097FC7"/>
    <w:rsid w:val="000A10C1"/>
    <w:rsid w:val="000B0E45"/>
    <w:rsid w:val="000D1058"/>
    <w:rsid w:val="000D505B"/>
    <w:rsid w:val="000D6C70"/>
    <w:rsid w:val="000F0B1F"/>
    <w:rsid w:val="000F59DC"/>
    <w:rsid w:val="001567E4"/>
    <w:rsid w:val="0016059D"/>
    <w:rsid w:val="001717C0"/>
    <w:rsid w:val="0019189C"/>
    <w:rsid w:val="001D1AB4"/>
    <w:rsid w:val="001D2C2B"/>
    <w:rsid w:val="001E7553"/>
    <w:rsid w:val="001F1F1D"/>
    <w:rsid w:val="001F3B3B"/>
    <w:rsid w:val="00222A68"/>
    <w:rsid w:val="00231A3E"/>
    <w:rsid w:val="00240C11"/>
    <w:rsid w:val="00241098"/>
    <w:rsid w:val="0024282B"/>
    <w:rsid w:val="00280C11"/>
    <w:rsid w:val="00292D7C"/>
    <w:rsid w:val="00294635"/>
    <w:rsid w:val="002B6706"/>
    <w:rsid w:val="002D4937"/>
    <w:rsid w:val="002E2B6F"/>
    <w:rsid w:val="002F4BFB"/>
    <w:rsid w:val="003016F8"/>
    <w:rsid w:val="00303626"/>
    <w:rsid w:val="00305449"/>
    <w:rsid w:val="00310C6E"/>
    <w:rsid w:val="003163D0"/>
    <w:rsid w:val="00321C33"/>
    <w:rsid w:val="00323127"/>
    <w:rsid w:val="00330B95"/>
    <w:rsid w:val="00343C16"/>
    <w:rsid w:val="003464E6"/>
    <w:rsid w:val="0035689B"/>
    <w:rsid w:val="00375DB2"/>
    <w:rsid w:val="003E49CE"/>
    <w:rsid w:val="003E6ADC"/>
    <w:rsid w:val="003F32CF"/>
    <w:rsid w:val="00401259"/>
    <w:rsid w:val="00427B8A"/>
    <w:rsid w:val="004445DA"/>
    <w:rsid w:val="004455A8"/>
    <w:rsid w:val="004470D5"/>
    <w:rsid w:val="00451557"/>
    <w:rsid w:val="004626AF"/>
    <w:rsid w:val="00482F7A"/>
    <w:rsid w:val="00491C9D"/>
    <w:rsid w:val="004A034E"/>
    <w:rsid w:val="004A2E66"/>
    <w:rsid w:val="004B6A55"/>
    <w:rsid w:val="004B7B74"/>
    <w:rsid w:val="004D1835"/>
    <w:rsid w:val="005030A5"/>
    <w:rsid w:val="00523C09"/>
    <w:rsid w:val="00535CB2"/>
    <w:rsid w:val="00552B11"/>
    <w:rsid w:val="00570C67"/>
    <w:rsid w:val="00597385"/>
    <w:rsid w:val="005B093C"/>
    <w:rsid w:val="005B637D"/>
    <w:rsid w:val="0060023A"/>
    <w:rsid w:val="00611045"/>
    <w:rsid w:val="0061495B"/>
    <w:rsid w:val="00650191"/>
    <w:rsid w:val="00654A97"/>
    <w:rsid w:val="00661E21"/>
    <w:rsid w:val="00663C71"/>
    <w:rsid w:val="00685C85"/>
    <w:rsid w:val="006A272A"/>
    <w:rsid w:val="006A4147"/>
    <w:rsid w:val="006C44CA"/>
    <w:rsid w:val="006D0AC8"/>
    <w:rsid w:val="006D354B"/>
    <w:rsid w:val="006E0A7F"/>
    <w:rsid w:val="006E5E23"/>
    <w:rsid w:val="006F39CA"/>
    <w:rsid w:val="0072057C"/>
    <w:rsid w:val="00730B5E"/>
    <w:rsid w:val="00734F0B"/>
    <w:rsid w:val="00751C3D"/>
    <w:rsid w:val="00760385"/>
    <w:rsid w:val="00766047"/>
    <w:rsid w:val="007667BF"/>
    <w:rsid w:val="007743E9"/>
    <w:rsid w:val="00776C40"/>
    <w:rsid w:val="00784F1E"/>
    <w:rsid w:val="007A380C"/>
    <w:rsid w:val="007B1D48"/>
    <w:rsid w:val="007B6C00"/>
    <w:rsid w:val="007D0884"/>
    <w:rsid w:val="007E3B30"/>
    <w:rsid w:val="007F25E5"/>
    <w:rsid w:val="007F5FDD"/>
    <w:rsid w:val="00806E71"/>
    <w:rsid w:val="0082561A"/>
    <w:rsid w:val="00842E89"/>
    <w:rsid w:val="00866832"/>
    <w:rsid w:val="008737C6"/>
    <w:rsid w:val="0088185E"/>
    <w:rsid w:val="00882C11"/>
    <w:rsid w:val="00883655"/>
    <w:rsid w:val="0088494E"/>
    <w:rsid w:val="008D4DFB"/>
    <w:rsid w:val="008D6C81"/>
    <w:rsid w:val="008E3356"/>
    <w:rsid w:val="008E65D0"/>
    <w:rsid w:val="008E6A94"/>
    <w:rsid w:val="008F215F"/>
    <w:rsid w:val="008F239A"/>
    <w:rsid w:val="008F2B1F"/>
    <w:rsid w:val="008F715A"/>
    <w:rsid w:val="009252E3"/>
    <w:rsid w:val="00934E0A"/>
    <w:rsid w:val="009561E0"/>
    <w:rsid w:val="00956DE6"/>
    <w:rsid w:val="00985F83"/>
    <w:rsid w:val="009B214C"/>
    <w:rsid w:val="009C292F"/>
    <w:rsid w:val="009D76BA"/>
    <w:rsid w:val="009E69C1"/>
    <w:rsid w:val="009F6DC0"/>
    <w:rsid w:val="00A03BA7"/>
    <w:rsid w:val="00A06D33"/>
    <w:rsid w:val="00A13058"/>
    <w:rsid w:val="00A30E8D"/>
    <w:rsid w:val="00A53603"/>
    <w:rsid w:val="00A64A5C"/>
    <w:rsid w:val="00A83C92"/>
    <w:rsid w:val="00A85F92"/>
    <w:rsid w:val="00A86266"/>
    <w:rsid w:val="00AA2C2E"/>
    <w:rsid w:val="00AA358C"/>
    <w:rsid w:val="00AC1152"/>
    <w:rsid w:val="00AC56A4"/>
    <w:rsid w:val="00AD44BB"/>
    <w:rsid w:val="00AE42C2"/>
    <w:rsid w:val="00AF668D"/>
    <w:rsid w:val="00B149FA"/>
    <w:rsid w:val="00B14F47"/>
    <w:rsid w:val="00B172B3"/>
    <w:rsid w:val="00B269CE"/>
    <w:rsid w:val="00B56EED"/>
    <w:rsid w:val="00B73269"/>
    <w:rsid w:val="00B85ECA"/>
    <w:rsid w:val="00BB213F"/>
    <w:rsid w:val="00BC172A"/>
    <w:rsid w:val="00C2376A"/>
    <w:rsid w:val="00C26BD0"/>
    <w:rsid w:val="00C44A79"/>
    <w:rsid w:val="00C466E1"/>
    <w:rsid w:val="00C62C17"/>
    <w:rsid w:val="00C837CB"/>
    <w:rsid w:val="00C93E43"/>
    <w:rsid w:val="00C94315"/>
    <w:rsid w:val="00CA2F5F"/>
    <w:rsid w:val="00CA6025"/>
    <w:rsid w:val="00CC402C"/>
    <w:rsid w:val="00CD64F6"/>
    <w:rsid w:val="00CD69DD"/>
    <w:rsid w:val="00CE335E"/>
    <w:rsid w:val="00D02981"/>
    <w:rsid w:val="00D0465B"/>
    <w:rsid w:val="00D21E94"/>
    <w:rsid w:val="00D25195"/>
    <w:rsid w:val="00D3096F"/>
    <w:rsid w:val="00D45374"/>
    <w:rsid w:val="00D828DB"/>
    <w:rsid w:val="00D90516"/>
    <w:rsid w:val="00DA18CB"/>
    <w:rsid w:val="00DA31AA"/>
    <w:rsid w:val="00DA72B1"/>
    <w:rsid w:val="00DC3A98"/>
    <w:rsid w:val="00DC6434"/>
    <w:rsid w:val="00E115B5"/>
    <w:rsid w:val="00E670AB"/>
    <w:rsid w:val="00E70916"/>
    <w:rsid w:val="00ED3E0F"/>
    <w:rsid w:val="00EE1FBB"/>
    <w:rsid w:val="00EE5A57"/>
    <w:rsid w:val="00F001C7"/>
    <w:rsid w:val="00F018E3"/>
    <w:rsid w:val="00F321E3"/>
    <w:rsid w:val="00F35BC8"/>
    <w:rsid w:val="00F43F56"/>
    <w:rsid w:val="00F5286B"/>
    <w:rsid w:val="00F546B5"/>
    <w:rsid w:val="00F60109"/>
    <w:rsid w:val="00F70AC5"/>
    <w:rsid w:val="00F732BD"/>
    <w:rsid w:val="00F82FA3"/>
    <w:rsid w:val="00FA3634"/>
    <w:rsid w:val="00FB309C"/>
    <w:rsid w:val="00FC3282"/>
    <w:rsid w:val="00FC5C70"/>
    <w:rsid w:val="00FD08E6"/>
    <w:rsid w:val="02C20EA2"/>
    <w:rsid w:val="033B5191"/>
    <w:rsid w:val="038D22DC"/>
    <w:rsid w:val="07877B32"/>
    <w:rsid w:val="09B5A07F"/>
    <w:rsid w:val="0A1BE7C2"/>
    <w:rsid w:val="0A664E3F"/>
    <w:rsid w:val="0E311570"/>
    <w:rsid w:val="0E9D7E8F"/>
    <w:rsid w:val="0E9EDDAC"/>
    <w:rsid w:val="10A151A7"/>
    <w:rsid w:val="11B9CF31"/>
    <w:rsid w:val="11D6153F"/>
    <w:rsid w:val="190EA6FF"/>
    <w:rsid w:val="1C3B7054"/>
    <w:rsid w:val="1D4B1062"/>
    <w:rsid w:val="1D4FC967"/>
    <w:rsid w:val="1E9A0287"/>
    <w:rsid w:val="20A8C61F"/>
    <w:rsid w:val="22392F95"/>
    <w:rsid w:val="243F8D07"/>
    <w:rsid w:val="2677E294"/>
    <w:rsid w:val="28DE6779"/>
    <w:rsid w:val="2ADA9D0F"/>
    <w:rsid w:val="2CA1D4B4"/>
    <w:rsid w:val="2E217EFC"/>
    <w:rsid w:val="301CF3F1"/>
    <w:rsid w:val="305C6E9C"/>
    <w:rsid w:val="31223689"/>
    <w:rsid w:val="328654EA"/>
    <w:rsid w:val="344546F6"/>
    <w:rsid w:val="36851198"/>
    <w:rsid w:val="45FA666A"/>
    <w:rsid w:val="48130E8C"/>
    <w:rsid w:val="493A12C1"/>
    <w:rsid w:val="4A91D6B3"/>
    <w:rsid w:val="4C0F8379"/>
    <w:rsid w:val="56B5D25E"/>
    <w:rsid w:val="592DCEFC"/>
    <w:rsid w:val="5952DE80"/>
    <w:rsid w:val="5CDF29F8"/>
    <w:rsid w:val="60A2340F"/>
    <w:rsid w:val="61E2B65B"/>
    <w:rsid w:val="623BF417"/>
    <w:rsid w:val="65FC17C9"/>
    <w:rsid w:val="66C23007"/>
    <w:rsid w:val="67D371DD"/>
    <w:rsid w:val="695944C5"/>
    <w:rsid w:val="6A0C816D"/>
    <w:rsid w:val="6ABFA694"/>
    <w:rsid w:val="6B36D242"/>
    <w:rsid w:val="71867885"/>
    <w:rsid w:val="71D12BC4"/>
    <w:rsid w:val="736844A3"/>
    <w:rsid w:val="740F4BB5"/>
    <w:rsid w:val="74E6C1FB"/>
    <w:rsid w:val="77E9FF72"/>
    <w:rsid w:val="7942C24D"/>
    <w:rsid w:val="7B2A88BE"/>
    <w:rsid w:val="7C074BC2"/>
    <w:rsid w:val="7CF8D081"/>
    <w:rsid w:val="7CFFA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A8376"/>
  <w15:docId w15:val="{BE97B8A5-333E-47F1-8F77-A769C09F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63C71"/>
    <w:pPr>
      <w:ind w:left="720"/>
      <w:contextualSpacing/>
    </w:pPr>
  </w:style>
  <w:style w:type="paragraph" w:styleId="NoSpacing">
    <w:name w:val="No Spacing"/>
    <w:uiPriority w:val="1"/>
    <w:qFormat/>
    <w:rsid w:val="00DA18CB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1469</Words>
  <Characters>8374</Characters>
  <Application>Microsoft Office Word</Application>
  <DocSecurity>0</DocSecurity>
  <Lines>69</Lines>
  <Paragraphs>19</Paragraphs>
  <ScaleCrop>false</ScaleCrop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Collins</dc:creator>
  <cp:keywords/>
  <cp:lastModifiedBy>Mrs S Martin</cp:lastModifiedBy>
  <cp:revision>2</cp:revision>
  <dcterms:created xsi:type="dcterms:W3CDTF">2026-05-29T11:26:00Z</dcterms:created>
  <dcterms:modified xsi:type="dcterms:W3CDTF">2026-05-29T11:26:00Z</dcterms:modified>
</cp:coreProperties>
</file>